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4B4" w:rsidRPr="0045009F" w:rsidRDefault="0045009F" w:rsidP="0045009F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 w:rsidRPr="0045009F">
        <w:rPr>
          <w:rFonts w:ascii="Times New Roman" w:hAnsi="Times New Roman" w:cs="Times New Roman"/>
          <w:sz w:val="24"/>
          <w:szCs w:val="24"/>
        </w:rPr>
        <w:t>Додаток 1</w:t>
      </w:r>
    </w:p>
    <w:p w:rsidR="0045009F" w:rsidRPr="0045009F" w:rsidRDefault="0045009F" w:rsidP="0045009F">
      <w:pPr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 w:rsidRPr="0045009F">
        <w:rPr>
          <w:rFonts w:ascii="Times New Roman" w:hAnsi="Times New Roman" w:cs="Times New Roman"/>
          <w:sz w:val="24"/>
          <w:szCs w:val="24"/>
        </w:rPr>
        <w:t xml:space="preserve">до рішення </w:t>
      </w:r>
      <w:proofErr w:type="spellStart"/>
      <w:r w:rsidRPr="0045009F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45009F">
        <w:rPr>
          <w:rFonts w:ascii="Times New Roman" w:hAnsi="Times New Roman" w:cs="Times New Roman"/>
          <w:sz w:val="24"/>
          <w:szCs w:val="24"/>
        </w:rPr>
        <w:t xml:space="preserve"> міської ради</w:t>
      </w:r>
    </w:p>
    <w:p w:rsidR="0045009F" w:rsidRDefault="0045009F" w:rsidP="0045009F">
      <w:pPr>
        <w:spacing w:after="0" w:line="240" w:lineRule="auto"/>
        <w:ind w:firstLine="567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5009F">
        <w:rPr>
          <w:rFonts w:ascii="Times New Roman" w:hAnsi="Times New Roman" w:cs="Times New Roman"/>
          <w:sz w:val="24"/>
          <w:szCs w:val="24"/>
        </w:rPr>
        <w:t>від___________</w:t>
      </w:r>
      <w:proofErr w:type="spellEnd"/>
      <w:r w:rsidRPr="0045009F">
        <w:rPr>
          <w:rFonts w:ascii="Times New Roman" w:hAnsi="Times New Roman" w:cs="Times New Roman"/>
          <w:sz w:val="24"/>
          <w:szCs w:val="24"/>
        </w:rPr>
        <w:t>___№_________</w:t>
      </w:r>
    </w:p>
    <w:p w:rsidR="0045009F" w:rsidRDefault="0045009F" w:rsidP="00A359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306D" w:rsidRPr="00A359A4" w:rsidRDefault="00A359A4" w:rsidP="00A359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59A4">
        <w:rPr>
          <w:rFonts w:ascii="Times New Roman" w:hAnsi="Times New Roman" w:cs="Times New Roman"/>
          <w:b/>
          <w:sz w:val="24"/>
          <w:szCs w:val="24"/>
        </w:rPr>
        <w:t>ПЕРЕЛІК</w:t>
      </w:r>
    </w:p>
    <w:p w:rsidR="00A359A4" w:rsidRPr="00A359A4" w:rsidRDefault="00A359A4" w:rsidP="00A359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59A4">
        <w:rPr>
          <w:rFonts w:ascii="Times New Roman" w:hAnsi="Times New Roman" w:cs="Times New Roman"/>
          <w:sz w:val="24"/>
          <w:szCs w:val="24"/>
        </w:rPr>
        <w:t>адміністрат</w:t>
      </w:r>
      <w:r w:rsidR="00007D56">
        <w:rPr>
          <w:rFonts w:ascii="Times New Roman" w:hAnsi="Times New Roman" w:cs="Times New Roman"/>
          <w:sz w:val="24"/>
          <w:szCs w:val="24"/>
        </w:rPr>
        <w:t>ивних послуг, що надаються</w:t>
      </w:r>
      <w:r w:rsidR="00E86924">
        <w:rPr>
          <w:rFonts w:ascii="Times New Roman" w:hAnsi="Times New Roman" w:cs="Times New Roman"/>
          <w:sz w:val="24"/>
          <w:szCs w:val="24"/>
        </w:rPr>
        <w:t xml:space="preserve"> через </w:t>
      </w:r>
      <w:r w:rsidRPr="00A359A4">
        <w:rPr>
          <w:rFonts w:ascii="Times New Roman" w:hAnsi="Times New Roman" w:cs="Times New Roman"/>
          <w:sz w:val="24"/>
          <w:szCs w:val="24"/>
        </w:rPr>
        <w:t xml:space="preserve"> управління Центр</w:t>
      </w:r>
      <w:r w:rsidR="00007D56">
        <w:rPr>
          <w:rFonts w:ascii="Times New Roman" w:hAnsi="Times New Roman" w:cs="Times New Roman"/>
          <w:sz w:val="24"/>
          <w:szCs w:val="24"/>
        </w:rPr>
        <w:t>у</w:t>
      </w:r>
      <w:r w:rsidRPr="00A359A4">
        <w:rPr>
          <w:rFonts w:ascii="Times New Roman" w:hAnsi="Times New Roman" w:cs="Times New Roman"/>
          <w:sz w:val="24"/>
          <w:szCs w:val="24"/>
        </w:rPr>
        <w:t xml:space="preserve"> надання адміністративних послуг </w:t>
      </w:r>
      <w:proofErr w:type="spellStart"/>
      <w:r w:rsidRPr="00A359A4"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 w:rsidRPr="00A359A4">
        <w:rPr>
          <w:rFonts w:ascii="Times New Roman" w:hAnsi="Times New Roman" w:cs="Times New Roman"/>
          <w:sz w:val="24"/>
          <w:szCs w:val="24"/>
        </w:rPr>
        <w:t xml:space="preserve"> міської ради</w:t>
      </w:r>
    </w:p>
    <w:p w:rsidR="00A359A4" w:rsidRPr="00A359A4" w:rsidRDefault="00A359A4" w:rsidP="00A359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6"/>
        <w:gridCol w:w="1328"/>
        <w:gridCol w:w="1121"/>
        <w:gridCol w:w="4600"/>
        <w:gridCol w:w="2110"/>
      </w:tblGrid>
      <w:tr w:rsidR="00A603C4" w:rsidRPr="00A359A4" w:rsidTr="00E51278">
        <w:tc>
          <w:tcPr>
            <w:tcW w:w="696" w:type="dxa"/>
          </w:tcPr>
          <w:p w:rsidR="00A359A4" w:rsidRPr="00A359A4" w:rsidRDefault="00A359A4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9A4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1328" w:type="dxa"/>
          </w:tcPr>
          <w:p w:rsidR="00A359A4" w:rsidRPr="00A359A4" w:rsidRDefault="00A359A4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59A4">
              <w:rPr>
                <w:rFonts w:ascii="Times New Roman" w:hAnsi="Times New Roman" w:cs="Times New Roman"/>
                <w:sz w:val="24"/>
                <w:szCs w:val="24"/>
              </w:rPr>
              <w:t>Код послуги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відповідно до Гіду з державних послуг</w:t>
            </w:r>
          </w:p>
        </w:tc>
        <w:tc>
          <w:tcPr>
            <w:tcW w:w="1121" w:type="dxa"/>
          </w:tcPr>
          <w:p w:rsidR="00A359A4" w:rsidRPr="00A359A4" w:rsidRDefault="00A359A4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послуги</w:t>
            </w:r>
          </w:p>
        </w:tc>
        <w:tc>
          <w:tcPr>
            <w:tcW w:w="4600" w:type="dxa"/>
          </w:tcPr>
          <w:p w:rsidR="00A359A4" w:rsidRPr="00A359A4" w:rsidRDefault="00A359A4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 адміністративної послуги</w:t>
            </w:r>
          </w:p>
        </w:tc>
        <w:tc>
          <w:tcPr>
            <w:tcW w:w="2110" w:type="dxa"/>
          </w:tcPr>
          <w:p w:rsidR="00A359A4" w:rsidRPr="00A359A4" w:rsidRDefault="00A603C4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Правові підстави для надання адміністративної послуги</w:t>
            </w:r>
          </w:p>
        </w:tc>
      </w:tr>
      <w:tr w:rsidR="008421A0" w:rsidRPr="00A359A4" w:rsidTr="00257299">
        <w:tc>
          <w:tcPr>
            <w:tcW w:w="9855" w:type="dxa"/>
            <w:gridSpan w:val="5"/>
          </w:tcPr>
          <w:p w:rsidR="008421A0" w:rsidRPr="008421A0" w:rsidRDefault="008421A0" w:rsidP="008421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8421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РЕЄСТРАЦІЯ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/ЗНЯТТЯ З РЕЄСТРАЦІЇ ГРОМАДЯН</w:t>
            </w:r>
          </w:p>
        </w:tc>
      </w:tr>
      <w:tr w:rsidR="00F10412" w:rsidRPr="00A359A4" w:rsidTr="0045009F">
        <w:tc>
          <w:tcPr>
            <w:tcW w:w="696" w:type="dxa"/>
          </w:tcPr>
          <w:p w:rsidR="00F10412" w:rsidRPr="00A359A4" w:rsidRDefault="00F1041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F10412" w:rsidRPr="00A359A4" w:rsidRDefault="00F1041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00034</w:t>
            </w:r>
          </w:p>
        </w:tc>
        <w:tc>
          <w:tcPr>
            <w:tcW w:w="1121" w:type="dxa"/>
          </w:tcPr>
          <w:p w:rsidR="00F10412" w:rsidRPr="00A359A4" w:rsidRDefault="00F1041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01-01</w:t>
            </w:r>
          </w:p>
        </w:tc>
        <w:tc>
          <w:tcPr>
            <w:tcW w:w="4600" w:type="dxa"/>
          </w:tcPr>
          <w:p w:rsidR="00F10412" w:rsidRPr="000A0B70" w:rsidRDefault="00F10412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0B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Реєстрація місця проживання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/перебування</w:t>
            </w:r>
          </w:p>
          <w:p w:rsidR="00F10412" w:rsidRPr="000A0B70" w:rsidRDefault="00F10412" w:rsidP="00B52B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vMerge w:val="restart"/>
            <w:vAlign w:val="center"/>
          </w:tcPr>
          <w:p w:rsidR="00F10412" w:rsidRPr="00F10412" w:rsidRDefault="00F10412" w:rsidP="00450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412">
              <w:rPr>
                <w:rFonts w:ascii="Times New Roman" w:hAnsi="Times New Roman" w:cs="Times New Roman"/>
                <w:sz w:val="20"/>
                <w:szCs w:val="20"/>
              </w:rPr>
              <w:t>Закон України «Про свободу пересування та вільний вибір місця проживання в Україні»</w:t>
            </w:r>
          </w:p>
          <w:p w:rsidR="00F10412" w:rsidRPr="00F10412" w:rsidRDefault="00F10412" w:rsidP="00450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412">
              <w:rPr>
                <w:rFonts w:ascii="Times New Roman" w:hAnsi="Times New Roman" w:cs="Times New Roman"/>
                <w:sz w:val="20"/>
                <w:szCs w:val="20"/>
              </w:rPr>
              <w:t>Постанова КМУ України від 02.03.2016 року №207 «Про затвердження правил реєстрації місця проживання та Порядок передачі органами реєстрації інформаці</w:t>
            </w:r>
            <w:r w:rsidR="0045009F">
              <w:rPr>
                <w:rFonts w:ascii="Times New Roman" w:hAnsi="Times New Roman" w:cs="Times New Roman"/>
                <w:sz w:val="20"/>
                <w:szCs w:val="20"/>
              </w:rPr>
              <w:t>ї</w:t>
            </w:r>
            <w:r w:rsidRPr="00F10412">
              <w:rPr>
                <w:rFonts w:ascii="Times New Roman" w:hAnsi="Times New Roman" w:cs="Times New Roman"/>
                <w:sz w:val="20"/>
                <w:szCs w:val="20"/>
              </w:rPr>
              <w:t xml:space="preserve"> до Єдиного державного демографічного реєстру»</w:t>
            </w:r>
          </w:p>
        </w:tc>
      </w:tr>
      <w:tr w:rsidR="00F10412" w:rsidRPr="00A359A4" w:rsidTr="00E51278">
        <w:tc>
          <w:tcPr>
            <w:tcW w:w="696" w:type="dxa"/>
          </w:tcPr>
          <w:p w:rsidR="00F10412" w:rsidRPr="00A359A4" w:rsidRDefault="00F1041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8" w:type="dxa"/>
          </w:tcPr>
          <w:p w:rsidR="00F10412" w:rsidRPr="00A359A4" w:rsidRDefault="00F1041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00037</w:t>
            </w:r>
          </w:p>
        </w:tc>
        <w:tc>
          <w:tcPr>
            <w:tcW w:w="1121" w:type="dxa"/>
          </w:tcPr>
          <w:p w:rsidR="00F10412" w:rsidRPr="00A359A4" w:rsidRDefault="00F1041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01-02</w:t>
            </w:r>
          </w:p>
        </w:tc>
        <w:tc>
          <w:tcPr>
            <w:tcW w:w="4600" w:type="dxa"/>
          </w:tcPr>
          <w:p w:rsidR="00F10412" w:rsidRPr="000A0B70" w:rsidRDefault="00F10412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0B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Зняття з реєстрації місця проживання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/перебування</w:t>
            </w:r>
          </w:p>
          <w:p w:rsidR="00F10412" w:rsidRPr="000A0B70" w:rsidRDefault="00F10412" w:rsidP="00B52B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F10412" w:rsidRPr="00F10412" w:rsidRDefault="00F10412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0412" w:rsidRPr="00A359A4" w:rsidTr="00E51278">
        <w:tc>
          <w:tcPr>
            <w:tcW w:w="696" w:type="dxa"/>
          </w:tcPr>
          <w:p w:rsidR="00F10412" w:rsidRPr="00A359A4" w:rsidRDefault="00F1041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8" w:type="dxa"/>
          </w:tcPr>
          <w:p w:rsidR="00F10412" w:rsidRPr="00A359A4" w:rsidRDefault="00F1041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00038</w:t>
            </w:r>
          </w:p>
        </w:tc>
        <w:tc>
          <w:tcPr>
            <w:tcW w:w="1121" w:type="dxa"/>
          </w:tcPr>
          <w:p w:rsidR="00F10412" w:rsidRPr="00A359A4" w:rsidRDefault="00F1041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01-03</w:t>
            </w:r>
          </w:p>
        </w:tc>
        <w:tc>
          <w:tcPr>
            <w:tcW w:w="4600" w:type="dxa"/>
          </w:tcPr>
          <w:p w:rsidR="00F10412" w:rsidRPr="00A359A4" w:rsidRDefault="00F10412" w:rsidP="00B52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Довідка про реєстрацію місця</w:t>
            </w:r>
            <w:r w:rsidR="00687AE5">
              <w:rPr>
                <w:rFonts w:ascii="Times New Roman" w:hAnsi="Times New Roman" w:cs="Times New Roman"/>
                <w:sz w:val="24"/>
                <w:szCs w:val="24"/>
              </w:rPr>
              <w:t xml:space="preserve">/ перебування особи </w:t>
            </w:r>
          </w:p>
        </w:tc>
        <w:tc>
          <w:tcPr>
            <w:tcW w:w="2110" w:type="dxa"/>
            <w:vMerge/>
          </w:tcPr>
          <w:p w:rsidR="00F10412" w:rsidRPr="00F10412" w:rsidRDefault="00F10412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0412" w:rsidRPr="00A359A4" w:rsidTr="00E51278">
        <w:tc>
          <w:tcPr>
            <w:tcW w:w="696" w:type="dxa"/>
          </w:tcPr>
          <w:p w:rsidR="00F10412" w:rsidRPr="00A359A4" w:rsidRDefault="00F1041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8" w:type="dxa"/>
          </w:tcPr>
          <w:p w:rsidR="00F10412" w:rsidRPr="00A359A4" w:rsidRDefault="00F1041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00039</w:t>
            </w:r>
          </w:p>
        </w:tc>
        <w:tc>
          <w:tcPr>
            <w:tcW w:w="1121" w:type="dxa"/>
          </w:tcPr>
          <w:p w:rsidR="00F10412" w:rsidRPr="00A359A4" w:rsidRDefault="00F1041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01-04</w:t>
            </w:r>
          </w:p>
        </w:tc>
        <w:tc>
          <w:tcPr>
            <w:tcW w:w="4600" w:type="dxa"/>
          </w:tcPr>
          <w:p w:rsidR="00F10412" w:rsidRPr="00A359A4" w:rsidRDefault="00F10412" w:rsidP="00B52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Довідка про зняття з реєстрації місця проживанн</w:t>
            </w:r>
            <w:r w:rsidR="00687AE5">
              <w:rPr>
                <w:rFonts w:ascii="Times New Roman" w:hAnsi="Times New Roman" w:cs="Times New Roman"/>
                <w:sz w:val="24"/>
                <w:szCs w:val="24"/>
              </w:rPr>
              <w:t xml:space="preserve">я/перебування особи </w:t>
            </w:r>
          </w:p>
        </w:tc>
        <w:tc>
          <w:tcPr>
            <w:tcW w:w="2110" w:type="dxa"/>
            <w:vMerge/>
          </w:tcPr>
          <w:p w:rsidR="00F10412" w:rsidRPr="00F10412" w:rsidRDefault="00F10412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0412" w:rsidRPr="00A359A4" w:rsidTr="00E51278">
        <w:tc>
          <w:tcPr>
            <w:tcW w:w="696" w:type="dxa"/>
          </w:tcPr>
          <w:p w:rsidR="00F10412" w:rsidRPr="00A359A4" w:rsidRDefault="00F10412" w:rsidP="005C3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8" w:type="dxa"/>
          </w:tcPr>
          <w:p w:rsidR="00F10412" w:rsidRPr="00A359A4" w:rsidRDefault="00F1041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00029</w:t>
            </w:r>
          </w:p>
        </w:tc>
        <w:tc>
          <w:tcPr>
            <w:tcW w:w="1121" w:type="dxa"/>
          </w:tcPr>
          <w:p w:rsidR="00F10412" w:rsidRPr="00A359A4" w:rsidRDefault="00F1041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01-05</w:t>
            </w:r>
          </w:p>
        </w:tc>
        <w:tc>
          <w:tcPr>
            <w:tcW w:w="4600" w:type="dxa"/>
          </w:tcPr>
          <w:p w:rsidR="00F10412" w:rsidRPr="00FE20A9" w:rsidRDefault="00F10412" w:rsidP="00B52BD9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7303B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до паспорта громадянина України відомостей про зміну нумерації будинків, перейменування вулиць (проспектів, бульварів, площ, провулків, кварталів тощо), населених пунктів, адміністративно-територіальних одиниць, зміни в адміністративно-територіальному устрої </w:t>
            </w:r>
          </w:p>
        </w:tc>
        <w:tc>
          <w:tcPr>
            <w:tcW w:w="2110" w:type="dxa"/>
            <w:vMerge/>
          </w:tcPr>
          <w:p w:rsidR="00F10412" w:rsidRPr="00F10412" w:rsidRDefault="00F10412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0412" w:rsidRPr="00A359A4" w:rsidTr="00E51278">
        <w:tc>
          <w:tcPr>
            <w:tcW w:w="696" w:type="dxa"/>
          </w:tcPr>
          <w:p w:rsidR="00F10412" w:rsidRDefault="00F10412" w:rsidP="005C3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28" w:type="dxa"/>
          </w:tcPr>
          <w:p w:rsidR="00F10412" w:rsidRPr="00A359A4" w:rsidRDefault="00F10412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01217</w:t>
            </w:r>
          </w:p>
        </w:tc>
        <w:tc>
          <w:tcPr>
            <w:tcW w:w="1121" w:type="dxa"/>
          </w:tcPr>
          <w:p w:rsidR="00F10412" w:rsidRPr="00A359A4" w:rsidRDefault="001D6A39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01-06</w:t>
            </w:r>
          </w:p>
        </w:tc>
        <w:tc>
          <w:tcPr>
            <w:tcW w:w="4600" w:type="dxa"/>
          </w:tcPr>
          <w:p w:rsidR="00F10412" w:rsidRPr="00A359A4" w:rsidRDefault="00F10412" w:rsidP="00007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03B">
              <w:rPr>
                <w:rFonts w:ascii="Times New Roman" w:hAnsi="Times New Roman" w:cs="Times New Roman"/>
                <w:sz w:val="24"/>
                <w:szCs w:val="24"/>
              </w:rPr>
              <w:t>Реєстрація місця проживання дитини до 14 років</w:t>
            </w:r>
          </w:p>
        </w:tc>
        <w:tc>
          <w:tcPr>
            <w:tcW w:w="2110" w:type="dxa"/>
            <w:vMerge/>
          </w:tcPr>
          <w:p w:rsidR="00F10412" w:rsidRPr="00A359A4" w:rsidRDefault="00F10412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412" w:rsidRPr="00A359A4" w:rsidTr="00E51278">
        <w:tc>
          <w:tcPr>
            <w:tcW w:w="696" w:type="dxa"/>
          </w:tcPr>
          <w:p w:rsidR="00F10412" w:rsidRDefault="00F10412" w:rsidP="005C3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28" w:type="dxa"/>
          </w:tcPr>
          <w:p w:rsidR="00F10412" w:rsidRPr="00A359A4" w:rsidRDefault="00F10412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01371</w:t>
            </w:r>
          </w:p>
        </w:tc>
        <w:tc>
          <w:tcPr>
            <w:tcW w:w="1121" w:type="dxa"/>
          </w:tcPr>
          <w:p w:rsidR="00F10412" w:rsidRPr="00A359A4" w:rsidRDefault="001D6A39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01-07</w:t>
            </w:r>
          </w:p>
        </w:tc>
        <w:tc>
          <w:tcPr>
            <w:tcW w:w="4600" w:type="dxa"/>
          </w:tcPr>
          <w:p w:rsidR="00F10412" w:rsidRPr="00301D52" w:rsidRDefault="00F10412" w:rsidP="00007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03B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інформації про особу до Реєстру </w:t>
            </w:r>
            <w:proofErr w:type="spellStart"/>
            <w:r w:rsidRPr="0077303B">
              <w:rPr>
                <w:rFonts w:ascii="Times New Roman" w:hAnsi="Times New Roman" w:cs="Times New Roman"/>
                <w:sz w:val="24"/>
                <w:szCs w:val="24"/>
              </w:rPr>
              <w:t>Бучанської</w:t>
            </w:r>
            <w:proofErr w:type="spellEnd"/>
            <w:r w:rsidRPr="0077303B">
              <w:rPr>
                <w:rFonts w:ascii="Times New Roman" w:hAnsi="Times New Roman" w:cs="Times New Roman"/>
                <w:sz w:val="24"/>
                <w:szCs w:val="24"/>
              </w:rPr>
              <w:t xml:space="preserve"> міської територіальної громади </w:t>
            </w:r>
          </w:p>
        </w:tc>
        <w:tc>
          <w:tcPr>
            <w:tcW w:w="2110" w:type="dxa"/>
            <w:vMerge/>
          </w:tcPr>
          <w:p w:rsidR="00F10412" w:rsidRPr="00A359A4" w:rsidRDefault="00F10412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412" w:rsidRPr="00A359A4" w:rsidTr="00E51278">
        <w:tc>
          <w:tcPr>
            <w:tcW w:w="696" w:type="dxa"/>
          </w:tcPr>
          <w:p w:rsidR="00F10412" w:rsidRDefault="00D93648" w:rsidP="005C30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28" w:type="dxa"/>
          </w:tcPr>
          <w:p w:rsidR="00F10412" w:rsidRDefault="00F10412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F10412" w:rsidRDefault="001D6A39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01-08</w:t>
            </w:r>
          </w:p>
        </w:tc>
        <w:tc>
          <w:tcPr>
            <w:tcW w:w="4600" w:type="dxa"/>
          </w:tcPr>
          <w:p w:rsidR="00F10412" w:rsidRPr="004831CF" w:rsidRDefault="00F10412" w:rsidP="00007D5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</w:pPr>
            <w:r w:rsidRPr="00687AE5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Запит органу державної влади, підприємства, установи, організації, закладу щодо доступу до</w:t>
            </w:r>
            <w:r w:rsidR="00687AE5" w:rsidRPr="00687AE5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 xml:space="preserve"> персональних даних</w:t>
            </w:r>
            <w:r w:rsidR="00687AE5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 xml:space="preserve"> </w:t>
            </w:r>
          </w:p>
        </w:tc>
        <w:tc>
          <w:tcPr>
            <w:tcW w:w="2110" w:type="dxa"/>
            <w:vMerge/>
          </w:tcPr>
          <w:p w:rsidR="00F10412" w:rsidRPr="00A359A4" w:rsidRDefault="00F10412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412" w:rsidRPr="00A359A4" w:rsidTr="00E51278">
        <w:tc>
          <w:tcPr>
            <w:tcW w:w="696" w:type="dxa"/>
          </w:tcPr>
          <w:p w:rsidR="00F10412" w:rsidRPr="00A359A4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28" w:type="dxa"/>
          </w:tcPr>
          <w:p w:rsidR="00F10412" w:rsidRPr="00A359A4" w:rsidRDefault="00F1041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00201</w:t>
            </w:r>
          </w:p>
        </w:tc>
        <w:tc>
          <w:tcPr>
            <w:tcW w:w="1121" w:type="dxa"/>
          </w:tcPr>
          <w:p w:rsidR="00F10412" w:rsidRPr="00A359A4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01-09</w:t>
            </w:r>
          </w:p>
        </w:tc>
        <w:tc>
          <w:tcPr>
            <w:tcW w:w="4600" w:type="dxa"/>
          </w:tcPr>
          <w:p w:rsidR="00F10412" w:rsidRPr="00A359A4" w:rsidRDefault="00F10412" w:rsidP="00B52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Довідка про зареєстрованих осіб у житловому приміщенні/будинку</w:t>
            </w:r>
          </w:p>
        </w:tc>
        <w:tc>
          <w:tcPr>
            <w:tcW w:w="2110" w:type="dxa"/>
          </w:tcPr>
          <w:p w:rsidR="00F10412" w:rsidRPr="00F10412" w:rsidRDefault="00F10412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412">
              <w:rPr>
                <w:rFonts w:ascii="Times New Roman" w:hAnsi="Times New Roman" w:cs="Times New Roman"/>
                <w:sz w:val="20"/>
                <w:szCs w:val="20"/>
              </w:rPr>
              <w:t>Закон України «Про державну соціальну допомогу малозабезпеченим сім’ям»,</w:t>
            </w:r>
          </w:p>
          <w:p w:rsidR="00F10412" w:rsidRPr="00007D56" w:rsidRDefault="00F10412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0412">
              <w:rPr>
                <w:rFonts w:ascii="Times New Roman" w:hAnsi="Times New Roman" w:cs="Times New Roman"/>
                <w:sz w:val="20"/>
                <w:szCs w:val="20"/>
              </w:rPr>
              <w:t xml:space="preserve">Рішення сесії </w:t>
            </w:r>
            <w:proofErr w:type="spellStart"/>
            <w:r w:rsidRPr="00F10412">
              <w:rPr>
                <w:rFonts w:ascii="Times New Roman" w:hAnsi="Times New Roman" w:cs="Times New Roman"/>
                <w:sz w:val="20"/>
                <w:szCs w:val="20"/>
              </w:rPr>
              <w:t>Бучанської</w:t>
            </w:r>
            <w:proofErr w:type="spellEnd"/>
            <w:r w:rsidRPr="00F10412">
              <w:rPr>
                <w:rFonts w:ascii="Times New Roman" w:hAnsi="Times New Roman" w:cs="Times New Roman"/>
                <w:sz w:val="20"/>
                <w:szCs w:val="20"/>
              </w:rPr>
              <w:t xml:space="preserve"> міської ради від 21.12.2017 року №1620-36-</w:t>
            </w:r>
            <w:r w:rsidRPr="00F104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</w:t>
            </w:r>
          </w:p>
        </w:tc>
      </w:tr>
      <w:tr w:rsidR="00F10412" w:rsidRPr="00A359A4" w:rsidTr="00257299">
        <w:tc>
          <w:tcPr>
            <w:tcW w:w="9855" w:type="dxa"/>
            <w:gridSpan w:val="5"/>
          </w:tcPr>
          <w:p w:rsidR="00F10412" w:rsidRPr="008421A0" w:rsidRDefault="00F10412" w:rsidP="00A359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Pr="008421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ПАСПОРТНІ ПОСЛУГИ</w:t>
            </w:r>
          </w:p>
        </w:tc>
      </w:tr>
      <w:tr w:rsidR="00C27F7F" w:rsidRPr="00A359A4" w:rsidTr="0045009F">
        <w:tc>
          <w:tcPr>
            <w:tcW w:w="696" w:type="dxa"/>
          </w:tcPr>
          <w:p w:rsidR="00C27F7F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28" w:type="dxa"/>
          </w:tcPr>
          <w:p w:rsidR="00C27F7F" w:rsidRPr="007A6F52" w:rsidRDefault="00C27F7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00026</w:t>
            </w:r>
          </w:p>
        </w:tc>
        <w:tc>
          <w:tcPr>
            <w:tcW w:w="1121" w:type="dxa"/>
          </w:tcPr>
          <w:p w:rsidR="00C27F7F" w:rsidRPr="00086C17" w:rsidRDefault="00C27F7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02-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00" w:type="dxa"/>
          </w:tcPr>
          <w:p w:rsidR="00C27F7F" w:rsidRPr="00086C17" w:rsidRDefault="00C27F7F" w:rsidP="00B52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6C17">
              <w:rPr>
                <w:rFonts w:ascii="Times New Roman" w:hAnsi="Times New Roman" w:cs="Times New Roman"/>
                <w:sz w:val="24"/>
                <w:szCs w:val="24"/>
              </w:rPr>
              <w:t>Вклеювання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фотокартки</w:t>
            </w:r>
            <w:r w:rsidRPr="00086C17">
              <w:rPr>
                <w:rFonts w:ascii="Times New Roman" w:hAnsi="Times New Roman" w:cs="Times New Roman"/>
                <w:sz w:val="24"/>
                <w:szCs w:val="24"/>
              </w:rPr>
              <w:t xml:space="preserve"> до паспорта громадянина України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досягненню 25- і 45-річного віку)</w:t>
            </w:r>
            <w:r w:rsidRPr="00086C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10" w:type="dxa"/>
            <w:vMerge w:val="restart"/>
            <w:vAlign w:val="center"/>
          </w:tcPr>
          <w:p w:rsidR="00C27F7F" w:rsidRDefault="00C27F7F" w:rsidP="00450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Закон України «Про Єдиний демографічний реєстр та документи,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що підтверджують громадянство України, посвідчують особу чи її спеціальний статус»,</w:t>
            </w:r>
          </w:p>
          <w:p w:rsidR="00C27F7F" w:rsidRPr="00A359A4" w:rsidRDefault="00C27F7F" w:rsidP="00450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Постанова КМУ від 25.03.2015 №302 «Про затвердження зразка, бланка, технічного опису та Порядку оформлення, видачі, обміну, пересилання, вилучення, повернення державі, визнання недійсним та знищення паспорта громадянина України»</w:t>
            </w:r>
          </w:p>
        </w:tc>
      </w:tr>
      <w:tr w:rsidR="00C27F7F" w:rsidRPr="00A359A4" w:rsidTr="00E51278">
        <w:tc>
          <w:tcPr>
            <w:tcW w:w="696" w:type="dxa"/>
          </w:tcPr>
          <w:p w:rsidR="00C27F7F" w:rsidRPr="00D93648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8" w:type="dxa"/>
          </w:tcPr>
          <w:p w:rsidR="00C27F7F" w:rsidRPr="00A359A4" w:rsidRDefault="00C27F7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00023</w:t>
            </w:r>
          </w:p>
        </w:tc>
        <w:tc>
          <w:tcPr>
            <w:tcW w:w="1121" w:type="dxa"/>
          </w:tcPr>
          <w:p w:rsidR="00C27F7F" w:rsidRPr="00A359A4" w:rsidRDefault="00C27F7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02-02</w:t>
            </w:r>
          </w:p>
        </w:tc>
        <w:tc>
          <w:tcPr>
            <w:tcW w:w="4600" w:type="dxa"/>
          </w:tcPr>
          <w:p w:rsidR="00425B39" w:rsidRPr="00863162" w:rsidRDefault="00425B39" w:rsidP="00425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162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Оформлення і видача паспорта </w:t>
            </w:r>
            <w:r w:rsidRPr="008631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громадянина України з безконтактним електронним носієм вперше після досягнення 14-річного віку</w:t>
            </w:r>
          </w:p>
          <w:p w:rsidR="00C27F7F" w:rsidRPr="00863162" w:rsidRDefault="00C27F7F" w:rsidP="00B52B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C27F7F" w:rsidRPr="00613EB0" w:rsidRDefault="00C27F7F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7F7F" w:rsidRPr="00A359A4" w:rsidTr="00E51278">
        <w:tc>
          <w:tcPr>
            <w:tcW w:w="696" w:type="dxa"/>
          </w:tcPr>
          <w:p w:rsidR="00C27F7F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328" w:type="dxa"/>
          </w:tcPr>
          <w:p w:rsidR="00C27F7F" w:rsidRPr="00A359A4" w:rsidRDefault="00C27F7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00025</w:t>
            </w:r>
          </w:p>
        </w:tc>
        <w:tc>
          <w:tcPr>
            <w:tcW w:w="1121" w:type="dxa"/>
          </w:tcPr>
          <w:p w:rsidR="00C27F7F" w:rsidRPr="00A359A4" w:rsidRDefault="00C27F7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02-03</w:t>
            </w:r>
          </w:p>
        </w:tc>
        <w:tc>
          <w:tcPr>
            <w:tcW w:w="4600" w:type="dxa"/>
          </w:tcPr>
          <w:p w:rsidR="00425B39" w:rsidRPr="00863162" w:rsidRDefault="00425B39" w:rsidP="00425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162">
              <w:rPr>
                <w:rFonts w:ascii="Times New Roman" w:hAnsi="Times New Roman" w:cs="Times New Roman"/>
                <w:sz w:val="24"/>
                <w:szCs w:val="24"/>
              </w:rPr>
              <w:t>Оформлення і видача паспорта громадянина України з безконтактним електронним носієм у зв’язку з втратою/викраденням паспорта громадянина України з безконтактним електронним носієм</w:t>
            </w:r>
          </w:p>
          <w:p w:rsidR="00C27F7F" w:rsidRPr="00863162" w:rsidRDefault="00C27F7F" w:rsidP="00B52B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C27F7F" w:rsidRPr="00A359A4" w:rsidRDefault="00C27F7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7F" w:rsidRPr="00A359A4" w:rsidTr="00E51278">
        <w:tc>
          <w:tcPr>
            <w:tcW w:w="696" w:type="dxa"/>
          </w:tcPr>
          <w:p w:rsidR="00C27F7F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28" w:type="dxa"/>
          </w:tcPr>
          <w:p w:rsidR="00C27F7F" w:rsidRPr="00A359A4" w:rsidRDefault="00C27F7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00277</w:t>
            </w:r>
          </w:p>
        </w:tc>
        <w:tc>
          <w:tcPr>
            <w:tcW w:w="1121" w:type="dxa"/>
          </w:tcPr>
          <w:p w:rsidR="00C27F7F" w:rsidRPr="00A359A4" w:rsidRDefault="00C27F7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1D6A39">
              <w:rPr>
                <w:rFonts w:ascii="Times New Roman" w:hAnsi="Times New Roman" w:cs="Times New Roman"/>
                <w:sz w:val="24"/>
                <w:szCs w:val="24"/>
              </w:rPr>
              <w:t>-04</w:t>
            </w:r>
          </w:p>
        </w:tc>
        <w:tc>
          <w:tcPr>
            <w:tcW w:w="4600" w:type="dxa"/>
          </w:tcPr>
          <w:p w:rsidR="00425B39" w:rsidRPr="00863162" w:rsidRDefault="00425B39" w:rsidP="00425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162">
              <w:rPr>
                <w:rFonts w:ascii="Times New Roman" w:hAnsi="Times New Roman" w:cs="Times New Roman"/>
                <w:sz w:val="24"/>
                <w:szCs w:val="24"/>
              </w:rPr>
              <w:t xml:space="preserve">   Оформлення і видача паспорта громадянина України з безконтактним електронним носієм у разі обміну паспорта громадянина України зразка 1994 року (у формі книжечки) у зв’язку:</w:t>
            </w:r>
            <w:r w:rsidRPr="0086316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- зі зміною інформації, внесеної до паспорта  (прізвища, імені, по батькові, дати народження, місця народження);</w:t>
            </w:r>
            <w:r w:rsidRPr="0086316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- виявлення помилки в інформації, внесеної до паспорта;</w:t>
            </w:r>
            <w:r w:rsidRPr="0086316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- непридатності паспорта для подальшого використання;</w:t>
            </w:r>
            <w:r w:rsidRPr="0086316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- якщо особа досягла 25- чи 45-річного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громадянина України зразка 1994 року нових фотокарток;</w:t>
            </w:r>
            <w:r w:rsidRPr="0086316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- у разі обміну паспорта громадянина України зразка 1994 року на паспорт з безконтактним електронним носієм (за бажанням).</w:t>
            </w:r>
          </w:p>
          <w:p w:rsidR="00C27F7F" w:rsidRPr="00863162" w:rsidRDefault="00C27F7F" w:rsidP="00B52B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C27F7F" w:rsidRPr="00A359A4" w:rsidRDefault="00C27F7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7F" w:rsidRPr="00A359A4" w:rsidTr="00E51278">
        <w:tc>
          <w:tcPr>
            <w:tcW w:w="696" w:type="dxa"/>
          </w:tcPr>
          <w:p w:rsidR="00C27F7F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328" w:type="dxa"/>
          </w:tcPr>
          <w:p w:rsidR="00C27F7F" w:rsidRPr="00A359A4" w:rsidRDefault="00C27F7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00285</w:t>
            </w:r>
          </w:p>
        </w:tc>
        <w:tc>
          <w:tcPr>
            <w:tcW w:w="1121" w:type="dxa"/>
          </w:tcPr>
          <w:p w:rsidR="00C27F7F" w:rsidRPr="00A359A4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02-05</w:t>
            </w:r>
          </w:p>
        </w:tc>
        <w:tc>
          <w:tcPr>
            <w:tcW w:w="4600" w:type="dxa"/>
          </w:tcPr>
          <w:p w:rsidR="00425B39" w:rsidRPr="00863162" w:rsidRDefault="00425B39" w:rsidP="00425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162">
              <w:rPr>
                <w:rFonts w:ascii="Times New Roman" w:hAnsi="Times New Roman" w:cs="Times New Roman"/>
                <w:sz w:val="24"/>
                <w:szCs w:val="24"/>
              </w:rPr>
              <w:t>Оформлення і видача паспорта громадянина України з безконтактним електронним носієм у разі обміну паспорта громадянина України  (у формі картки) у зв’язку:</w:t>
            </w:r>
            <w:r w:rsidRPr="0086316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- зі зміною інформації, внесеної до паспорта  (крім додаткової змінної інформації);</w:t>
            </w:r>
            <w:r w:rsidRPr="0086316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- отримання реєстраційного номера облікової картки платника податків з Державного реєстру фізичних осіб — платників податків (РНОКПП) або повідомлення про відмову від прийняття зазначеного номера (за бажанням);</w:t>
            </w:r>
            <w:r w:rsidRPr="0086316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- виявлення помилки в інформації, внесеній до паспорта;</w:t>
            </w:r>
            <w:r w:rsidRPr="0086316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- закінчення строку дії паспорта;</w:t>
            </w:r>
            <w:r w:rsidRPr="0086316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- непридатності паспорта для подальшого використання</w:t>
            </w:r>
          </w:p>
          <w:p w:rsidR="00C27F7F" w:rsidRPr="00863162" w:rsidRDefault="00C27F7F" w:rsidP="00B52B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C27F7F" w:rsidRPr="00A359A4" w:rsidRDefault="00C27F7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7F" w:rsidRPr="00A359A4" w:rsidTr="00E51278">
        <w:tc>
          <w:tcPr>
            <w:tcW w:w="696" w:type="dxa"/>
          </w:tcPr>
          <w:p w:rsidR="00C27F7F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328" w:type="dxa"/>
          </w:tcPr>
          <w:p w:rsidR="00C27F7F" w:rsidRPr="00A359A4" w:rsidRDefault="00C27F7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00287</w:t>
            </w:r>
          </w:p>
        </w:tc>
        <w:tc>
          <w:tcPr>
            <w:tcW w:w="1121" w:type="dxa"/>
          </w:tcPr>
          <w:p w:rsidR="00C27F7F" w:rsidRPr="00A359A4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02-06</w:t>
            </w:r>
          </w:p>
        </w:tc>
        <w:tc>
          <w:tcPr>
            <w:tcW w:w="4600" w:type="dxa"/>
          </w:tcPr>
          <w:p w:rsidR="00C27F7F" w:rsidRPr="00863162" w:rsidRDefault="00425B39" w:rsidP="00EA4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Оформлення</w:t>
            </w:r>
            <w:r w:rsidRPr="00863162">
              <w:rPr>
                <w:rFonts w:ascii="Times New Roman" w:hAnsi="Times New Roman" w:cs="Times New Roman"/>
                <w:sz w:val="24"/>
                <w:szCs w:val="24"/>
              </w:rPr>
              <w:t xml:space="preserve"> і видача паспорта громадянина України з безконтактним електронним носієм у зв’язку з втратою/викраденням паспорта громадянина України зразка 1994 року (у формі книжечки) </w:t>
            </w:r>
          </w:p>
        </w:tc>
        <w:tc>
          <w:tcPr>
            <w:tcW w:w="2110" w:type="dxa"/>
            <w:vMerge/>
          </w:tcPr>
          <w:p w:rsidR="00C27F7F" w:rsidRPr="00A359A4" w:rsidRDefault="00C27F7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F7F" w:rsidRPr="00A359A4" w:rsidTr="00E51278">
        <w:tc>
          <w:tcPr>
            <w:tcW w:w="696" w:type="dxa"/>
          </w:tcPr>
          <w:p w:rsidR="00C27F7F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28" w:type="dxa"/>
          </w:tcPr>
          <w:p w:rsidR="00C27F7F" w:rsidRPr="00A359A4" w:rsidRDefault="00C27F7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00928</w:t>
            </w:r>
          </w:p>
        </w:tc>
        <w:tc>
          <w:tcPr>
            <w:tcW w:w="1121" w:type="dxa"/>
          </w:tcPr>
          <w:p w:rsidR="00C27F7F" w:rsidRPr="00A359A4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02-07</w:t>
            </w:r>
          </w:p>
        </w:tc>
        <w:tc>
          <w:tcPr>
            <w:tcW w:w="4600" w:type="dxa"/>
          </w:tcPr>
          <w:p w:rsidR="00EA498C" w:rsidRPr="00EA498C" w:rsidRDefault="00EA498C" w:rsidP="00EA49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Оформлення і видача паспорта громадянина України з безконтактним електронним носієм </w:t>
            </w:r>
            <w:r w:rsidRPr="00EA498C">
              <w:rPr>
                <w:rFonts w:ascii="Times New Roman" w:hAnsi="Times New Roman" w:cs="Times New Roman"/>
                <w:sz w:val="24"/>
                <w:szCs w:val="24"/>
              </w:rPr>
              <w:t>вперше особі у віці з 14 до 18 років з одночасною реєстрацією у Державному реєстрі фізичних осіб - платників податків</w:t>
            </w:r>
          </w:p>
          <w:p w:rsidR="00C27F7F" w:rsidRPr="00EA498C" w:rsidRDefault="00C27F7F" w:rsidP="00B52B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C27F7F" w:rsidRPr="00A359A4" w:rsidRDefault="00C27F7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6DF" w:rsidRPr="00A359A4" w:rsidTr="0045009F">
        <w:tc>
          <w:tcPr>
            <w:tcW w:w="696" w:type="dxa"/>
          </w:tcPr>
          <w:p w:rsidR="000656DF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28" w:type="dxa"/>
          </w:tcPr>
          <w:p w:rsidR="000656DF" w:rsidRPr="00A359A4" w:rsidRDefault="000656D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00027</w:t>
            </w:r>
          </w:p>
        </w:tc>
        <w:tc>
          <w:tcPr>
            <w:tcW w:w="1121" w:type="dxa"/>
          </w:tcPr>
          <w:p w:rsidR="000656DF" w:rsidRPr="00A359A4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02-08</w:t>
            </w:r>
          </w:p>
        </w:tc>
        <w:tc>
          <w:tcPr>
            <w:tcW w:w="4600" w:type="dxa"/>
          </w:tcPr>
          <w:p w:rsidR="00425B39" w:rsidRPr="00863162" w:rsidRDefault="00425B39" w:rsidP="00425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162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Оформлення і видача паспорта громадянина України  для виїзду за кордон з безконтактним електронним носієм </w:t>
            </w:r>
          </w:p>
          <w:p w:rsidR="000656DF" w:rsidRPr="00863162" w:rsidRDefault="000656DF" w:rsidP="00B52B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vMerge w:val="restart"/>
            <w:vAlign w:val="center"/>
          </w:tcPr>
          <w:p w:rsidR="00C27F7F" w:rsidRDefault="00C27F7F" w:rsidP="00450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Закон України «Про Єдиний демографічний реєстр та документи, що підтверджують громадянство України, посвідчують особу чи її спеціальний статус»,</w:t>
            </w:r>
          </w:p>
          <w:p w:rsidR="000656DF" w:rsidRPr="00C27F7F" w:rsidRDefault="00C27F7F" w:rsidP="00450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7F7F">
              <w:rPr>
                <w:rFonts w:ascii="Times New Roman" w:hAnsi="Times New Roman" w:cs="Times New Roman"/>
                <w:sz w:val="20"/>
                <w:szCs w:val="20"/>
              </w:rPr>
              <w:t>Постанова КМУ від 07.05.2014 №152 «Про затвердження зразка, бланка, технічного опису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 Порядку оформлення, видачі, обміну, пересилання, вилучення, повернення державі, знищення паспорта громадянина України для виїзду за кордон, його тимчасового затримання та вилучення</w:t>
            </w:r>
            <w:r w:rsidRPr="00C27F7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0656DF" w:rsidRPr="00A359A4" w:rsidTr="00E51278">
        <w:tc>
          <w:tcPr>
            <w:tcW w:w="696" w:type="dxa"/>
          </w:tcPr>
          <w:p w:rsidR="000656DF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328" w:type="dxa"/>
          </w:tcPr>
          <w:p w:rsidR="000656DF" w:rsidRPr="00A359A4" w:rsidRDefault="000656D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00028</w:t>
            </w:r>
          </w:p>
        </w:tc>
        <w:tc>
          <w:tcPr>
            <w:tcW w:w="1121" w:type="dxa"/>
          </w:tcPr>
          <w:p w:rsidR="000656DF" w:rsidRPr="00A359A4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02-09</w:t>
            </w:r>
          </w:p>
        </w:tc>
        <w:tc>
          <w:tcPr>
            <w:tcW w:w="4600" w:type="dxa"/>
          </w:tcPr>
          <w:p w:rsidR="00425B39" w:rsidRPr="00863162" w:rsidRDefault="00425B39" w:rsidP="00425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162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Оформлення і видача паспорта громадянина України  для виїзду за кордон з безконтактним електронним носієм  замість втраченого або викраденого </w:t>
            </w:r>
          </w:p>
          <w:p w:rsidR="000656DF" w:rsidRPr="00863162" w:rsidRDefault="000656DF" w:rsidP="00B52B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0656DF" w:rsidRPr="00A359A4" w:rsidRDefault="000656D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6DF" w:rsidRPr="00A359A4" w:rsidTr="00E51278">
        <w:tc>
          <w:tcPr>
            <w:tcW w:w="696" w:type="dxa"/>
          </w:tcPr>
          <w:p w:rsidR="000656DF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28" w:type="dxa"/>
          </w:tcPr>
          <w:p w:rsidR="000656DF" w:rsidRPr="00A359A4" w:rsidRDefault="000656D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00274</w:t>
            </w:r>
          </w:p>
        </w:tc>
        <w:tc>
          <w:tcPr>
            <w:tcW w:w="1121" w:type="dxa"/>
          </w:tcPr>
          <w:p w:rsidR="000656DF" w:rsidRPr="00A359A4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02-10</w:t>
            </w:r>
          </w:p>
        </w:tc>
        <w:tc>
          <w:tcPr>
            <w:tcW w:w="4600" w:type="dxa"/>
          </w:tcPr>
          <w:p w:rsidR="00425B39" w:rsidRPr="00863162" w:rsidRDefault="00425B39" w:rsidP="00425B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162">
              <w:rPr>
                <w:rFonts w:ascii="Times New Roman" w:hAnsi="Times New Roman" w:cs="Times New Roman"/>
                <w:sz w:val="24"/>
                <w:szCs w:val="24"/>
              </w:rPr>
              <w:t>Оформлення і видача паспорта громадянина України  для виїзду за кордон з безконтактним електронним носієм у зв’язку з обміном у разі:</w:t>
            </w:r>
            <w:r w:rsidRPr="0086316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-  зміни інформації, внесеної до паспорта для виїзду за кордон;</w:t>
            </w:r>
            <w:r w:rsidRPr="0086316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-  виявлення помилки в інформації, внесеній до паспорта для виїзду за кордон;</w:t>
            </w:r>
            <w:r w:rsidRPr="0086316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-   закінчення строку дії паспорта для виїзду за кордон;</w:t>
            </w:r>
            <w:r w:rsidRPr="0086316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-  непридатності паспорта для виїзду за кордон для подальшого використання.</w:t>
            </w:r>
          </w:p>
          <w:p w:rsidR="000656DF" w:rsidRPr="00863162" w:rsidRDefault="000656DF" w:rsidP="00B52B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0656DF" w:rsidRPr="00A359A4" w:rsidRDefault="000656D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412" w:rsidRPr="00A359A4" w:rsidTr="00257299">
        <w:tc>
          <w:tcPr>
            <w:tcW w:w="9855" w:type="dxa"/>
            <w:gridSpan w:val="5"/>
          </w:tcPr>
          <w:p w:rsidR="00F10412" w:rsidRPr="009769F5" w:rsidRDefault="00F10412" w:rsidP="00A359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69F5">
              <w:rPr>
                <w:rFonts w:ascii="Times New Roman" w:hAnsi="Times New Roman" w:cs="Times New Roman"/>
                <w:b/>
                <w:sz w:val="24"/>
                <w:szCs w:val="24"/>
              </w:rPr>
              <w:t>03 РЕЄСТРАЦІЯ НЕРУХОМОСТІ</w:t>
            </w:r>
          </w:p>
        </w:tc>
      </w:tr>
      <w:tr w:rsidR="002545C3" w:rsidRPr="00A359A4" w:rsidTr="0045009F">
        <w:tc>
          <w:tcPr>
            <w:tcW w:w="696" w:type="dxa"/>
          </w:tcPr>
          <w:p w:rsidR="002545C3" w:rsidRDefault="002545C3" w:rsidP="00D93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36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8" w:type="dxa"/>
          </w:tcPr>
          <w:p w:rsidR="002545C3" w:rsidRPr="00A359A4" w:rsidRDefault="002545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00041</w:t>
            </w:r>
          </w:p>
        </w:tc>
        <w:tc>
          <w:tcPr>
            <w:tcW w:w="1121" w:type="dxa"/>
          </w:tcPr>
          <w:p w:rsidR="002545C3" w:rsidRPr="00A359A4" w:rsidRDefault="002545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03-01</w:t>
            </w:r>
          </w:p>
        </w:tc>
        <w:tc>
          <w:tcPr>
            <w:tcW w:w="4600" w:type="dxa"/>
          </w:tcPr>
          <w:p w:rsidR="002545C3" w:rsidRPr="00A128ED" w:rsidRDefault="002545C3" w:rsidP="00B52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Державна </w:t>
            </w:r>
            <w:r w:rsidRPr="00A128ED">
              <w:rPr>
                <w:rFonts w:ascii="Times New Roman" w:hAnsi="Times New Roman" w:cs="Times New Roman"/>
                <w:sz w:val="24"/>
                <w:szCs w:val="24"/>
              </w:rPr>
              <w:t>реєстрація права власності на нерухоме майно</w:t>
            </w:r>
          </w:p>
        </w:tc>
        <w:tc>
          <w:tcPr>
            <w:tcW w:w="2110" w:type="dxa"/>
            <w:vMerge w:val="restart"/>
            <w:vAlign w:val="center"/>
          </w:tcPr>
          <w:p w:rsidR="002545C3" w:rsidRPr="002545C3" w:rsidRDefault="002545C3" w:rsidP="00450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45C3">
              <w:rPr>
                <w:rFonts w:ascii="Times New Roman" w:hAnsi="Times New Roman" w:cs="Times New Roman"/>
                <w:sz w:val="20"/>
                <w:szCs w:val="20"/>
              </w:rPr>
              <w:t>Закон України «Про державну реєстрацію речових прав на нерухоме майно та їх обтяжень»</w:t>
            </w:r>
          </w:p>
        </w:tc>
      </w:tr>
      <w:tr w:rsidR="002545C3" w:rsidRPr="00A359A4" w:rsidTr="00E51278">
        <w:tc>
          <w:tcPr>
            <w:tcW w:w="696" w:type="dxa"/>
          </w:tcPr>
          <w:p w:rsidR="002545C3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328" w:type="dxa"/>
          </w:tcPr>
          <w:p w:rsidR="002545C3" w:rsidRPr="00A359A4" w:rsidRDefault="002545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00042</w:t>
            </w:r>
          </w:p>
        </w:tc>
        <w:tc>
          <w:tcPr>
            <w:tcW w:w="1121" w:type="dxa"/>
          </w:tcPr>
          <w:p w:rsidR="002545C3" w:rsidRPr="00A359A4" w:rsidRDefault="002545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03-02</w:t>
            </w:r>
          </w:p>
        </w:tc>
        <w:tc>
          <w:tcPr>
            <w:tcW w:w="4600" w:type="dxa"/>
          </w:tcPr>
          <w:p w:rsidR="002545C3" w:rsidRPr="00A128ED" w:rsidRDefault="002545C3" w:rsidP="00B52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8ED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 xml:space="preserve">Державна реєстрація речового права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 xml:space="preserve">(крім права власності) </w:t>
            </w:r>
            <w:r w:rsidRPr="00A128ED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на нерухоме майно</w:t>
            </w:r>
          </w:p>
        </w:tc>
        <w:tc>
          <w:tcPr>
            <w:tcW w:w="2110" w:type="dxa"/>
            <w:vMerge/>
          </w:tcPr>
          <w:p w:rsidR="002545C3" w:rsidRPr="00A359A4" w:rsidRDefault="002545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5C3" w:rsidRPr="00A359A4" w:rsidTr="00E51278">
        <w:tc>
          <w:tcPr>
            <w:tcW w:w="696" w:type="dxa"/>
          </w:tcPr>
          <w:p w:rsidR="002545C3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328" w:type="dxa"/>
          </w:tcPr>
          <w:p w:rsidR="002545C3" w:rsidRPr="00A359A4" w:rsidRDefault="002545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01174</w:t>
            </w:r>
          </w:p>
        </w:tc>
        <w:tc>
          <w:tcPr>
            <w:tcW w:w="1121" w:type="dxa"/>
          </w:tcPr>
          <w:p w:rsidR="002545C3" w:rsidRPr="00A359A4" w:rsidRDefault="002545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03-03</w:t>
            </w:r>
          </w:p>
        </w:tc>
        <w:tc>
          <w:tcPr>
            <w:tcW w:w="4600" w:type="dxa"/>
          </w:tcPr>
          <w:p w:rsidR="002545C3" w:rsidRPr="00A128ED" w:rsidRDefault="002545C3" w:rsidP="00B52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7B76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Заборона вчинення реєстраційних дій</w:t>
            </w:r>
          </w:p>
        </w:tc>
        <w:tc>
          <w:tcPr>
            <w:tcW w:w="2110" w:type="dxa"/>
            <w:vMerge/>
          </w:tcPr>
          <w:p w:rsidR="002545C3" w:rsidRPr="00A359A4" w:rsidRDefault="002545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5C3" w:rsidRPr="00A359A4" w:rsidTr="00E51278">
        <w:tc>
          <w:tcPr>
            <w:tcW w:w="696" w:type="dxa"/>
          </w:tcPr>
          <w:p w:rsidR="002545C3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328" w:type="dxa"/>
          </w:tcPr>
          <w:p w:rsidR="002545C3" w:rsidRPr="00A359A4" w:rsidRDefault="002545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00048</w:t>
            </w:r>
          </w:p>
        </w:tc>
        <w:tc>
          <w:tcPr>
            <w:tcW w:w="1121" w:type="dxa"/>
          </w:tcPr>
          <w:p w:rsidR="002545C3" w:rsidRPr="00A359A4" w:rsidRDefault="002545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03-04</w:t>
            </w:r>
          </w:p>
        </w:tc>
        <w:tc>
          <w:tcPr>
            <w:tcW w:w="4600" w:type="dxa"/>
          </w:tcPr>
          <w:p w:rsidR="002545C3" w:rsidRPr="00A128ED" w:rsidRDefault="002545C3" w:rsidP="00B52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Державна реєстрація обтяжень речових прав</w:t>
            </w:r>
            <w:r w:rsidRPr="00A128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нерухоме майно</w:t>
            </w:r>
          </w:p>
        </w:tc>
        <w:tc>
          <w:tcPr>
            <w:tcW w:w="2110" w:type="dxa"/>
            <w:vMerge/>
          </w:tcPr>
          <w:p w:rsidR="002545C3" w:rsidRPr="00A359A4" w:rsidRDefault="002545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5C3" w:rsidRPr="00A359A4" w:rsidTr="00E51278">
        <w:tc>
          <w:tcPr>
            <w:tcW w:w="696" w:type="dxa"/>
          </w:tcPr>
          <w:p w:rsidR="002545C3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328" w:type="dxa"/>
          </w:tcPr>
          <w:p w:rsidR="002545C3" w:rsidRPr="00A359A4" w:rsidRDefault="002545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00049</w:t>
            </w:r>
          </w:p>
        </w:tc>
        <w:tc>
          <w:tcPr>
            <w:tcW w:w="1121" w:type="dxa"/>
          </w:tcPr>
          <w:p w:rsidR="002545C3" w:rsidRPr="00A359A4" w:rsidRDefault="002545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03-05</w:t>
            </w:r>
          </w:p>
        </w:tc>
        <w:tc>
          <w:tcPr>
            <w:tcW w:w="4600" w:type="dxa"/>
          </w:tcPr>
          <w:p w:rsidR="002545C3" w:rsidRPr="00A128ED" w:rsidRDefault="002545C3" w:rsidP="00B52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28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Взяття на облік безхазяйного нерухомого майна</w:t>
            </w:r>
          </w:p>
        </w:tc>
        <w:tc>
          <w:tcPr>
            <w:tcW w:w="2110" w:type="dxa"/>
            <w:vMerge/>
          </w:tcPr>
          <w:p w:rsidR="002545C3" w:rsidRPr="00A359A4" w:rsidRDefault="002545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5C3" w:rsidRPr="00A359A4" w:rsidTr="00E51278">
        <w:tc>
          <w:tcPr>
            <w:tcW w:w="696" w:type="dxa"/>
          </w:tcPr>
          <w:p w:rsidR="002545C3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328" w:type="dxa"/>
          </w:tcPr>
          <w:p w:rsidR="002545C3" w:rsidRPr="00A359A4" w:rsidRDefault="002545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00043</w:t>
            </w:r>
          </w:p>
        </w:tc>
        <w:tc>
          <w:tcPr>
            <w:tcW w:w="1121" w:type="dxa"/>
          </w:tcPr>
          <w:p w:rsidR="002545C3" w:rsidRPr="00A359A4" w:rsidRDefault="002545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03-06</w:t>
            </w:r>
          </w:p>
        </w:tc>
        <w:tc>
          <w:tcPr>
            <w:tcW w:w="4600" w:type="dxa"/>
          </w:tcPr>
          <w:p w:rsidR="002545C3" w:rsidRPr="00A128ED" w:rsidRDefault="002545C3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28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Скасування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державної реєстрації</w:t>
            </w:r>
            <w:r w:rsidRPr="00A128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речових прав на нерухоме майно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 їх обтяжень</w:t>
            </w:r>
            <w:r w:rsidRPr="00A128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(за рішенням суду)</w:t>
            </w:r>
          </w:p>
          <w:p w:rsidR="002545C3" w:rsidRPr="00A128ED" w:rsidRDefault="002545C3" w:rsidP="00B52B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2545C3" w:rsidRPr="00A359A4" w:rsidRDefault="002545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5C3" w:rsidRPr="00A359A4" w:rsidTr="00E51278">
        <w:tc>
          <w:tcPr>
            <w:tcW w:w="696" w:type="dxa"/>
          </w:tcPr>
          <w:p w:rsidR="002545C3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28" w:type="dxa"/>
          </w:tcPr>
          <w:p w:rsidR="002545C3" w:rsidRPr="00A359A4" w:rsidRDefault="002545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00046</w:t>
            </w:r>
          </w:p>
        </w:tc>
        <w:tc>
          <w:tcPr>
            <w:tcW w:w="1121" w:type="dxa"/>
          </w:tcPr>
          <w:p w:rsidR="002545C3" w:rsidRPr="00A359A4" w:rsidRDefault="002545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03-07</w:t>
            </w:r>
          </w:p>
        </w:tc>
        <w:tc>
          <w:tcPr>
            <w:tcW w:w="4600" w:type="dxa"/>
          </w:tcPr>
          <w:p w:rsidR="002545C3" w:rsidRPr="00A128ED" w:rsidRDefault="002545C3" w:rsidP="00B52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A128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до записів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</w:t>
            </w:r>
            <w:r w:rsidRPr="00A128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реєстру</w:t>
            </w:r>
            <w:proofErr w:type="spellEnd"/>
            <w:r w:rsidRPr="00A128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речових </w:t>
            </w:r>
            <w:r w:rsidRPr="00A128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прав на нерухоме майно та їх обтяжень</w:t>
            </w:r>
          </w:p>
        </w:tc>
        <w:tc>
          <w:tcPr>
            <w:tcW w:w="2110" w:type="dxa"/>
            <w:vMerge/>
          </w:tcPr>
          <w:p w:rsidR="002545C3" w:rsidRPr="00A359A4" w:rsidRDefault="002545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5C3" w:rsidRPr="00A359A4" w:rsidTr="00E51278">
        <w:tc>
          <w:tcPr>
            <w:tcW w:w="696" w:type="dxa"/>
          </w:tcPr>
          <w:p w:rsidR="002545C3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328" w:type="dxa"/>
          </w:tcPr>
          <w:p w:rsidR="002545C3" w:rsidRPr="00A359A4" w:rsidRDefault="002545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00047</w:t>
            </w:r>
          </w:p>
        </w:tc>
        <w:tc>
          <w:tcPr>
            <w:tcW w:w="1121" w:type="dxa"/>
          </w:tcPr>
          <w:p w:rsidR="002545C3" w:rsidRPr="00A359A4" w:rsidRDefault="002545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03-08</w:t>
            </w:r>
          </w:p>
        </w:tc>
        <w:tc>
          <w:tcPr>
            <w:tcW w:w="4600" w:type="dxa"/>
          </w:tcPr>
          <w:p w:rsidR="002545C3" w:rsidRPr="00A128ED" w:rsidRDefault="002545C3" w:rsidP="00B52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Інформація</w:t>
            </w:r>
            <w:r w:rsidRPr="00A128E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Державного реєстру речових прав на нерухоме майно</w:t>
            </w:r>
          </w:p>
        </w:tc>
        <w:tc>
          <w:tcPr>
            <w:tcW w:w="2110" w:type="dxa"/>
            <w:vMerge/>
          </w:tcPr>
          <w:p w:rsidR="002545C3" w:rsidRPr="00A359A4" w:rsidRDefault="002545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412" w:rsidRPr="00A359A4" w:rsidTr="00257299">
        <w:tc>
          <w:tcPr>
            <w:tcW w:w="9855" w:type="dxa"/>
            <w:gridSpan w:val="5"/>
          </w:tcPr>
          <w:p w:rsidR="00F10412" w:rsidRPr="00A128ED" w:rsidRDefault="00F10412" w:rsidP="00A359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28ED">
              <w:rPr>
                <w:rFonts w:ascii="Times New Roman" w:hAnsi="Times New Roman" w:cs="Times New Roman"/>
                <w:b/>
                <w:sz w:val="24"/>
                <w:szCs w:val="24"/>
              </w:rPr>
              <w:t>04 РЕЄСТРАЦІЯ ЮРИДИЧНИХ ОСІБ, ФІЗИЧНИХ ОСІБ-ПІДПРИЄМЦІВ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ГРОМАДСЬКИХ ФОРМУВАНЬ</w:t>
            </w:r>
          </w:p>
        </w:tc>
      </w:tr>
      <w:tr w:rsidR="00007D56" w:rsidRPr="00A359A4" w:rsidTr="0045009F">
        <w:tc>
          <w:tcPr>
            <w:tcW w:w="696" w:type="dxa"/>
          </w:tcPr>
          <w:p w:rsidR="00007D56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328" w:type="dxa"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00050</w:t>
            </w:r>
          </w:p>
        </w:tc>
        <w:tc>
          <w:tcPr>
            <w:tcW w:w="1121" w:type="dxa"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04-01</w:t>
            </w:r>
          </w:p>
        </w:tc>
        <w:tc>
          <w:tcPr>
            <w:tcW w:w="4600" w:type="dxa"/>
          </w:tcPr>
          <w:p w:rsidR="00007D56" w:rsidRPr="00FD1F70" w:rsidRDefault="00007D56" w:rsidP="00B52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творення юридичної особи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зокрема ТОВ, ТДВ, акціонерного товариства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10" w:type="dxa"/>
            <w:vMerge w:val="restart"/>
            <w:vAlign w:val="center"/>
          </w:tcPr>
          <w:p w:rsidR="00007D56" w:rsidRPr="0029667D" w:rsidRDefault="00007D56" w:rsidP="00450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67D">
              <w:rPr>
                <w:rFonts w:ascii="Times New Roman" w:hAnsi="Times New Roman" w:cs="Times New Roman"/>
                <w:sz w:val="20"/>
                <w:szCs w:val="20"/>
              </w:rPr>
              <w:t>Закон України «Про державну реєстрацію юридичних осіб, фізичних осіб-підприємців та громадських формувань»</w:t>
            </w:r>
          </w:p>
        </w:tc>
      </w:tr>
      <w:tr w:rsidR="00007D56" w:rsidRPr="00A359A4" w:rsidTr="00E51278">
        <w:tc>
          <w:tcPr>
            <w:tcW w:w="696" w:type="dxa"/>
          </w:tcPr>
          <w:p w:rsidR="00007D56" w:rsidRDefault="00007D56" w:rsidP="00D93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936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28" w:type="dxa"/>
          </w:tcPr>
          <w:p w:rsidR="00007D56" w:rsidRPr="00A359A4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00052</w:t>
            </w:r>
          </w:p>
        </w:tc>
        <w:tc>
          <w:tcPr>
            <w:tcW w:w="1121" w:type="dxa"/>
          </w:tcPr>
          <w:p w:rsidR="00007D56" w:rsidRPr="00A359A4" w:rsidRDefault="001D6A39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04-02</w:t>
            </w:r>
          </w:p>
        </w:tc>
        <w:tc>
          <w:tcPr>
            <w:tcW w:w="4600" w:type="dxa"/>
          </w:tcPr>
          <w:p w:rsidR="00007D56" w:rsidRPr="00FD1F70" w:rsidRDefault="00007D56" w:rsidP="00007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ключення відомостей про юридичну особу, зареєстровану до 01 липня 2004 року, відомості про яку не містяться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ЄДР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(крім громадського формування)</w:t>
            </w:r>
          </w:p>
        </w:tc>
        <w:tc>
          <w:tcPr>
            <w:tcW w:w="2110" w:type="dxa"/>
            <w:vMerge/>
          </w:tcPr>
          <w:p w:rsidR="00007D56" w:rsidRPr="00A359A4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328" w:type="dxa"/>
          </w:tcPr>
          <w:p w:rsidR="00007D56" w:rsidRPr="00A359A4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00054</w:t>
            </w:r>
          </w:p>
        </w:tc>
        <w:tc>
          <w:tcPr>
            <w:tcW w:w="1121" w:type="dxa"/>
          </w:tcPr>
          <w:p w:rsidR="00007D56" w:rsidRPr="00A359A4" w:rsidRDefault="001D6A39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04-03</w:t>
            </w:r>
          </w:p>
        </w:tc>
        <w:tc>
          <w:tcPr>
            <w:tcW w:w="4600" w:type="dxa"/>
          </w:tcPr>
          <w:p w:rsidR="00007D56" w:rsidRPr="00FD1F70" w:rsidRDefault="00007D56" w:rsidP="00007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 відомостей про юридичну особу, що містяться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ЄДР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у тому числі змін до установчих документів юридичної особи (крім громадського формування)</w:t>
            </w:r>
          </w:p>
        </w:tc>
        <w:tc>
          <w:tcPr>
            <w:tcW w:w="2110" w:type="dxa"/>
            <w:vMerge/>
          </w:tcPr>
          <w:p w:rsidR="00007D56" w:rsidRPr="00A359A4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328" w:type="dxa"/>
          </w:tcPr>
          <w:p w:rsidR="00007D56" w:rsidRPr="00A359A4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00056</w:t>
            </w:r>
          </w:p>
        </w:tc>
        <w:tc>
          <w:tcPr>
            <w:tcW w:w="1121" w:type="dxa"/>
          </w:tcPr>
          <w:p w:rsidR="00007D56" w:rsidRPr="00A359A4" w:rsidRDefault="001D6A39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04-04</w:t>
            </w:r>
          </w:p>
        </w:tc>
        <w:tc>
          <w:tcPr>
            <w:tcW w:w="4600" w:type="dxa"/>
          </w:tcPr>
          <w:p w:rsidR="00007D56" w:rsidRPr="00FD1F70" w:rsidRDefault="00007D56" w:rsidP="00007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юридичної особи з модельного статуту на діяльність на підставі власного установчого документа (крім громадського формування)</w:t>
            </w:r>
          </w:p>
        </w:tc>
        <w:tc>
          <w:tcPr>
            <w:tcW w:w="2110" w:type="dxa"/>
            <w:vMerge/>
          </w:tcPr>
          <w:p w:rsidR="00007D56" w:rsidRPr="00A359A4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328" w:type="dxa"/>
          </w:tcPr>
          <w:p w:rsidR="00007D56" w:rsidRPr="00A359A4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00057</w:t>
            </w:r>
          </w:p>
        </w:tc>
        <w:tc>
          <w:tcPr>
            <w:tcW w:w="1121" w:type="dxa"/>
          </w:tcPr>
          <w:p w:rsidR="00007D56" w:rsidRPr="00A359A4" w:rsidRDefault="001D6A39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04-05</w:t>
            </w:r>
          </w:p>
        </w:tc>
        <w:tc>
          <w:tcPr>
            <w:tcW w:w="4600" w:type="dxa"/>
          </w:tcPr>
          <w:p w:rsidR="00007D56" w:rsidRPr="00FD1F70" w:rsidRDefault="00007D56" w:rsidP="00007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юридичної особи на діяльність на підставі модельного статуту (крім громадського формування)</w:t>
            </w:r>
          </w:p>
        </w:tc>
        <w:tc>
          <w:tcPr>
            <w:tcW w:w="2110" w:type="dxa"/>
            <w:vMerge/>
          </w:tcPr>
          <w:p w:rsidR="00007D56" w:rsidRPr="00A359A4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328" w:type="dxa"/>
          </w:tcPr>
          <w:p w:rsidR="00007D56" w:rsidRPr="00A359A4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00058</w:t>
            </w:r>
          </w:p>
        </w:tc>
        <w:tc>
          <w:tcPr>
            <w:tcW w:w="1121" w:type="dxa"/>
          </w:tcPr>
          <w:p w:rsidR="00007D56" w:rsidRPr="00A359A4" w:rsidRDefault="001D6A39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04-06</w:t>
            </w:r>
          </w:p>
        </w:tc>
        <w:tc>
          <w:tcPr>
            <w:tcW w:w="4600" w:type="dxa"/>
          </w:tcPr>
          <w:p w:rsidR="00007D56" w:rsidRPr="00FD1F70" w:rsidRDefault="00007D56" w:rsidP="00007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еєстрація  рішення про виділ юридичної особи (крім громадського формування)</w:t>
            </w:r>
          </w:p>
        </w:tc>
        <w:tc>
          <w:tcPr>
            <w:tcW w:w="2110" w:type="dxa"/>
            <w:vMerge/>
          </w:tcPr>
          <w:p w:rsidR="00007D56" w:rsidRPr="00A359A4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328" w:type="dxa"/>
          </w:tcPr>
          <w:p w:rsidR="00007D56" w:rsidRPr="00A359A4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00058</w:t>
            </w:r>
          </w:p>
        </w:tc>
        <w:tc>
          <w:tcPr>
            <w:tcW w:w="1121" w:type="dxa"/>
          </w:tcPr>
          <w:p w:rsidR="00007D56" w:rsidRPr="00A359A4" w:rsidRDefault="001D6A39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04-07</w:t>
            </w:r>
          </w:p>
        </w:tc>
        <w:tc>
          <w:tcPr>
            <w:tcW w:w="4600" w:type="dxa"/>
          </w:tcPr>
          <w:p w:rsidR="00007D56" w:rsidRPr="00FD1F70" w:rsidRDefault="00007D56" w:rsidP="00007D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еєстрація  рішення про виділ юридичної особи (крім громадського формування)</w:t>
            </w:r>
          </w:p>
        </w:tc>
        <w:tc>
          <w:tcPr>
            <w:tcW w:w="2110" w:type="dxa"/>
            <w:vMerge/>
          </w:tcPr>
          <w:p w:rsidR="00007D56" w:rsidRPr="00A359A4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28" w:type="dxa"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00073</w:t>
            </w:r>
          </w:p>
        </w:tc>
        <w:tc>
          <w:tcPr>
            <w:tcW w:w="1121" w:type="dxa"/>
          </w:tcPr>
          <w:p w:rsidR="00007D56" w:rsidRDefault="001D6A39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04-08</w:t>
            </w:r>
          </w:p>
        </w:tc>
        <w:tc>
          <w:tcPr>
            <w:tcW w:w="4600" w:type="dxa"/>
          </w:tcPr>
          <w:p w:rsidR="00007D56" w:rsidRPr="00FD1F70" w:rsidRDefault="00007D56" w:rsidP="00007D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еєстрація рішення про припинення юридичної особи (крім громадського формування)</w:t>
            </w:r>
          </w:p>
          <w:p w:rsidR="00007D56" w:rsidRPr="00FD1F70" w:rsidRDefault="00007D56" w:rsidP="00007D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007D56" w:rsidRPr="00A359A4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328" w:type="dxa"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00083</w:t>
            </w:r>
          </w:p>
        </w:tc>
        <w:tc>
          <w:tcPr>
            <w:tcW w:w="1121" w:type="dxa"/>
          </w:tcPr>
          <w:p w:rsidR="00007D56" w:rsidRDefault="001D6A39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04-09</w:t>
            </w:r>
          </w:p>
        </w:tc>
        <w:tc>
          <w:tcPr>
            <w:tcW w:w="4600" w:type="dxa"/>
          </w:tcPr>
          <w:p w:rsidR="00007D56" w:rsidRPr="00FD1F70" w:rsidRDefault="00007D56" w:rsidP="00007D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еєстрація рішення про відміну рішення про припинення юридичної особи (крім громадського формування)</w:t>
            </w:r>
          </w:p>
        </w:tc>
        <w:tc>
          <w:tcPr>
            <w:tcW w:w="2110" w:type="dxa"/>
            <w:vMerge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328" w:type="dxa"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00087</w:t>
            </w:r>
          </w:p>
        </w:tc>
        <w:tc>
          <w:tcPr>
            <w:tcW w:w="1121" w:type="dxa"/>
          </w:tcPr>
          <w:p w:rsidR="00007D56" w:rsidRDefault="001D6A39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04-10</w:t>
            </w:r>
          </w:p>
        </w:tc>
        <w:tc>
          <w:tcPr>
            <w:tcW w:w="4600" w:type="dxa"/>
          </w:tcPr>
          <w:p w:rsidR="00007D56" w:rsidRPr="00FD1F70" w:rsidRDefault="00007D56" w:rsidP="00007D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творення відокремленого підрозділу юридичної особи </w:t>
            </w:r>
          </w:p>
        </w:tc>
        <w:tc>
          <w:tcPr>
            <w:tcW w:w="2110" w:type="dxa"/>
            <w:vMerge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D93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328" w:type="dxa"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00090</w:t>
            </w:r>
          </w:p>
        </w:tc>
        <w:tc>
          <w:tcPr>
            <w:tcW w:w="1121" w:type="dxa"/>
          </w:tcPr>
          <w:p w:rsidR="00007D56" w:rsidRDefault="001D6A39" w:rsidP="001D6A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04-11</w:t>
            </w:r>
          </w:p>
        </w:tc>
        <w:tc>
          <w:tcPr>
            <w:tcW w:w="4600" w:type="dxa"/>
          </w:tcPr>
          <w:p w:rsidR="00007D56" w:rsidRPr="00FD1F70" w:rsidRDefault="00007D56" w:rsidP="00007D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 змін до відомостей про відокремлений підрозділ юридичної особи (крім громадського формування)</w:t>
            </w:r>
          </w:p>
        </w:tc>
        <w:tc>
          <w:tcPr>
            <w:tcW w:w="2110" w:type="dxa"/>
            <w:vMerge/>
          </w:tcPr>
          <w:p w:rsidR="00007D56" w:rsidRDefault="00007D56" w:rsidP="00007D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328" w:type="dxa"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00092</w:t>
            </w:r>
          </w:p>
        </w:tc>
        <w:tc>
          <w:tcPr>
            <w:tcW w:w="1121" w:type="dxa"/>
          </w:tcPr>
          <w:p w:rsidR="00007D56" w:rsidRDefault="001D6A39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04-12</w:t>
            </w:r>
          </w:p>
        </w:tc>
        <w:tc>
          <w:tcPr>
            <w:tcW w:w="4600" w:type="dxa"/>
          </w:tcPr>
          <w:p w:rsidR="00007D56" w:rsidRPr="00FD1F70" w:rsidRDefault="00007D56" w:rsidP="00007D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рипинення відокремленого підрозділу юридичної особи (крім громадського формування)</w:t>
            </w:r>
          </w:p>
        </w:tc>
        <w:tc>
          <w:tcPr>
            <w:tcW w:w="2110" w:type="dxa"/>
            <w:vMerge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328" w:type="dxa"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00094</w:t>
            </w:r>
          </w:p>
        </w:tc>
        <w:tc>
          <w:tcPr>
            <w:tcW w:w="1121" w:type="dxa"/>
          </w:tcPr>
          <w:p w:rsidR="00007D56" w:rsidRDefault="001D6A39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04-13</w:t>
            </w:r>
          </w:p>
        </w:tc>
        <w:tc>
          <w:tcPr>
            <w:tcW w:w="4600" w:type="dxa"/>
          </w:tcPr>
          <w:p w:rsidR="00007D56" w:rsidRPr="00FD1F70" w:rsidRDefault="00007D56" w:rsidP="00007D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складу комісії з припинення (комісії з реорганізації,  ліквідаційної комісії) юридичної особи (крім громадського формування)</w:t>
            </w:r>
          </w:p>
        </w:tc>
        <w:tc>
          <w:tcPr>
            <w:tcW w:w="2110" w:type="dxa"/>
            <w:vMerge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28" w:type="dxa"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00100</w:t>
            </w:r>
          </w:p>
        </w:tc>
        <w:tc>
          <w:tcPr>
            <w:tcW w:w="1121" w:type="dxa"/>
          </w:tcPr>
          <w:p w:rsidR="00007D56" w:rsidRDefault="001D6A39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04-14</w:t>
            </w:r>
          </w:p>
        </w:tc>
        <w:tc>
          <w:tcPr>
            <w:tcW w:w="4600" w:type="dxa"/>
          </w:tcPr>
          <w:p w:rsidR="00007D56" w:rsidRPr="00FD1F70" w:rsidRDefault="00007D56" w:rsidP="00007D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рипинення юридичної особи в результаті реорганізації </w:t>
            </w:r>
          </w:p>
        </w:tc>
        <w:tc>
          <w:tcPr>
            <w:tcW w:w="2110" w:type="dxa"/>
            <w:vMerge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328" w:type="dxa"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00683</w:t>
            </w:r>
          </w:p>
        </w:tc>
        <w:tc>
          <w:tcPr>
            <w:tcW w:w="1121" w:type="dxa"/>
          </w:tcPr>
          <w:p w:rsidR="00007D56" w:rsidRDefault="001D6A39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04-15</w:t>
            </w:r>
          </w:p>
        </w:tc>
        <w:tc>
          <w:tcPr>
            <w:tcW w:w="4600" w:type="dxa"/>
          </w:tcPr>
          <w:p w:rsidR="00007D56" w:rsidRPr="00FD1F70" w:rsidRDefault="00007D56" w:rsidP="00007D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Підтвердження відомостей про кінцевого </w:t>
            </w:r>
            <w:proofErr w:type="spellStart"/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бенефіціарного</w:t>
            </w:r>
            <w:proofErr w:type="spellEnd"/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власника юридичної особи</w:t>
            </w:r>
          </w:p>
        </w:tc>
        <w:tc>
          <w:tcPr>
            <w:tcW w:w="2110" w:type="dxa"/>
            <w:vMerge/>
          </w:tcPr>
          <w:p w:rsidR="00007D56" w:rsidRPr="00A359A4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007D56" w:rsidRDefault="001D6A39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04-16</w:t>
            </w:r>
          </w:p>
        </w:tc>
        <w:tc>
          <w:tcPr>
            <w:tcW w:w="4600" w:type="dxa"/>
          </w:tcPr>
          <w:p w:rsidR="00007D56" w:rsidRPr="00FD1F70" w:rsidRDefault="00007D56" w:rsidP="00007D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Державна реєстрація рішення про відміну рішення про припинення юридичної особи (крім громадського формування)</w:t>
            </w:r>
          </w:p>
        </w:tc>
        <w:tc>
          <w:tcPr>
            <w:tcW w:w="2110" w:type="dxa"/>
            <w:vMerge/>
          </w:tcPr>
          <w:p w:rsidR="00007D56" w:rsidRPr="00A359A4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28" w:type="dxa"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00234</w:t>
            </w:r>
          </w:p>
        </w:tc>
        <w:tc>
          <w:tcPr>
            <w:tcW w:w="1121" w:type="dxa"/>
          </w:tcPr>
          <w:p w:rsidR="00007D56" w:rsidRDefault="001D6A39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04-17</w:t>
            </w:r>
          </w:p>
        </w:tc>
        <w:tc>
          <w:tcPr>
            <w:tcW w:w="4600" w:type="dxa"/>
          </w:tcPr>
          <w:p w:rsidR="00007D56" w:rsidRPr="00FD1F70" w:rsidRDefault="00007D56" w:rsidP="00007D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Витяг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Єдиного державного реєстру 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юридичних осіб, фізичних осіб – підприємців та громадських формувань</w:t>
            </w:r>
          </w:p>
        </w:tc>
        <w:tc>
          <w:tcPr>
            <w:tcW w:w="2110" w:type="dxa"/>
            <w:vMerge/>
          </w:tcPr>
          <w:p w:rsidR="00007D56" w:rsidRPr="00A359A4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328" w:type="dxa"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01179</w:t>
            </w:r>
          </w:p>
        </w:tc>
        <w:tc>
          <w:tcPr>
            <w:tcW w:w="1121" w:type="dxa"/>
          </w:tcPr>
          <w:p w:rsidR="00007D56" w:rsidRDefault="001D6A39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04-18</w:t>
            </w:r>
          </w:p>
        </w:tc>
        <w:tc>
          <w:tcPr>
            <w:tcW w:w="4600" w:type="dxa"/>
          </w:tcPr>
          <w:p w:rsidR="00007D56" w:rsidRPr="00FD1F70" w:rsidRDefault="00007D56" w:rsidP="00007D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Виправлення помилок, допущених у відомостях Єдиного державного реєстру юридичних осіб, фізичних осіб – підприємців та громадських формувань</w:t>
            </w:r>
          </w:p>
        </w:tc>
        <w:tc>
          <w:tcPr>
            <w:tcW w:w="2110" w:type="dxa"/>
            <w:vMerge/>
          </w:tcPr>
          <w:p w:rsidR="00007D56" w:rsidRPr="00A359A4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328" w:type="dxa"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01042</w:t>
            </w:r>
          </w:p>
        </w:tc>
        <w:tc>
          <w:tcPr>
            <w:tcW w:w="1121" w:type="dxa"/>
          </w:tcPr>
          <w:p w:rsidR="00007D56" w:rsidRDefault="001D6A39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04-19</w:t>
            </w:r>
          </w:p>
        </w:tc>
        <w:tc>
          <w:tcPr>
            <w:tcW w:w="4600" w:type="dxa"/>
          </w:tcPr>
          <w:p w:rsidR="00007D56" w:rsidRPr="00FD1F70" w:rsidRDefault="00007D56" w:rsidP="00007D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Видача документів, що містяться в реєстраційній справі відповідної юридичної особи, громадського формування, що не має статусу юридичної </w:t>
            </w:r>
            <w:r w:rsidRPr="00FD2A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особи</w:t>
            </w:r>
          </w:p>
        </w:tc>
        <w:tc>
          <w:tcPr>
            <w:tcW w:w="2110" w:type="dxa"/>
            <w:vMerge/>
          </w:tcPr>
          <w:p w:rsidR="00007D56" w:rsidRPr="00A359A4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328" w:type="dxa"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00106</w:t>
            </w:r>
          </w:p>
        </w:tc>
        <w:tc>
          <w:tcPr>
            <w:tcW w:w="1121" w:type="dxa"/>
          </w:tcPr>
          <w:p w:rsidR="00007D56" w:rsidRDefault="001D6A39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04-20</w:t>
            </w:r>
          </w:p>
        </w:tc>
        <w:tc>
          <w:tcPr>
            <w:tcW w:w="4600" w:type="dxa"/>
          </w:tcPr>
          <w:p w:rsidR="00007D56" w:rsidRPr="00FD1F70" w:rsidRDefault="00007D56" w:rsidP="00007D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еєстрація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ФОП</w:t>
            </w:r>
          </w:p>
        </w:tc>
        <w:tc>
          <w:tcPr>
            <w:tcW w:w="2110" w:type="dxa"/>
            <w:vMerge/>
          </w:tcPr>
          <w:p w:rsidR="00007D56" w:rsidRPr="00A359A4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328" w:type="dxa"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00107</w:t>
            </w:r>
          </w:p>
        </w:tc>
        <w:tc>
          <w:tcPr>
            <w:tcW w:w="1121" w:type="dxa"/>
          </w:tcPr>
          <w:p w:rsidR="00007D56" w:rsidRDefault="001D6A39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04-21</w:t>
            </w:r>
          </w:p>
        </w:tc>
        <w:tc>
          <w:tcPr>
            <w:tcW w:w="4600" w:type="dxa"/>
          </w:tcPr>
          <w:p w:rsidR="00007D56" w:rsidRPr="00FD1F70" w:rsidRDefault="00007D56" w:rsidP="00007D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рипинення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ФОП</w:t>
            </w:r>
          </w:p>
        </w:tc>
        <w:tc>
          <w:tcPr>
            <w:tcW w:w="2110" w:type="dxa"/>
            <w:vMerge/>
          </w:tcPr>
          <w:p w:rsidR="00007D56" w:rsidRPr="00A359A4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328" w:type="dxa"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00108</w:t>
            </w:r>
          </w:p>
        </w:tc>
        <w:tc>
          <w:tcPr>
            <w:tcW w:w="1121" w:type="dxa"/>
          </w:tcPr>
          <w:p w:rsidR="00007D56" w:rsidRDefault="001D6A39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04-22</w:t>
            </w:r>
          </w:p>
        </w:tc>
        <w:tc>
          <w:tcPr>
            <w:tcW w:w="4600" w:type="dxa"/>
          </w:tcPr>
          <w:p w:rsidR="00007D56" w:rsidRPr="00FD1F70" w:rsidRDefault="00007D56" w:rsidP="00007D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 змін про ФОП</w:t>
            </w:r>
          </w:p>
        </w:tc>
        <w:tc>
          <w:tcPr>
            <w:tcW w:w="2110" w:type="dxa"/>
            <w:vMerge/>
          </w:tcPr>
          <w:p w:rsidR="00007D56" w:rsidRPr="00A359A4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328" w:type="dxa"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00109</w:t>
            </w:r>
          </w:p>
        </w:tc>
        <w:tc>
          <w:tcPr>
            <w:tcW w:w="1121" w:type="dxa"/>
          </w:tcPr>
          <w:p w:rsidR="00007D56" w:rsidRDefault="001D6A39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04-23</w:t>
            </w:r>
          </w:p>
        </w:tc>
        <w:tc>
          <w:tcPr>
            <w:tcW w:w="4600" w:type="dxa"/>
          </w:tcPr>
          <w:p w:rsidR="00007D56" w:rsidRPr="00FD1F70" w:rsidRDefault="00007D56" w:rsidP="00007D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Державна реєстрація включення відомостей про фізичну особу – підприємця,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</w:t>
            </w:r>
          </w:p>
        </w:tc>
        <w:tc>
          <w:tcPr>
            <w:tcW w:w="2110" w:type="dxa"/>
            <w:vMerge/>
          </w:tcPr>
          <w:p w:rsidR="00007D56" w:rsidRPr="00A359A4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45009F">
        <w:tc>
          <w:tcPr>
            <w:tcW w:w="696" w:type="dxa"/>
          </w:tcPr>
          <w:p w:rsidR="00007D56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328" w:type="dxa"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00051</w:t>
            </w:r>
          </w:p>
        </w:tc>
        <w:tc>
          <w:tcPr>
            <w:tcW w:w="1121" w:type="dxa"/>
          </w:tcPr>
          <w:p w:rsidR="00007D56" w:rsidRPr="00A359A4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04-24</w:t>
            </w:r>
          </w:p>
        </w:tc>
        <w:tc>
          <w:tcPr>
            <w:tcW w:w="4600" w:type="dxa"/>
          </w:tcPr>
          <w:p w:rsidR="00007D56" w:rsidRPr="00FD1F70" w:rsidRDefault="00007D56" w:rsidP="00B52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еєстрація створення громадського об’єднання</w:t>
            </w:r>
          </w:p>
        </w:tc>
        <w:tc>
          <w:tcPr>
            <w:tcW w:w="2110" w:type="dxa"/>
            <w:vMerge w:val="restart"/>
            <w:vAlign w:val="center"/>
          </w:tcPr>
          <w:p w:rsidR="00007D56" w:rsidRPr="0029667D" w:rsidRDefault="00007D56" w:rsidP="00450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67D">
              <w:rPr>
                <w:rFonts w:ascii="Times New Roman" w:hAnsi="Times New Roman" w:cs="Times New Roman"/>
                <w:sz w:val="20"/>
                <w:szCs w:val="20"/>
              </w:rPr>
              <w:t>Закон України «Про громадські об’єднання»,</w:t>
            </w:r>
          </w:p>
          <w:p w:rsidR="00007D56" w:rsidRPr="00A359A4" w:rsidRDefault="00007D56" w:rsidP="004500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67D">
              <w:rPr>
                <w:rFonts w:ascii="Times New Roman" w:hAnsi="Times New Roman" w:cs="Times New Roman"/>
                <w:sz w:val="20"/>
                <w:szCs w:val="20"/>
              </w:rPr>
              <w:t>Закон України «Про державну реєстрацію юридичних осіб, фізичних осіб-підприємців та громадських формувань»</w:t>
            </w:r>
            <w:bookmarkStart w:id="0" w:name="_GoBack"/>
            <w:bookmarkEnd w:id="0"/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328" w:type="dxa"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00053</w:t>
            </w:r>
          </w:p>
        </w:tc>
        <w:tc>
          <w:tcPr>
            <w:tcW w:w="1121" w:type="dxa"/>
          </w:tcPr>
          <w:p w:rsidR="00007D56" w:rsidRPr="00A359A4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04-25</w:t>
            </w:r>
          </w:p>
        </w:tc>
        <w:tc>
          <w:tcPr>
            <w:tcW w:w="4600" w:type="dxa"/>
          </w:tcPr>
          <w:p w:rsidR="00007D56" w:rsidRPr="00FD1F70" w:rsidRDefault="00007D56" w:rsidP="00B52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еєстрація включення відомостей про громадське об'єднання, зареєстроване до 01 липня 2004 року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328" w:type="dxa"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00055</w:t>
            </w:r>
          </w:p>
        </w:tc>
        <w:tc>
          <w:tcPr>
            <w:tcW w:w="1121" w:type="dxa"/>
          </w:tcPr>
          <w:p w:rsidR="00007D56" w:rsidRPr="00A359A4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04-26</w:t>
            </w:r>
          </w:p>
        </w:tc>
        <w:tc>
          <w:tcPr>
            <w:tcW w:w="4600" w:type="dxa"/>
          </w:tcPr>
          <w:p w:rsidR="00007D56" w:rsidRPr="00FD1F70" w:rsidRDefault="00007D56" w:rsidP="00B52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еєстрація змін до відомостей про громадське об'єднання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328" w:type="dxa"/>
          </w:tcPr>
          <w:p w:rsidR="00007D56" w:rsidRDefault="00007D56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00097</w:t>
            </w:r>
          </w:p>
        </w:tc>
        <w:tc>
          <w:tcPr>
            <w:tcW w:w="1121" w:type="dxa"/>
          </w:tcPr>
          <w:p w:rsidR="00007D56" w:rsidRDefault="001D6A39" w:rsidP="00007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04-27</w:t>
            </w:r>
          </w:p>
        </w:tc>
        <w:tc>
          <w:tcPr>
            <w:tcW w:w="4600" w:type="dxa"/>
          </w:tcPr>
          <w:p w:rsidR="00007D56" w:rsidRPr="00FD1F70" w:rsidRDefault="00007D56" w:rsidP="00007D5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рипинення юридичної особи в результаті її ліквідації (крім громадського формування)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328" w:type="dxa"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00076</w:t>
            </w:r>
          </w:p>
        </w:tc>
        <w:tc>
          <w:tcPr>
            <w:tcW w:w="1121" w:type="dxa"/>
          </w:tcPr>
          <w:p w:rsidR="00007D56" w:rsidRPr="00A359A4" w:rsidRDefault="001D6A39" w:rsidP="00954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04-28</w:t>
            </w:r>
          </w:p>
        </w:tc>
        <w:tc>
          <w:tcPr>
            <w:tcW w:w="4600" w:type="dxa"/>
          </w:tcPr>
          <w:p w:rsidR="00007D56" w:rsidRPr="00FD1F70" w:rsidRDefault="00007D56" w:rsidP="00B52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еєстрація припинення громадського об'єднання, що не має статусу юридичної особи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9543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328" w:type="dxa"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00077</w:t>
            </w:r>
          </w:p>
        </w:tc>
        <w:tc>
          <w:tcPr>
            <w:tcW w:w="1121" w:type="dxa"/>
          </w:tcPr>
          <w:p w:rsidR="00007D56" w:rsidRPr="00A359A4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04-29</w:t>
            </w:r>
          </w:p>
        </w:tc>
        <w:tc>
          <w:tcPr>
            <w:tcW w:w="4600" w:type="dxa"/>
          </w:tcPr>
          <w:p w:rsidR="00007D56" w:rsidRPr="00FD1F70" w:rsidRDefault="00007D56" w:rsidP="00B52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еєстрація рішення про припинення громадського об'єднання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328" w:type="dxa"/>
          </w:tcPr>
          <w:p w:rsidR="00007D56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00084</w:t>
            </w:r>
          </w:p>
        </w:tc>
        <w:tc>
          <w:tcPr>
            <w:tcW w:w="1121" w:type="dxa"/>
          </w:tcPr>
          <w:p w:rsidR="00007D56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04-30</w:t>
            </w:r>
          </w:p>
        </w:tc>
        <w:tc>
          <w:tcPr>
            <w:tcW w:w="4600" w:type="dxa"/>
          </w:tcPr>
          <w:p w:rsidR="00007D56" w:rsidRPr="00FD1F70" w:rsidRDefault="00007D56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еєстрація рішення про відміну рішення про припинення громадського об'єднання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328" w:type="dxa"/>
          </w:tcPr>
          <w:p w:rsidR="00007D56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00086</w:t>
            </w:r>
          </w:p>
        </w:tc>
        <w:tc>
          <w:tcPr>
            <w:tcW w:w="1121" w:type="dxa"/>
          </w:tcPr>
          <w:p w:rsidR="00007D56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04-31</w:t>
            </w:r>
          </w:p>
        </w:tc>
        <w:tc>
          <w:tcPr>
            <w:tcW w:w="4600" w:type="dxa"/>
          </w:tcPr>
          <w:p w:rsidR="00007D56" w:rsidRPr="00FD1F70" w:rsidRDefault="00007D56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еєстрація рішення про виділ громадського об'єднання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328" w:type="dxa"/>
          </w:tcPr>
          <w:p w:rsidR="00007D56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00089</w:t>
            </w:r>
          </w:p>
        </w:tc>
        <w:tc>
          <w:tcPr>
            <w:tcW w:w="1121" w:type="dxa"/>
          </w:tcPr>
          <w:p w:rsidR="00007D56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04-32</w:t>
            </w:r>
          </w:p>
        </w:tc>
        <w:tc>
          <w:tcPr>
            <w:tcW w:w="4600" w:type="dxa"/>
          </w:tcPr>
          <w:p w:rsidR="00007D56" w:rsidRPr="00FD1F70" w:rsidRDefault="00007D56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еєстрація створення відокремленого  підрозділу громадського об'єднання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D936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328" w:type="dxa"/>
          </w:tcPr>
          <w:p w:rsidR="00007D56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00091</w:t>
            </w:r>
          </w:p>
        </w:tc>
        <w:tc>
          <w:tcPr>
            <w:tcW w:w="1121" w:type="dxa"/>
          </w:tcPr>
          <w:p w:rsidR="00007D56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04-33</w:t>
            </w:r>
          </w:p>
        </w:tc>
        <w:tc>
          <w:tcPr>
            <w:tcW w:w="4600" w:type="dxa"/>
          </w:tcPr>
          <w:p w:rsidR="00007D56" w:rsidRPr="00FD1F70" w:rsidRDefault="00007D56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еєстрація змін до відомостей про відокремлений підрозділ громадського об'єднання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328" w:type="dxa"/>
          </w:tcPr>
          <w:p w:rsidR="00007D56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00093</w:t>
            </w:r>
          </w:p>
        </w:tc>
        <w:tc>
          <w:tcPr>
            <w:tcW w:w="1121" w:type="dxa"/>
          </w:tcPr>
          <w:p w:rsidR="00007D56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04-34</w:t>
            </w:r>
          </w:p>
        </w:tc>
        <w:tc>
          <w:tcPr>
            <w:tcW w:w="4600" w:type="dxa"/>
          </w:tcPr>
          <w:p w:rsidR="00007D56" w:rsidRPr="00FD1F70" w:rsidRDefault="00007D56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Реєстрація 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припинення відокремленого підрозділу громадського об'єднання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328" w:type="dxa"/>
          </w:tcPr>
          <w:p w:rsidR="00007D56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00095</w:t>
            </w:r>
          </w:p>
        </w:tc>
        <w:tc>
          <w:tcPr>
            <w:tcW w:w="1121" w:type="dxa"/>
          </w:tcPr>
          <w:p w:rsidR="00007D56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04-35</w:t>
            </w:r>
          </w:p>
        </w:tc>
        <w:tc>
          <w:tcPr>
            <w:tcW w:w="4600" w:type="dxa"/>
          </w:tcPr>
          <w:p w:rsidR="00007D56" w:rsidRPr="00FD1F70" w:rsidRDefault="00007D56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еєстрація  зміни складу комісії з припинення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громадського об’єднання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328" w:type="dxa"/>
          </w:tcPr>
          <w:p w:rsidR="00007D56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00098</w:t>
            </w:r>
          </w:p>
        </w:tc>
        <w:tc>
          <w:tcPr>
            <w:tcW w:w="1121" w:type="dxa"/>
          </w:tcPr>
          <w:p w:rsidR="00007D56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04-36</w:t>
            </w:r>
          </w:p>
        </w:tc>
        <w:tc>
          <w:tcPr>
            <w:tcW w:w="4600" w:type="dxa"/>
          </w:tcPr>
          <w:p w:rsidR="00007D56" w:rsidRPr="00FD1F70" w:rsidRDefault="00007D56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еєстрація припинення громадського об'єднання в результаті його ліквідації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328" w:type="dxa"/>
          </w:tcPr>
          <w:p w:rsidR="00007D56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00102</w:t>
            </w:r>
          </w:p>
        </w:tc>
        <w:tc>
          <w:tcPr>
            <w:tcW w:w="1121" w:type="dxa"/>
          </w:tcPr>
          <w:p w:rsidR="00007D56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04-37</w:t>
            </w:r>
          </w:p>
        </w:tc>
        <w:tc>
          <w:tcPr>
            <w:tcW w:w="4600" w:type="dxa"/>
          </w:tcPr>
          <w:p w:rsidR="00007D56" w:rsidRPr="00FD1F70" w:rsidRDefault="00007D56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еєстрація припинення  громадського об'єднання в результаті його реорганізації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328" w:type="dxa"/>
          </w:tcPr>
          <w:p w:rsidR="00007D56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00110</w:t>
            </w:r>
          </w:p>
        </w:tc>
        <w:tc>
          <w:tcPr>
            <w:tcW w:w="1121" w:type="dxa"/>
          </w:tcPr>
          <w:p w:rsidR="00007D56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04-38</w:t>
            </w:r>
          </w:p>
        </w:tc>
        <w:tc>
          <w:tcPr>
            <w:tcW w:w="4600" w:type="dxa"/>
          </w:tcPr>
          <w:p w:rsidR="00007D56" w:rsidRPr="00FD1F70" w:rsidRDefault="00007D56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еєстрація громадського об’єднання,  що 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 має статусу юридичної особи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1328" w:type="dxa"/>
          </w:tcPr>
          <w:p w:rsidR="00007D56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00111</w:t>
            </w:r>
          </w:p>
        </w:tc>
        <w:tc>
          <w:tcPr>
            <w:tcW w:w="1121" w:type="dxa"/>
          </w:tcPr>
          <w:p w:rsidR="00007D56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04-39</w:t>
            </w:r>
          </w:p>
        </w:tc>
        <w:tc>
          <w:tcPr>
            <w:tcW w:w="4600" w:type="dxa"/>
          </w:tcPr>
          <w:p w:rsidR="00007D56" w:rsidRPr="00FD1F70" w:rsidRDefault="00007D56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еєстрація змін до відомостей про громадське об’єднання, що не має статусу юридичної особи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328" w:type="dxa"/>
          </w:tcPr>
          <w:p w:rsidR="00007D56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01046</w:t>
            </w:r>
          </w:p>
        </w:tc>
        <w:tc>
          <w:tcPr>
            <w:tcW w:w="1121" w:type="dxa"/>
          </w:tcPr>
          <w:p w:rsidR="00007D56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04-40</w:t>
            </w:r>
          </w:p>
        </w:tc>
        <w:tc>
          <w:tcPr>
            <w:tcW w:w="4600" w:type="dxa"/>
          </w:tcPr>
          <w:p w:rsidR="00007D56" w:rsidRPr="00FD1F70" w:rsidRDefault="00007D56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FD1F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еєстрація рішення про відміну рішення про припинення всеукраїнського об’єднання організацій роботодавців</w:t>
            </w: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328" w:type="dxa"/>
          </w:tcPr>
          <w:p w:rsidR="00007D56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007D56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04-41</w:t>
            </w:r>
          </w:p>
        </w:tc>
        <w:tc>
          <w:tcPr>
            <w:tcW w:w="4600" w:type="dxa"/>
          </w:tcPr>
          <w:p w:rsidR="00007D56" w:rsidRPr="00E5425A" w:rsidRDefault="00007D56" w:rsidP="00E51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реєстрація створення організації роботодавців, об’єднання організацій роботодавців </w:t>
            </w:r>
          </w:p>
          <w:p w:rsidR="00007D56" w:rsidRPr="00E5425A" w:rsidRDefault="00007D56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328" w:type="dxa"/>
          </w:tcPr>
          <w:p w:rsidR="00007D56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007D56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04-42</w:t>
            </w:r>
          </w:p>
        </w:tc>
        <w:tc>
          <w:tcPr>
            <w:tcW w:w="4600" w:type="dxa"/>
          </w:tcPr>
          <w:p w:rsidR="00007D56" w:rsidRPr="00E5425A" w:rsidRDefault="00007D56" w:rsidP="00E51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реєстрація включення відомостей про організацію роботодавців, об’єднання організацій роботодавців, зареєстровані до 01 липня 2004 року, відомості про які не містяться в Єдиному державному реєстрі юридичних осіб, фізичних </w:t>
            </w:r>
            <w:r w:rsidRPr="00E5425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осіб – підприємців та громадських формувань </w:t>
            </w:r>
          </w:p>
          <w:p w:rsidR="00007D56" w:rsidRPr="00E5425A" w:rsidRDefault="00007D56" w:rsidP="00E51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328" w:type="dxa"/>
          </w:tcPr>
          <w:p w:rsidR="00007D56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007D56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04-43</w:t>
            </w:r>
          </w:p>
        </w:tc>
        <w:tc>
          <w:tcPr>
            <w:tcW w:w="4600" w:type="dxa"/>
          </w:tcPr>
          <w:p w:rsidR="00007D56" w:rsidRPr="00E5425A" w:rsidRDefault="00007D56" w:rsidP="00E51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змін до відомостей про організацію роботодавців, об’єднання організацій роботодавців,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</w:t>
            </w:r>
          </w:p>
          <w:p w:rsidR="00007D56" w:rsidRPr="00E5425A" w:rsidRDefault="00007D56" w:rsidP="00E51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328" w:type="dxa"/>
          </w:tcPr>
          <w:p w:rsidR="00007D56" w:rsidRDefault="004137AD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00582</w:t>
            </w:r>
          </w:p>
        </w:tc>
        <w:tc>
          <w:tcPr>
            <w:tcW w:w="1121" w:type="dxa"/>
          </w:tcPr>
          <w:p w:rsidR="00007D56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04-44</w:t>
            </w:r>
          </w:p>
        </w:tc>
        <w:tc>
          <w:tcPr>
            <w:tcW w:w="4600" w:type="dxa"/>
          </w:tcPr>
          <w:p w:rsidR="00007D56" w:rsidRPr="00E5425A" w:rsidRDefault="00007D56" w:rsidP="00E51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включення відомостей про професійну спілку, об’єднання професійних спілок, організацію професійних спілок, зареєстровані до 01 липня 2004 року, відомості про які не містяться в Єдиному державному реєстрі юридичних осіб, фізичних осіб – підприємців та громадських формувань</w:t>
            </w:r>
          </w:p>
          <w:p w:rsidR="00007D56" w:rsidRPr="00E5425A" w:rsidRDefault="00007D56" w:rsidP="00E51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328" w:type="dxa"/>
          </w:tcPr>
          <w:p w:rsidR="00007D56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007D56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04-45</w:t>
            </w:r>
          </w:p>
        </w:tc>
        <w:tc>
          <w:tcPr>
            <w:tcW w:w="4600" w:type="dxa"/>
          </w:tcPr>
          <w:p w:rsidR="00007D56" w:rsidRPr="00E5425A" w:rsidRDefault="00007D56" w:rsidP="00E51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реєстрація припинення організації роботодавців, об’єднання організацій роботодавців в результаті реорганізації </w:t>
            </w:r>
          </w:p>
          <w:p w:rsidR="00007D56" w:rsidRPr="00E5425A" w:rsidRDefault="00007D56" w:rsidP="00E51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328" w:type="dxa"/>
          </w:tcPr>
          <w:p w:rsidR="00007D56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007D56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04-47</w:t>
            </w:r>
          </w:p>
        </w:tc>
        <w:tc>
          <w:tcPr>
            <w:tcW w:w="4600" w:type="dxa"/>
          </w:tcPr>
          <w:p w:rsidR="00007D56" w:rsidRPr="00E5425A" w:rsidRDefault="00007D56" w:rsidP="00E51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>Державна  реєстрація зміни складу комісії з припинення (комісії з реорганізації, ліквідаційної комісії) організації роботодавців, об’єднання організацій роботодавців</w:t>
            </w:r>
          </w:p>
          <w:p w:rsidR="00007D56" w:rsidRPr="00E5425A" w:rsidRDefault="00007D56" w:rsidP="00E51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328" w:type="dxa"/>
          </w:tcPr>
          <w:p w:rsidR="00007D56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007D56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04-48</w:t>
            </w:r>
          </w:p>
        </w:tc>
        <w:tc>
          <w:tcPr>
            <w:tcW w:w="4600" w:type="dxa"/>
          </w:tcPr>
          <w:p w:rsidR="00007D56" w:rsidRPr="00E5425A" w:rsidRDefault="00007D56" w:rsidP="00E51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реєстрація припинення громадського об'єднання в результаті його реорганізації </w:t>
            </w:r>
          </w:p>
          <w:p w:rsidR="00007D56" w:rsidRPr="00E5425A" w:rsidRDefault="00007D56" w:rsidP="00E51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1328" w:type="dxa"/>
          </w:tcPr>
          <w:p w:rsidR="00007D56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007D56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04-49</w:t>
            </w:r>
          </w:p>
        </w:tc>
        <w:tc>
          <w:tcPr>
            <w:tcW w:w="4600" w:type="dxa"/>
          </w:tcPr>
          <w:p w:rsidR="00007D56" w:rsidRPr="00E5425A" w:rsidRDefault="00007D56" w:rsidP="00E51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реєстрація припинення організації роботодавців, об’єднання організацій роботодавців в результаті ліквідації </w:t>
            </w:r>
          </w:p>
          <w:p w:rsidR="00007D56" w:rsidRPr="00E5425A" w:rsidRDefault="00007D56" w:rsidP="00E51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328" w:type="dxa"/>
          </w:tcPr>
          <w:p w:rsidR="00007D56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007D56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04-50</w:t>
            </w:r>
          </w:p>
        </w:tc>
        <w:tc>
          <w:tcPr>
            <w:tcW w:w="4600" w:type="dxa"/>
          </w:tcPr>
          <w:p w:rsidR="00007D56" w:rsidRPr="00E5425A" w:rsidRDefault="00007D56" w:rsidP="00E51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реєстрація рішення про припинення організації роботодавців, об’єднання організацій роботодавців  </w:t>
            </w:r>
          </w:p>
          <w:p w:rsidR="00007D56" w:rsidRPr="00E5425A" w:rsidRDefault="00007D56" w:rsidP="00E51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328" w:type="dxa"/>
          </w:tcPr>
          <w:p w:rsidR="00007D56" w:rsidRDefault="004137AD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00583</w:t>
            </w:r>
          </w:p>
        </w:tc>
        <w:tc>
          <w:tcPr>
            <w:tcW w:w="1121" w:type="dxa"/>
          </w:tcPr>
          <w:p w:rsidR="00007D56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04-51</w:t>
            </w:r>
          </w:p>
        </w:tc>
        <w:tc>
          <w:tcPr>
            <w:tcW w:w="4600" w:type="dxa"/>
          </w:tcPr>
          <w:p w:rsidR="00007D56" w:rsidRPr="00E5425A" w:rsidRDefault="00007D56" w:rsidP="00E51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>Держав</w:t>
            </w:r>
            <w:r w:rsidR="004137A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 xml:space="preserve">а реєстрація створення професійної спілки, організації професійних спілок, об’єднання професійних спілок </w:t>
            </w:r>
          </w:p>
          <w:p w:rsidR="00007D56" w:rsidRPr="00E5425A" w:rsidRDefault="00007D56" w:rsidP="00E51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328" w:type="dxa"/>
          </w:tcPr>
          <w:p w:rsidR="00007D56" w:rsidRDefault="004137AD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00643</w:t>
            </w:r>
          </w:p>
        </w:tc>
        <w:tc>
          <w:tcPr>
            <w:tcW w:w="1121" w:type="dxa"/>
          </w:tcPr>
          <w:p w:rsidR="00007D56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04-52</w:t>
            </w:r>
          </w:p>
        </w:tc>
        <w:tc>
          <w:tcPr>
            <w:tcW w:w="4600" w:type="dxa"/>
          </w:tcPr>
          <w:p w:rsidR="00007D56" w:rsidRPr="00E5425A" w:rsidRDefault="00007D56" w:rsidP="00E51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реєстрація припинення професійної спілки, організації професійних спілок, об’єднання професійних спілок в результаті реорганізації </w:t>
            </w:r>
          </w:p>
          <w:p w:rsidR="00007D56" w:rsidRPr="00E5425A" w:rsidRDefault="00007D56" w:rsidP="00E51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328" w:type="dxa"/>
          </w:tcPr>
          <w:p w:rsidR="00007D56" w:rsidRDefault="004137AD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00586</w:t>
            </w:r>
          </w:p>
        </w:tc>
        <w:tc>
          <w:tcPr>
            <w:tcW w:w="1121" w:type="dxa"/>
          </w:tcPr>
          <w:p w:rsidR="00007D56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04-53</w:t>
            </w:r>
          </w:p>
        </w:tc>
        <w:tc>
          <w:tcPr>
            <w:tcW w:w="4600" w:type="dxa"/>
          </w:tcPr>
          <w:p w:rsidR="00007D56" w:rsidRPr="00E5425A" w:rsidRDefault="00007D56" w:rsidP="00E51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рішення про припинення професійної спілки, організації професійних спілок, об’єднання професійних спілок</w:t>
            </w:r>
          </w:p>
          <w:p w:rsidR="00007D56" w:rsidRPr="00E5425A" w:rsidRDefault="00007D56" w:rsidP="00E51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328" w:type="dxa"/>
          </w:tcPr>
          <w:p w:rsidR="00007D56" w:rsidRDefault="004137AD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00585</w:t>
            </w:r>
          </w:p>
        </w:tc>
        <w:tc>
          <w:tcPr>
            <w:tcW w:w="1121" w:type="dxa"/>
          </w:tcPr>
          <w:p w:rsidR="00007D56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04-54</w:t>
            </w:r>
          </w:p>
        </w:tc>
        <w:tc>
          <w:tcPr>
            <w:tcW w:w="4600" w:type="dxa"/>
          </w:tcPr>
          <w:p w:rsidR="00007D56" w:rsidRPr="00E5425A" w:rsidRDefault="00007D56" w:rsidP="00E51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зміни складу комісії з припинення (комісії з реорганізації, ліквідаційної комісії) професійної спілки, організації професійних спілок, об’єднання професійних спілок</w:t>
            </w:r>
          </w:p>
          <w:p w:rsidR="00007D56" w:rsidRPr="00E5425A" w:rsidRDefault="00007D56" w:rsidP="00E51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328" w:type="dxa"/>
          </w:tcPr>
          <w:p w:rsidR="00007D56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007D56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04-55</w:t>
            </w:r>
          </w:p>
        </w:tc>
        <w:tc>
          <w:tcPr>
            <w:tcW w:w="4600" w:type="dxa"/>
          </w:tcPr>
          <w:p w:rsidR="00007D56" w:rsidRPr="00E5425A" w:rsidRDefault="00007D56" w:rsidP="00E51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припинення професійної спілки, організації професійних спілок, об’єднання професійних спілок</w:t>
            </w:r>
          </w:p>
          <w:p w:rsidR="00007D56" w:rsidRPr="00E5425A" w:rsidRDefault="00007D56" w:rsidP="00E51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328" w:type="dxa"/>
          </w:tcPr>
          <w:p w:rsidR="00007D56" w:rsidRDefault="004137AD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00570</w:t>
            </w:r>
          </w:p>
        </w:tc>
        <w:tc>
          <w:tcPr>
            <w:tcW w:w="1121" w:type="dxa"/>
          </w:tcPr>
          <w:p w:rsidR="00007D56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04-56</w:t>
            </w:r>
          </w:p>
        </w:tc>
        <w:tc>
          <w:tcPr>
            <w:tcW w:w="4600" w:type="dxa"/>
          </w:tcPr>
          <w:p w:rsidR="00007D56" w:rsidRPr="00E5425A" w:rsidRDefault="00007D56" w:rsidP="00E51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змін до відомостей про професійну спілку, організацію професійних спілок, об’єднання професійних спілок,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</w:t>
            </w:r>
          </w:p>
          <w:p w:rsidR="00007D56" w:rsidRPr="00E5425A" w:rsidRDefault="00007D56" w:rsidP="00E51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328" w:type="dxa"/>
          </w:tcPr>
          <w:p w:rsidR="00007D56" w:rsidRDefault="004137AD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00494</w:t>
            </w:r>
          </w:p>
        </w:tc>
        <w:tc>
          <w:tcPr>
            <w:tcW w:w="1121" w:type="dxa"/>
          </w:tcPr>
          <w:p w:rsidR="00007D56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04-57</w:t>
            </w:r>
          </w:p>
        </w:tc>
        <w:tc>
          <w:tcPr>
            <w:tcW w:w="4600" w:type="dxa"/>
          </w:tcPr>
          <w:p w:rsidR="00007D56" w:rsidRPr="00E5425A" w:rsidRDefault="00007D56" w:rsidP="00E51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створення творчої спілки,</w:t>
            </w:r>
            <w:r w:rsidRPr="00E5425A">
              <w:rPr>
                <w:rFonts w:ascii="Times New Roman" w:hAnsi="Times New Roman" w:cs="Times New Roman"/>
                <w:sz w:val="24"/>
                <w:szCs w:val="24"/>
              </w:rPr>
              <w:br/>
              <w:t>територіального осередку творчої спілки</w:t>
            </w:r>
          </w:p>
          <w:p w:rsidR="00007D56" w:rsidRPr="00E5425A" w:rsidRDefault="00007D56" w:rsidP="00E51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328" w:type="dxa"/>
          </w:tcPr>
          <w:p w:rsidR="00007D56" w:rsidRDefault="004137AD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00579</w:t>
            </w:r>
          </w:p>
        </w:tc>
        <w:tc>
          <w:tcPr>
            <w:tcW w:w="1121" w:type="dxa"/>
          </w:tcPr>
          <w:p w:rsidR="00007D56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04-58</w:t>
            </w:r>
          </w:p>
        </w:tc>
        <w:tc>
          <w:tcPr>
            <w:tcW w:w="4600" w:type="dxa"/>
          </w:tcPr>
          <w:p w:rsidR="00007D56" w:rsidRPr="00E5425A" w:rsidRDefault="00007D56" w:rsidP="00E51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реєстрація припинення творчої спілки, територіального осередку творчої спілки в результаті реорганізації </w:t>
            </w:r>
          </w:p>
          <w:p w:rsidR="00007D56" w:rsidRPr="00E5425A" w:rsidRDefault="00007D56" w:rsidP="00E51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328" w:type="dxa"/>
          </w:tcPr>
          <w:p w:rsidR="00007D56" w:rsidRDefault="004137AD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00581</w:t>
            </w:r>
          </w:p>
        </w:tc>
        <w:tc>
          <w:tcPr>
            <w:tcW w:w="1121" w:type="dxa"/>
          </w:tcPr>
          <w:p w:rsidR="00007D56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04-59</w:t>
            </w:r>
          </w:p>
        </w:tc>
        <w:tc>
          <w:tcPr>
            <w:tcW w:w="4600" w:type="dxa"/>
          </w:tcPr>
          <w:p w:rsidR="00007D56" w:rsidRPr="00E5425A" w:rsidRDefault="00007D56" w:rsidP="00E51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реєстрація рішення про </w:t>
            </w:r>
            <w:r w:rsidRPr="00E542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припинення творчої спілки, територіального осередку творчої спілки</w:t>
            </w:r>
          </w:p>
          <w:p w:rsidR="00007D56" w:rsidRPr="00E5425A" w:rsidRDefault="00007D56" w:rsidP="00E51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1328" w:type="dxa"/>
          </w:tcPr>
          <w:p w:rsidR="00007D56" w:rsidRDefault="004137AD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00555</w:t>
            </w:r>
          </w:p>
        </w:tc>
        <w:tc>
          <w:tcPr>
            <w:tcW w:w="1121" w:type="dxa"/>
          </w:tcPr>
          <w:p w:rsidR="00007D56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04-60</w:t>
            </w:r>
          </w:p>
        </w:tc>
        <w:tc>
          <w:tcPr>
            <w:tcW w:w="4600" w:type="dxa"/>
          </w:tcPr>
          <w:p w:rsidR="00007D56" w:rsidRPr="00E5425A" w:rsidRDefault="00007D56" w:rsidP="00E54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зміни складу комісії з припинення (комісії з реорганізації, ліквідаційної комісії) творчої спілки, територіального осередку творчої спілки</w:t>
            </w:r>
          </w:p>
          <w:p w:rsidR="00007D56" w:rsidRPr="00E5425A" w:rsidRDefault="00007D56" w:rsidP="00E51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328" w:type="dxa"/>
          </w:tcPr>
          <w:p w:rsidR="00007D56" w:rsidRDefault="004137AD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00566</w:t>
            </w:r>
          </w:p>
        </w:tc>
        <w:tc>
          <w:tcPr>
            <w:tcW w:w="1121" w:type="dxa"/>
          </w:tcPr>
          <w:p w:rsidR="00007D56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04-61</w:t>
            </w:r>
          </w:p>
        </w:tc>
        <w:tc>
          <w:tcPr>
            <w:tcW w:w="4600" w:type="dxa"/>
          </w:tcPr>
          <w:p w:rsidR="00007D56" w:rsidRPr="00E5425A" w:rsidRDefault="00007D56" w:rsidP="00E54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реєстрація припинення творчої спілки, територіального осередку творчої спілки в результаті ліквідації </w:t>
            </w:r>
          </w:p>
          <w:p w:rsidR="00007D56" w:rsidRPr="00E5425A" w:rsidRDefault="00007D56" w:rsidP="00E51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D56" w:rsidRPr="00A359A4" w:rsidTr="00E51278">
        <w:tc>
          <w:tcPr>
            <w:tcW w:w="696" w:type="dxa"/>
          </w:tcPr>
          <w:p w:rsidR="00007D56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328" w:type="dxa"/>
          </w:tcPr>
          <w:p w:rsidR="00007D56" w:rsidRDefault="004137AD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00589</w:t>
            </w:r>
          </w:p>
        </w:tc>
        <w:tc>
          <w:tcPr>
            <w:tcW w:w="1121" w:type="dxa"/>
          </w:tcPr>
          <w:p w:rsidR="00007D56" w:rsidRDefault="001D6A39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04-62</w:t>
            </w:r>
          </w:p>
        </w:tc>
        <w:tc>
          <w:tcPr>
            <w:tcW w:w="4600" w:type="dxa"/>
          </w:tcPr>
          <w:p w:rsidR="00007D56" w:rsidRPr="00E5425A" w:rsidRDefault="00007D56" w:rsidP="00E54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425A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змін до відомостей про творчу спілку, територіальний осередок творчої спілки, що містяться в Єдиному державному реєстрі юридичних осіб, фізичних осіб – підприємців та громадських формувань, у тому числі  змін до установчих документів</w:t>
            </w:r>
          </w:p>
          <w:p w:rsidR="00007D56" w:rsidRPr="00E5425A" w:rsidRDefault="00007D56" w:rsidP="00E512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007D56" w:rsidRPr="00A359A4" w:rsidRDefault="00007D5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0A1" w:rsidRPr="00A359A4" w:rsidTr="00257299">
        <w:tc>
          <w:tcPr>
            <w:tcW w:w="9855" w:type="dxa"/>
            <w:gridSpan w:val="5"/>
          </w:tcPr>
          <w:p w:rsidR="000960A1" w:rsidRPr="00DB3BCB" w:rsidRDefault="000960A1" w:rsidP="00A359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BCB">
              <w:rPr>
                <w:rFonts w:ascii="Times New Roman" w:hAnsi="Times New Roman" w:cs="Times New Roman"/>
                <w:b/>
                <w:sz w:val="24"/>
                <w:szCs w:val="24"/>
              </w:rPr>
              <w:t>05 НАДАННЯ ВІДОМОСТЕЙ З ДЕРЖАВНОГО ЗЕМЕЛЬНОГО КАДАСТРУ</w:t>
            </w:r>
          </w:p>
        </w:tc>
      </w:tr>
      <w:tr w:rsidR="00DD6202" w:rsidRPr="00A359A4" w:rsidTr="00E51278">
        <w:tc>
          <w:tcPr>
            <w:tcW w:w="696" w:type="dxa"/>
          </w:tcPr>
          <w:p w:rsidR="00DD6202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328" w:type="dxa"/>
          </w:tcPr>
          <w:p w:rsidR="00DD6202" w:rsidRDefault="00DD620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00035</w:t>
            </w:r>
          </w:p>
        </w:tc>
        <w:tc>
          <w:tcPr>
            <w:tcW w:w="1121" w:type="dxa"/>
          </w:tcPr>
          <w:p w:rsidR="00DD6202" w:rsidRDefault="00DD620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05-01</w:t>
            </w:r>
          </w:p>
        </w:tc>
        <w:tc>
          <w:tcPr>
            <w:tcW w:w="4600" w:type="dxa"/>
          </w:tcPr>
          <w:p w:rsidR="00DD6202" w:rsidRPr="004F3EA5" w:rsidRDefault="00DD6202" w:rsidP="00113C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відомостей з державного земельного кадастру у формі витягу з державного земельного кадастру про землі в межах території адміністративно-територіальних одиниць</w:t>
            </w:r>
          </w:p>
          <w:p w:rsidR="00DD6202" w:rsidRPr="004F3EA5" w:rsidRDefault="00DD6202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0" w:type="dxa"/>
            <w:vMerge w:val="restart"/>
          </w:tcPr>
          <w:p w:rsidR="00DD6202" w:rsidRPr="00E53040" w:rsidRDefault="00DD6202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40">
              <w:rPr>
                <w:rFonts w:ascii="Times New Roman" w:hAnsi="Times New Roman" w:cs="Times New Roman"/>
                <w:sz w:val="20"/>
                <w:szCs w:val="20"/>
              </w:rPr>
              <w:t>Закон України «Про Державний земельний кадастр»</w:t>
            </w:r>
          </w:p>
        </w:tc>
      </w:tr>
      <w:tr w:rsidR="00DD6202" w:rsidRPr="00A359A4" w:rsidTr="00E51278">
        <w:tc>
          <w:tcPr>
            <w:tcW w:w="696" w:type="dxa"/>
          </w:tcPr>
          <w:p w:rsidR="00DD6202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28" w:type="dxa"/>
          </w:tcPr>
          <w:p w:rsidR="00DD6202" w:rsidRDefault="00DD620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00059</w:t>
            </w:r>
          </w:p>
        </w:tc>
        <w:tc>
          <w:tcPr>
            <w:tcW w:w="1121" w:type="dxa"/>
          </w:tcPr>
          <w:p w:rsidR="00DD6202" w:rsidRDefault="00DD620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05-02</w:t>
            </w:r>
          </w:p>
        </w:tc>
        <w:tc>
          <w:tcPr>
            <w:tcW w:w="4600" w:type="dxa"/>
          </w:tcPr>
          <w:p w:rsidR="00DD6202" w:rsidRPr="004F3EA5" w:rsidRDefault="00DD6202" w:rsidP="00113C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відомостей з державного земельного кадастру у формі витягу з державного земельного кадастру про обмеження у використанні земель</w:t>
            </w:r>
          </w:p>
          <w:p w:rsidR="00DD6202" w:rsidRPr="004F3EA5" w:rsidRDefault="00DD6202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DD6202" w:rsidRPr="00E53040" w:rsidRDefault="00DD6202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6202" w:rsidRPr="00A359A4" w:rsidTr="00E51278">
        <w:tc>
          <w:tcPr>
            <w:tcW w:w="696" w:type="dxa"/>
          </w:tcPr>
          <w:p w:rsidR="00DD6202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328" w:type="dxa"/>
          </w:tcPr>
          <w:p w:rsidR="00DD6202" w:rsidRDefault="00DD620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00060</w:t>
            </w:r>
          </w:p>
        </w:tc>
        <w:tc>
          <w:tcPr>
            <w:tcW w:w="1121" w:type="dxa"/>
          </w:tcPr>
          <w:p w:rsidR="00DD6202" w:rsidRDefault="00DD620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05-03</w:t>
            </w:r>
          </w:p>
        </w:tc>
        <w:tc>
          <w:tcPr>
            <w:tcW w:w="4600" w:type="dxa"/>
          </w:tcPr>
          <w:p w:rsidR="00DD6202" w:rsidRPr="004F3EA5" w:rsidRDefault="00DD6202" w:rsidP="00113C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відомостей з державного земельного кадастру у формі витягу з державного земельного кадастру про земельну ділянку</w:t>
            </w:r>
          </w:p>
          <w:p w:rsidR="00DD6202" w:rsidRPr="004F3EA5" w:rsidRDefault="00DD6202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DD6202" w:rsidRPr="00E53040" w:rsidRDefault="00DD6202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6202" w:rsidRPr="00A359A4" w:rsidTr="00E51278">
        <w:tc>
          <w:tcPr>
            <w:tcW w:w="696" w:type="dxa"/>
          </w:tcPr>
          <w:p w:rsidR="00DD6202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328" w:type="dxa"/>
          </w:tcPr>
          <w:p w:rsidR="00DD6202" w:rsidRDefault="00DD620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00061</w:t>
            </w:r>
          </w:p>
        </w:tc>
        <w:tc>
          <w:tcPr>
            <w:tcW w:w="1121" w:type="dxa"/>
          </w:tcPr>
          <w:p w:rsidR="00DD6202" w:rsidRDefault="00DD620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05-04</w:t>
            </w:r>
          </w:p>
        </w:tc>
        <w:tc>
          <w:tcPr>
            <w:tcW w:w="4600" w:type="dxa"/>
          </w:tcPr>
          <w:p w:rsidR="00DD6202" w:rsidRPr="004F3EA5" w:rsidRDefault="00DD6202" w:rsidP="00113C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відомостей з державного земельного кадастру у формі довідки, що містить узагальнену інформацію про землі (території)</w:t>
            </w:r>
          </w:p>
          <w:p w:rsidR="00DD6202" w:rsidRPr="004F3EA5" w:rsidRDefault="00DD6202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DD6202" w:rsidRPr="00E53040" w:rsidRDefault="00DD6202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6202" w:rsidRPr="00A359A4" w:rsidTr="00E51278">
        <w:tc>
          <w:tcPr>
            <w:tcW w:w="696" w:type="dxa"/>
          </w:tcPr>
          <w:p w:rsidR="00DD6202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328" w:type="dxa"/>
          </w:tcPr>
          <w:p w:rsidR="00DD6202" w:rsidRDefault="00DD620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00062</w:t>
            </w:r>
          </w:p>
        </w:tc>
        <w:tc>
          <w:tcPr>
            <w:tcW w:w="1121" w:type="dxa"/>
          </w:tcPr>
          <w:p w:rsidR="00DD6202" w:rsidRDefault="00DD620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05-05</w:t>
            </w:r>
          </w:p>
        </w:tc>
        <w:tc>
          <w:tcPr>
            <w:tcW w:w="4600" w:type="dxa"/>
          </w:tcPr>
          <w:p w:rsidR="00DD6202" w:rsidRPr="004F3EA5" w:rsidRDefault="00DD6202" w:rsidP="00113C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відомостей з державного земельного кадастру у формі викопіювання з картографічної основи державного земельного кадастру,  кадастрової карти(плану)</w:t>
            </w:r>
          </w:p>
        </w:tc>
        <w:tc>
          <w:tcPr>
            <w:tcW w:w="2110" w:type="dxa"/>
            <w:vMerge/>
          </w:tcPr>
          <w:p w:rsidR="00DD6202" w:rsidRPr="00E53040" w:rsidRDefault="00DD6202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6202" w:rsidRPr="00A359A4" w:rsidTr="00E51278">
        <w:tc>
          <w:tcPr>
            <w:tcW w:w="696" w:type="dxa"/>
          </w:tcPr>
          <w:p w:rsidR="00DD6202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328" w:type="dxa"/>
          </w:tcPr>
          <w:p w:rsidR="00DD6202" w:rsidRDefault="00DD620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00063</w:t>
            </w:r>
          </w:p>
        </w:tc>
        <w:tc>
          <w:tcPr>
            <w:tcW w:w="1121" w:type="dxa"/>
          </w:tcPr>
          <w:p w:rsidR="00DD6202" w:rsidRDefault="00DD620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05-06</w:t>
            </w:r>
          </w:p>
        </w:tc>
        <w:tc>
          <w:tcPr>
            <w:tcW w:w="4600" w:type="dxa"/>
          </w:tcPr>
          <w:p w:rsidR="00DD6202" w:rsidRPr="004F3EA5" w:rsidRDefault="00DD6202" w:rsidP="00113C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відомостей з Державного земельного кадастру у формі копій документів, що створюються під час ведення Державного земельного кадастру</w:t>
            </w:r>
          </w:p>
          <w:p w:rsidR="00DD6202" w:rsidRPr="004F3EA5" w:rsidRDefault="00DD6202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DD6202" w:rsidRPr="00E53040" w:rsidRDefault="00DD6202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26596" w:rsidRPr="00A359A4" w:rsidTr="00E51278">
        <w:tc>
          <w:tcPr>
            <w:tcW w:w="696" w:type="dxa"/>
          </w:tcPr>
          <w:p w:rsidR="00526596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328" w:type="dxa"/>
          </w:tcPr>
          <w:p w:rsidR="00526596" w:rsidRDefault="0052659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00064</w:t>
            </w:r>
          </w:p>
        </w:tc>
        <w:tc>
          <w:tcPr>
            <w:tcW w:w="1121" w:type="dxa"/>
          </w:tcPr>
          <w:p w:rsidR="00526596" w:rsidRDefault="0052659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05-07</w:t>
            </w:r>
          </w:p>
        </w:tc>
        <w:tc>
          <w:tcPr>
            <w:tcW w:w="4600" w:type="dxa"/>
          </w:tcPr>
          <w:p w:rsidR="00526596" w:rsidRPr="004F3EA5" w:rsidRDefault="00526596" w:rsidP="00113C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 довідки  про розмір земельної частки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(паю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10" w:type="dxa"/>
            <w:vMerge w:val="restart"/>
          </w:tcPr>
          <w:p w:rsidR="00526596" w:rsidRPr="00E53040" w:rsidRDefault="00526596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40">
              <w:rPr>
                <w:rFonts w:ascii="Times New Roman" w:hAnsi="Times New Roman" w:cs="Times New Roman"/>
                <w:sz w:val="20"/>
                <w:szCs w:val="20"/>
              </w:rPr>
              <w:t>Земельний Кодекс України</w:t>
            </w:r>
          </w:p>
        </w:tc>
      </w:tr>
      <w:tr w:rsidR="00526596" w:rsidRPr="00A359A4" w:rsidTr="00E51278">
        <w:tc>
          <w:tcPr>
            <w:tcW w:w="696" w:type="dxa"/>
          </w:tcPr>
          <w:p w:rsidR="00526596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1328" w:type="dxa"/>
          </w:tcPr>
          <w:p w:rsidR="00526596" w:rsidRDefault="0052659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00065</w:t>
            </w:r>
          </w:p>
        </w:tc>
        <w:tc>
          <w:tcPr>
            <w:tcW w:w="1121" w:type="dxa"/>
          </w:tcPr>
          <w:p w:rsidR="00526596" w:rsidRDefault="0052659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05-08</w:t>
            </w:r>
          </w:p>
        </w:tc>
        <w:tc>
          <w:tcPr>
            <w:tcW w:w="4600" w:type="dxa"/>
          </w:tcPr>
          <w:p w:rsidR="00526596" w:rsidRPr="004F3EA5" w:rsidRDefault="00526596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</w:t>
            </w:r>
          </w:p>
        </w:tc>
        <w:tc>
          <w:tcPr>
            <w:tcW w:w="2110" w:type="dxa"/>
            <w:vMerge/>
          </w:tcPr>
          <w:p w:rsidR="00526596" w:rsidRPr="00E53040" w:rsidRDefault="00526596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60A1" w:rsidRPr="00A359A4" w:rsidTr="00E51278">
        <w:tc>
          <w:tcPr>
            <w:tcW w:w="696" w:type="dxa"/>
          </w:tcPr>
          <w:p w:rsidR="000960A1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328" w:type="dxa"/>
          </w:tcPr>
          <w:p w:rsidR="000960A1" w:rsidRDefault="000960A1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00066</w:t>
            </w:r>
          </w:p>
        </w:tc>
        <w:tc>
          <w:tcPr>
            <w:tcW w:w="1121" w:type="dxa"/>
          </w:tcPr>
          <w:p w:rsidR="000960A1" w:rsidRDefault="000960A1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05-09</w:t>
            </w:r>
          </w:p>
        </w:tc>
        <w:tc>
          <w:tcPr>
            <w:tcW w:w="4600" w:type="dxa"/>
          </w:tcPr>
          <w:p w:rsidR="000960A1" w:rsidRPr="004F3EA5" w:rsidRDefault="000960A1" w:rsidP="00113C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 відомостей з документації із землеустрою,що включена до державного фонду документації із землеустрою</w:t>
            </w:r>
          </w:p>
          <w:p w:rsidR="000960A1" w:rsidRPr="004F3EA5" w:rsidRDefault="000960A1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0" w:type="dxa"/>
          </w:tcPr>
          <w:p w:rsidR="000960A1" w:rsidRPr="00E53040" w:rsidRDefault="00526596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40">
              <w:rPr>
                <w:rFonts w:ascii="Times New Roman" w:hAnsi="Times New Roman" w:cs="Times New Roman"/>
                <w:sz w:val="20"/>
                <w:szCs w:val="20"/>
              </w:rPr>
              <w:t>Закон України «Про землеустрій»</w:t>
            </w:r>
          </w:p>
        </w:tc>
      </w:tr>
      <w:tr w:rsidR="000960A1" w:rsidRPr="00A359A4" w:rsidTr="00E51278">
        <w:tc>
          <w:tcPr>
            <w:tcW w:w="696" w:type="dxa"/>
          </w:tcPr>
          <w:p w:rsidR="000960A1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328" w:type="dxa"/>
          </w:tcPr>
          <w:p w:rsidR="000960A1" w:rsidRDefault="000960A1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00068</w:t>
            </w:r>
          </w:p>
        </w:tc>
        <w:tc>
          <w:tcPr>
            <w:tcW w:w="1121" w:type="dxa"/>
          </w:tcPr>
          <w:p w:rsidR="000960A1" w:rsidRDefault="000960A1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05-10</w:t>
            </w:r>
          </w:p>
        </w:tc>
        <w:tc>
          <w:tcPr>
            <w:tcW w:w="4600" w:type="dxa"/>
          </w:tcPr>
          <w:p w:rsidR="000960A1" w:rsidRPr="004F3EA5" w:rsidRDefault="000960A1" w:rsidP="00113C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 витягу з технічної документації про нормативно грошову оцінку земельної ділянки</w:t>
            </w:r>
          </w:p>
          <w:p w:rsidR="000960A1" w:rsidRPr="004F3EA5" w:rsidRDefault="000960A1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0" w:type="dxa"/>
          </w:tcPr>
          <w:p w:rsidR="000960A1" w:rsidRPr="00E53040" w:rsidRDefault="00526596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40">
              <w:rPr>
                <w:rFonts w:ascii="Times New Roman" w:hAnsi="Times New Roman" w:cs="Times New Roman"/>
                <w:sz w:val="20"/>
                <w:szCs w:val="20"/>
              </w:rPr>
              <w:t>Закон України «Про оцінку земель»</w:t>
            </w:r>
          </w:p>
        </w:tc>
      </w:tr>
      <w:tr w:rsidR="00E53040" w:rsidRPr="00A359A4" w:rsidTr="00E51278">
        <w:tc>
          <w:tcPr>
            <w:tcW w:w="696" w:type="dxa"/>
          </w:tcPr>
          <w:p w:rsidR="00E53040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328" w:type="dxa"/>
          </w:tcPr>
          <w:p w:rsidR="00E53040" w:rsidRDefault="00E5304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00069</w:t>
            </w:r>
          </w:p>
        </w:tc>
        <w:tc>
          <w:tcPr>
            <w:tcW w:w="1121" w:type="dxa"/>
          </w:tcPr>
          <w:p w:rsidR="00E53040" w:rsidRDefault="00E5304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05-11</w:t>
            </w:r>
          </w:p>
        </w:tc>
        <w:tc>
          <w:tcPr>
            <w:tcW w:w="4600" w:type="dxa"/>
          </w:tcPr>
          <w:p w:rsidR="00E53040" w:rsidRPr="004F3EA5" w:rsidRDefault="00E53040" w:rsidP="00113CA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Державна реєстрація земельної ділянки з видачею витягу з Державного земельного кадастру</w:t>
            </w:r>
          </w:p>
          <w:p w:rsidR="00E53040" w:rsidRPr="004F3EA5" w:rsidRDefault="00E53040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0" w:type="dxa"/>
            <w:vMerge w:val="restart"/>
          </w:tcPr>
          <w:p w:rsidR="00E53040" w:rsidRPr="00E53040" w:rsidRDefault="00E53040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40">
              <w:rPr>
                <w:rFonts w:ascii="Times New Roman" w:hAnsi="Times New Roman" w:cs="Times New Roman"/>
                <w:sz w:val="20"/>
                <w:szCs w:val="20"/>
              </w:rPr>
              <w:t>Закон України «Про Державний земельний кадастр»</w:t>
            </w:r>
          </w:p>
        </w:tc>
      </w:tr>
      <w:tr w:rsidR="00E53040" w:rsidRPr="00A359A4" w:rsidTr="00E51278">
        <w:tc>
          <w:tcPr>
            <w:tcW w:w="696" w:type="dxa"/>
          </w:tcPr>
          <w:p w:rsidR="00E53040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28" w:type="dxa"/>
          </w:tcPr>
          <w:p w:rsidR="00E53040" w:rsidRDefault="00E5304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00070</w:t>
            </w:r>
          </w:p>
        </w:tc>
        <w:tc>
          <w:tcPr>
            <w:tcW w:w="1121" w:type="dxa"/>
          </w:tcPr>
          <w:p w:rsidR="00E53040" w:rsidRDefault="00E5304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05-12</w:t>
            </w:r>
          </w:p>
        </w:tc>
        <w:tc>
          <w:tcPr>
            <w:tcW w:w="4600" w:type="dxa"/>
          </w:tcPr>
          <w:p w:rsidR="00E53040" w:rsidRPr="004F3EA5" w:rsidRDefault="00E53040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Внесення до Державного земельного кадастру відомостей про земельну ділянку з видачею витягу </w:t>
            </w:r>
          </w:p>
        </w:tc>
        <w:tc>
          <w:tcPr>
            <w:tcW w:w="2110" w:type="dxa"/>
            <w:vMerge/>
          </w:tcPr>
          <w:p w:rsidR="00E53040" w:rsidRPr="00E53040" w:rsidRDefault="00E53040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040" w:rsidRPr="00A359A4" w:rsidTr="00E51278">
        <w:tc>
          <w:tcPr>
            <w:tcW w:w="696" w:type="dxa"/>
          </w:tcPr>
          <w:p w:rsidR="00E53040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328" w:type="dxa"/>
          </w:tcPr>
          <w:p w:rsidR="00E53040" w:rsidRDefault="00E5304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00071</w:t>
            </w:r>
          </w:p>
        </w:tc>
        <w:tc>
          <w:tcPr>
            <w:tcW w:w="1121" w:type="dxa"/>
          </w:tcPr>
          <w:p w:rsidR="00E53040" w:rsidRDefault="00E5304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05-13</w:t>
            </w:r>
          </w:p>
        </w:tc>
        <w:tc>
          <w:tcPr>
            <w:tcW w:w="4600" w:type="dxa"/>
          </w:tcPr>
          <w:p w:rsidR="00E53040" w:rsidRPr="004F3EA5" w:rsidRDefault="00E53040" w:rsidP="004F3EA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 до Державного земельного кадастру змін до відомостей про земельну ділянку з видачею витягу</w:t>
            </w:r>
          </w:p>
        </w:tc>
        <w:tc>
          <w:tcPr>
            <w:tcW w:w="2110" w:type="dxa"/>
            <w:vMerge/>
          </w:tcPr>
          <w:p w:rsidR="00E53040" w:rsidRPr="00E53040" w:rsidRDefault="00E53040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040" w:rsidRPr="00A359A4" w:rsidTr="00E51278">
        <w:tc>
          <w:tcPr>
            <w:tcW w:w="696" w:type="dxa"/>
          </w:tcPr>
          <w:p w:rsidR="00E53040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328" w:type="dxa"/>
          </w:tcPr>
          <w:p w:rsidR="00E53040" w:rsidRDefault="00E5304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00072</w:t>
            </w:r>
          </w:p>
        </w:tc>
        <w:tc>
          <w:tcPr>
            <w:tcW w:w="1121" w:type="dxa"/>
          </w:tcPr>
          <w:p w:rsidR="00E53040" w:rsidRDefault="00E5304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05-14</w:t>
            </w:r>
          </w:p>
        </w:tc>
        <w:tc>
          <w:tcPr>
            <w:tcW w:w="4600" w:type="dxa"/>
          </w:tcPr>
          <w:p w:rsidR="00E53040" w:rsidRPr="004F3EA5" w:rsidRDefault="00E53040" w:rsidP="004F3EA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 до державного земельного кадастру відомостей про межі частини земельної ділянки,на яку поширюються права суборенди,сервітут з видачею витягу</w:t>
            </w:r>
          </w:p>
        </w:tc>
        <w:tc>
          <w:tcPr>
            <w:tcW w:w="2110" w:type="dxa"/>
            <w:vMerge/>
          </w:tcPr>
          <w:p w:rsidR="00E53040" w:rsidRPr="00E53040" w:rsidRDefault="00E53040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040" w:rsidRPr="00A359A4" w:rsidTr="00E51278">
        <w:tc>
          <w:tcPr>
            <w:tcW w:w="696" w:type="dxa"/>
          </w:tcPr>
          <w:p w:rsidR="00E53040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328" w:type="dxa"/>
          </w:tcPr>
          <w:p w:rsidR="00E53040" w:rsidRDefault="00E5304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00074</w:t>
            </w:r>
          </w:p>
        </w:tc>
        <w:tc>
          <w:tcPr>
            <w:tcW w:w="1121" w:type="dxa"/>
          </w:tcPr>
          <w:p w:rsidR="00E53040" w:rsidRDefault="00E5304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05-15</w:t>
            </w:r>
          </w:p>
        </w:tc>
        <w:tc>
          <w:tcPr>
            <w:tcW w:w="4600" w:type="dxa"/>
          </w:tcPr>
          <w:p w:rsidR="00E53040" w:rsidRPr="004F3EA5" w:rsidRDefault="00E53040" w:rsidP="004F3EA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Внесення до державного земельного кадастру відомостей (змін до них) про землі в межах територій адміністративно </w:t>
            </w:r>
            <w:proofErr w:type="spellStart"/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-територіальних</w:t>
            </w:r>
            <w:proofErr w:type="spellEnd"/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одиниць з видачею витягу</w:t>
            </w:r>
          </w:p>
        </w:tc>
        <w:tc>
          <w:tcPr>
            <w:tcW w:w="2110" w:type="dxa"/>
            <w:vMerge/>
          </w:tcPr>
          <w:p w:rsidR="00E53040" w:rsidRPr="00E53040" w:rsidRDefault="00E53040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040" w:rsidRPr="00A359A4" w:rsidTr="00E51278">
        <w:tc>
          <w:tcPr>
            <w:tcW w:w="696" w:type="dxa"/>
          </w:tcPr>
          <w:p w:rsidR="00E53040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328" w:type="dxa"/>
          </w:tcPr>
          <w:p w:rsidR="00E53040" w:rsidRDefault="00E5304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00075</w:t>
            </w:r>
          </w:p>
        </w:tc>
        <w:tc>
          <w:tcPr>
            <w:tcW w:w="1121" w:type="dxa"/>
          </w:tcPr>
          <w:p w:rsidR="00E53040" w:rsidRDefault="00E5304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05-16</w:t>
            </w:r>
          </w:p>
        </w:tc>
        <w:tc>
          <w:tcPr>
            <w:tcW w:w="4600" w:type="dxa"/>
          </w:tcPr>
          <w:p w:rsidR="00E53040" w:rsidRPr="004F3EA5" w:rsidRDefault="00E53040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Внесення до державного земельного кадастру  змін до відомостей  про землі в межах територій адміністративно </w:t>
            </w:r>
            <w:proofErr w:type="spellStart"/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-територіальних</w:t>
            </w:r>
            <w:proofErr w:type="spellEnd"/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одиниць з видачею витягу</w:t>
            </w:r>
          </w:p>
        </w:tc>
        <w:tc>
          <w:tcPr>
            <w:tcW w:w="2110" w:type="dxa"/>
            <w:vMerge/>
          </w:tcPr>
          <w:p w:rsidR="00E53040" w:rsidRPr="00E53040" w:rsidRDefault="00E53040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040" w:rsidRPr="00A359A4" w:rsidTr="00E51278">
        <w:tc>
          <w:tcPr>
            <w:tcW w:w="696" w:type="dxa"/>
          </w:tcPr>
          <w:p w:rsidR="00E53040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328" w:type="dxa"/>
          </w:tcPr>
          <w:p w:rsidR="00E53040" w:rsidRDefault="00E5304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00078</w:t>
            </w:r>
          </w:p>
        </w:tc>
        <w:tc>
          <w:tcPr>
            <w:tcW w:w="1121" w:type="dxa"/>
          </w:tcPr>
          <w:p w:rsidR="00E53040" w:rsidRDefault="00E5304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05-17</w:t>
            </w:r>
          </w:p>
        </w:tc>
        <w:tc>
          <w:tcPr>
            <w:tcW w:w="4600" w:type="dxa"/>
          </w:tcPr>
          <w:p w:rsidR="00E53040" w:rsidRPr="004F3EA5" w:rsidRDefault="00E53040" w:rsidP="004F3EA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Державна реєстрація обмежень у використанні  земель з видачею витягу</w:t>
            </w:r>
          </w:p>
        </w:tc>
        <w:tc>
          <w:tcPr>
            <w:tcW w:w="2110" w:type="dxa"/>
            <w:vMerge/>
          </w:tcPr>
          <w:p w:rsidR="00E53040" w:rsidRPr="00E53040" w:rsidRDefault="00E53040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040" w:rsidRPr="00A359A4" w:rsidTr="00E51278">
        <w:tc>
          <w:tcPr>
            <w:tcW w:w="696" w:type="dxa"/>
          </w:tcPr>
          <w:p w:rsidR="00E53040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328" w:type="dxa"/>
          </w:tcPr>
          <w:p w:rsidR="00E53040" w:rsidRDefault="00E5304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00079</w:t>
            </w:r>
          </w:p>
        </w:tc>
        <w:tc>
          <w:tcPr>
            <w:tcW w:w="1121" w:type="dxa"/>
          </w:tcPr>
          <w:p w:rsidR="00E53040" w:rsidRDefault="00E5304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05-18</w:t>
            </w:r>
          </w:p>
        </w:tc>
        <w:tc>
          <w:tcPr>
            <w:tcW w:w="4600" w:type="dxa"/>
          </w:tcPr>
          <w:p w:rsidR="00E53040" w:rsidRPr="004F3EA5" w:rsidRDefault="00E53040" w:rsidP="004F3EA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 змін до державного земельного кадастру відомостей про обмеження у використанні земель,встановлені законами та прийнятими відповідно до них  нормативно-правовими актами  з видачею витягу</w:t>
            </w:r>
          </w:p>
          <w:p w:rsidR="00E53040" w:rsidRPr="004F3EA5" w:rsidRDefault="00E53040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E53040" w:rsidRPr="00E53040" w:rsidRDefault="00E53040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3040" w:rsidRPr="00A359A4" w:rsidTr="00E51278">
        <w:tc>
          <w:tcPr>
            <w:tcW w:w="696" w:type="dxa"/>
          </w:tcPr>
          <w:p w:rsidR="00E53040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328" w:type="dxa"/>
          </w:tcPr>
          <w:p w:rsidR="00E53040" w:rsidRDefault="00E5304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00080</w:t>
            </w:r>
          </w:p>
        </w:tc>
        <w:tc>
          <w:tcPr>
            <w:tcW w:w="1121" w:type="dxa"/>
          </w:tcPr>
          <w:p w:rsidR="00E53040" w:rsidRDefault="00E53040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05-19</w:t>
            </w:r>
          </w:p>
        </w:tc>
        <w:tc>
          <w:tcPr>
            <w:tcW w:w="4600" w:type="dxa"/>
          </w:tcPr>
          <w:p w:rsidR="00E53040" w:rsidRPr="004F3EA5" w:rsidRDefault="00E53040" w:rsidP="004F3EA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Виправлення технічної помилки у відомостях з Державного земельного кадастру,допущеної органом,що здійснює його ведення,з видачею витягу</w:t>
            </w:r>
          </w:p>
          <w:p w:rsidR="00E53040" w:rsidRPr="004F3EA5" w:rsidRDefault="00E53040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0" w:type="dxa"/>
            <w:vMerge/>
          </w:tcPr>
          <w:p w:rsidR="00E53040" w:rsidRPr="00E53040" w:rsidRDefault="00E53040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60A1" w:rsidRPr="00A359A4" w:rsidTr="00E51278">
        <w:tc>
          <w:tcPr>
            <w:tcW w:w="696" w:type="dxa"/>
          </w:tcPr>
          <w:p w:rsidR="000960A1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328" w:type="dxa"/>
          </w:tcPr>
          <w:p w:rsidR="000960A1" w:rsidRDefault="000960A1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00085</w:t>
            </w:r>
          </w:p>
        </w:tc>
        <w:tc>
          <w:tcPr>
            <w:tcW w:w="1121" w:type="dxa"/>
          </w:tcPr>
          <w:p w:rsidR="000960A1" w:rsidRDefault="000960A1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05-20</w:t>
            </w:r>
          </w:p>
        </w:tc>
        <w:tc>
          <w:tcPr>
            <w:tcW w:w="4600" w:type="dxa"/>
          </w:tcPr>
          <w:p w:rsidR="000960A1" w:rsidRPr="004F3EA5" w:rsidRDefault="000960A1" w:rsidP="004F3EA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3EA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 висновку про погодження документації із землеустрою</w:t>
            </w:r>
          </w:p>
          <w:p w:rsidR="000960A1" w:rsidRPr="004F3EA5" w:rsidRDefault="000960A1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0" w:type="dxa"/>
          </w:tcPr>
          <w:p w:rsidR="000960A1" w:rsidRPr="00E53040" w:rsidRDefault="00E53040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040">
              <w:rPr>
                <w:rFonts w:ascii="Times New Roman" w:hAnsi="Times New Roman" w:cs="Times New Roman"/>
                <w:sz w:val="20"/>
                <w:szCs w:val="20"/>
              </w:rPr>
              <w:t>Земельний кодекс України</w:t>
            </w:r>
          </w:p>
        </w:tc>
      </w:tr>
      <w:tr w:rsidR="000960A1" w:rsidRPr="00A359A4" w:rsidTr="00257299">
        <w:tc>
          <w:tcPr>
            <w:tcW w:w="9855" w:type="dxa"/>
            <w:gridSpan w:val="5"/>
          </w:tcPr>
          <w:p w:rsidR="000960A1" w:rsidRPr="006B2C1F" w:rsidRDefault="000960A1" w:rsidP="00A359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C1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06 ЗЕМЕЛЬНІ ПОСЛУГИ</w:t>
            </w:r>
          </w:p>
        </w:tc>
      </w:tr>
      <w:tr w:rsidR="00CB71C5" w:rsidRPr="00A359A4" w:rsidTr="00E51278">
        <w:tc>
          <w:tcPr>
            <w:tcW w:w="696" w:type="dxa"/>
          </w:tcPr>
          <w:p w:rsidR="00CB71C5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328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00175</w:t>
            </w:r>
          </w:p>
        </w:tc>
        <w:tc>
          <w:tcPr>
            <w:tcW w:w="1121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06-01</w:t>
            </w:r>
          </w:p>
        </w:tc>
        <w:tc>
          <w:tcPr>
            <w:tcW w:w="4600" w:type="dxa"/>
          </w:tcPr>
          <w:p w:rsidR="00CB71C5" w:rsidRPr="006B2C1F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ішення про припинення права власності на земельну ділянку, у разі добровільної відмови </w:t>
            </w:r>
          </w:p>
        </w:tc>
        <w:tc>
          <w:tcPr>
            <w:tcW w:w="2110" w:type="dxa"/>
          </w:tcPr>
          <w:p w:rsidR="00CB71C5" w:rsidRPr="0029667D" w:rsidRDefault="00CB71C5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67D">
              <w:rPr>
                <w:rFonts w:ascii="Times New Roman" w:hAnsi="Times New Roman" w:cs="Times New Roman"/>
                <w:sz w:val="20"/>
                <w:szCs w:val="20"/>
              </w:rPr>
              <w:t>Земельний кодекс України, Закон України «Про землеустрій», Закон України «Про Державний земельний кадастр»</w:t>
            </w:r>
          </w:p>
        </w:tc>
      </w:tr>
      <w:tr w:rsidR="00CB71C5" w:rsidRPr="00A359A4" w:rsidTr="00E51278">
        <w:tc>
          <w:tcPr>
            <w:tcW w:w="696" w:type="dxa"/>
          </w:tcPr>
          <w:p w:rsidR="00CB71C5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328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00176</w:t>
            </w:r>
          </w:p>
        </w:tc>
        <w:tc>
          <w:tcPr>
            <w:tcW w:w="1121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06-02</w:t>
            </w:r>
          </w:p>
        </w:tc>
        <w:tc>
          <w:tcPr>
            <w:tcW w:w="4600" w:type="dxa"/>
          </w:tcPr>
          <w:p w:rsidR="00CB71C5" w:rsidRPr="006B2C1F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Дозвіл </w:t>
            </w: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розроблення проекту землеустрою щодо відведення земельної ділянки </w:t>
            </w:r>
          </w:p>
        </w:tc>
        <w:tc>
          <w:tcPr>
            <w:tcW w:w="2110" w:type="dxa"/>
          </w:tcPr>
          <w:p w:rsidR="00CB71C5" w:rsidRPr="0029667D" w:rsidRDefault="00CB71C5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67D">
              <w:rPr>
                <w:rFonts w:ascii="Times New Roman" w:hAnsi="Times New Roman" w:cs="Times New Roman"/>
                <w:sz w:val="20"/>
                <w:szCs w:val="20"/>
              </w:rPr>
              <w:t>Земельний кодекс України</w:t>
            </w:r>
          </w:p>
          <w:p w:rsidR="00CB71C5" w:rsidRPr="0029667D" w:rsidRDefault="00CB71C5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1C5" w:rsidRPr="00A359A4" w:rsidTr="00E51278">
        <w:tc>
          <w:tcPr>
            <w:tcW w:w="696" w:type="dxa"/>
          </w:tcPr>
          <w:p w:rsidR="00CB71C5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328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00178</w:t>
            </w:r>
          </w:p>
        </w:tc>
        <w:tc>
          <w:tcPr>
            <w:tcW w:w="1121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06-03</w:t>
            </w:r>
          </w:p>
        </w:tc>
        <w:tc>
          <w:tcPr>
            <w:tcW w:w="4600" w:type="dxa"/>
          </w:tcPr>
          <w:p w:rsidR="00CB71C5" w:rsidRPr="00725C19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Згода на поділ та об’єднання земельних ділянок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комунальної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власності</w:t>
            </w:r>
            <w:proofErr w:type="spellEnd"/>
          </w:p>
        </w:tc>
        <w:tc>
          <w:tcPr>
            <w:tcW w:w="2110" w:type="dxa"/>
          </w:tcPr>
          <w:p w:rsidR="00CB71C5" w:rsidRPr="0029667D" w:rsidRDefault="00CB71C5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1C5" w:rsidRPr="00A359A4" w:rsidTr="00E51278">
        <w:tc>
          <w:tcPr>
            <w:tcW w:w="696" w:type="dxa"/>
          </w:tcPr>
          <w:p w:rsidR="00CB71C5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328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00179</w:t>
            </w:r>
          </w:p>
        </w:tc>
        <w:tc>
          <w:tcPr>
            <w:tcW w:w="1121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06-04</w:t>
            </w:r>
          </w:p>
        </w:tc>
        <w:tc>
          <w:tcPr>
            <w:tcW w:w="4600" w:type="dxa"/>
          </w:tcPr>
          <w:p w:rsidR="00CB71C5" w:rsidRPr="006B2C1F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Затвердження технічної документації з нормативної грошової оцінки земельної ділянки </w:t>
            </w:r>
          </w:p>
        </w:tc>
        <w:tc>
          <w:tcPr>
            <w:tcW w:w="2110" w:type="dxa"/>
          </w:tcPr>
          <w:p w:rsidR="00CB71C5" w:rsidRPr="0029667D" w:rsidRDefault="00CB71C5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67D">
              <w:rPr>
                <w:rFonts w:ascii="Times New Roman" w:hAnsi="Times New Roman" w:cs="Times New Roman"/>
                <w:sz w:val="20"/>
                <w:szCs w:val="20"/>
              </w:rPr>
              <w:t>Закон України «Про оцінку земель»</w:t>
            </w:r>
          </w:p>
          <w:p w:rsidR="00CB71C5" w:rsidRPr="0029667D" w:rsidRDefault="00CB71C5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1C5" w:rsidRPr="00A359A4" w:rsidTr="00E51278">
        <w:tc>
          <w:tcPr>
            <w:tcW w:w="696" w:type="dxa"/>
          </w:tcPr>
          <w:p w:rsidR="00CB71C5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328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00180</w:t>
            </w:r>
          </w:p>
        </w:tc>
        <w:tc>
          <w:tcPr>
            <w:tcW w:w="1121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06-05</w:t>
            </w:r>
          </w:p>
        </w:tc>
        <w:tc>
          <w:tcPr>
            <w:tcW w:w="4600" w:type="dxa"/>
          </w:tcPr>
          <w:p w:rsidR="00CB71C5" w:rsidRPr="006B2C1F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Технічна документація</w:t>
            </w: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бонітування ґрунтів</w:t>
            </w:r>
          </w:p>
        </w:tc>
        <w:tc>
          <w:tcPr>
            <w:tcW w:w="2110" w:type="dxa"/>
          </w:tcPr>
          <w:p w:rsidR="00CB71C5" w:rsidRPr="0029667D" w:rsidRDefault="00CB71C5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1C5" w:rsidRPr="00A359A4" w:rsidTr="00E51278">
        <w:tc>
          <w:tcPr>
            <w:tcW w:w="696" w:type="dxa"/>
          </w:tcPr>
          <w:p w:rsidR="00CB71C5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328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00181</w:t>
            </w:r>
          </w:p>
        </w:tc>
        <w:tc>
          <w:tcPr>
            <w:tcW w:w="1121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06-06</w:t>
            </w:r>
          </w:p>
        </w:tc>
        <w:tc>
          <w:tcPr>
            <w:tcW w:w="4600" w:type="dxa"/>
          </w:tcPr>
          <w:p w:rsidR="00CB71C5" w:rsidRPr="006B2C1F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Затвердження технічної документації з економічної оцінки земель</w:t>
            </w:r>
          </w:p>
        </w:tc>
        <w:tc>
          <w:tcPr>
            <w:tcW w:w="2110" w:type="dxa"/>
          </w:tcPr>
          <w:p w:rsidR="00CB71C5" w:rsidRPr="0029667D" w:rsidRDefault="00CB71C5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1C5" w:rsidRPr="00A359A4" w:rsidTr="00E51278">
        <w:tc>
          <w:tcPr>
            <w:tcW w:w="696" w:type="dxa"/>
          </w:tcPr>
          <w:p w:rsidR="00CB71C5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328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00182</w:t>
            </w:r>
          </w:p>
        </w:tc>
        <w:tc>
          <w:tcPr>
            <w:tcW w:w="1121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06-07</w:t>
            </w:r>
          </w:p>
        </w:tc>
        <w:tc>
          <w:tcPr>
            <w:tcW w:w="4600" w:type="dxa"/>
          </w:tcPr>
          <w:p w:rsidR="00CB71C5" w:rsidRPr="006B2C1F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Затвердження проекту землеустрою щодо відведення земельної ділянки</w:t>
            </w:r>
          </w:p>
        </w:tc>
        <w:tc>
          <w:tcPr>
            <w:tcW w:w="2110" w:type="dxa"/>
          </w:tcPr>
          <w:p w:rsidR="00CB71C5" w:rsidRPr="0029667D" w:rsidRDefault="00CB71C5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67D">
              <w:rPr>
                <w:rFonts w:ascii="Times New Roman" w:hAnsi="Times New Roman" w:cs="Times New Roman"/>
                <w:sz w:val="20"/>
                <w:szCs w:val="20"/>
              </w:rPr>
              <w:t>Земельний кодекс України, Закон України «Про землеустрій», Закон України «Про Державний земельний кадастр»</w:t>
            </w:r>
          </w:p>
        </w:tc>
      </w:tr>
      <w:tr w:rsidR="00CB71C5" w:rsidRPr="00A359A4" w:rsidTr="00E51278">
        <w:tc>
          <w:tcPr>
            <w:tcW w:w="696" w:type="dxa"/>
          </w:tcPr>
          <w:p w:rsidR="00CB71C5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328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00189</w:t>
            </w:r>
          </w:p>
        </w:tc>
        <w:tc>
          <w:tcPr>
            <w:tcW w:w="1121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06-08</w:t>
            </w:r>
          </w:p>
        </w:tc>
        <w:tc>
          <w:tcPr>
            <w:tcW w:w="4600" w:type="dxa"/>
          </w:tcPr>
          <w:p w:rsidR="00CB71C5" w:rsidRPr="006B2C1F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Поновлення</w:t>
            </w: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договору оренди землі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10" w:type="dxa"/>
          </w:tcPr>
          <w:p w:rsidR="00CB71C5" w:rsidRPr="0029667D" w:rsidRDefault="00CB71C5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67D">
              <w:rPr>
                <w:rFonts w:ascii="Times New Roman" w:hAnsi="Times New Roman" w:cs="Times New Roman"/>
                <w:sz w:val="20"/>
                <w:szCs w:val="20"/>
              </w:rPr>
              <w:t>Закон України «Про оцінку земель</w:t>
            </w:r>
          </w:p>
        </w:tc>
      </w:tr>
      <w:tr w:rsidR="00CB71C5" w:rsidRPr="00A359A4" w:rsidTr="00E51278">
        <w:tc>
          <w:tcPr>
            <w:tcW w:w="696" w:type="dxa"/>
          </w:tcPr>
          <w:p w:rsidR="00CB71C5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328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00192</w:t>
            </w:r>
          </w:p>
        </w:tc>
        <w:tc>
          <w:tcPr>
            <w:tcW w:w="1121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06-09</w:t>
            </w:r>
          </w:p>
        </w:tc>
        <w:tc>
          <w:tcPr>
            <w:tcW w:w="4600" w:type="dxa"/>
          </w:tcPr>
          <w:p w:rsidR="00CB71C5" w:rsidRPr="006B2C1F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Припинення права оренди земельної ділянки </w:t>
            </w:r>
          </w:p>
        </w:tc>
        <w:tc>
          <w:tcPr>
            <w:tcW w:w="2110" w:type="dxa"/>
          </w:tcPr>
          <w:p w:rsidR="00CB71C5" w:rsidRPr="0029667D" w:rsidRDefault="00CB71C5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1C5" w:rsidRPr="00A359A4" w:rsidTr="00E51278">
        <w:tc>
          <w:tcPr>
            <w:tcW w:w="696" w:type="dxa"/>
          </w:tcPr>
          <w:p w:rsidR="00CB71C5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328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00198</w:t>
            </w:r>
          </w:p>
        </w:tc>
        <w:tc>
          <w:tcPr>
            <w:tcW w:w="1121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06-10</w:t>
            </w:r>
          </w:p>
        </w:tc>
        <w:tc>
          <w:tcPr>
            <w:tcW w:w="4600" w:type="dxa"/>
          </w:tcPr>
          <w:p w:rsidR="00CB71C5" w:rsidRPr="006B2C1F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Згода</w:t>
            </w: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передачу орендованої земельної ділянки в суборенду</w:t>
            </w:r>
          </w:p>
        </w:tc>
        <w:tc>
          <w:tcPr>
            <w:tcW w:w="2110" w:type="dxa"/>
          </w:tcPr>
          <w:p w:rsidR="00CB71C5" w:rsidRPr="0029667D" w:rsidRDefault="00CB71C5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1C5" w:rsidRPr="00A359A4" w:rsidTr="00E51278">
        <w:tc>
          <w:tcPr>
            <w:tcW w:w="696" w:type="dxa"/>
          </w:tcPr>
          <w:p w:rsidR="00CB71C5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328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00204</w:t>
            </w:r>
          </w:p>
        </w:tc>
        <w:tc>
          <w:tcPr>
            <w:tcW w:w="1121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06-11</w:t>
            </w:r>
          </w:p>
        </w:tc>
        <w:tc>
          <w:tcPr>
            <w:tcW w:w="4600" w:type="dxa"/>
          </w:tcPr>
          <w:p w:rsidR="00CB71C5" w:rsidRPr="00094415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</w:t>
            </w:r>
            <w:r w:rsidR="000944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 змін до договору оренди земельної ділянки</w:t>
            </w:r>
          </w:p>
        </w:tc>
        <w:tc>
          <w:tcPr>
            <w:tcW w:w="2110" w:type="dxa"/>
          </w:tcPr>
          <w:p w:rsidR="00CB71C5" w:rsidRPr="0029667D" w:rsidRDefault="00CB71C5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1C5" w:rsidRPr="00A359A4" w:rsidTr="00E51278">
        <w:tc>
          <w:tcPr>
            <w:tcW w:w="696" w:type="dxa"/>
          </w:tcPr>
          <w:p w:rsidR="00CB71C5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28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00199</w:t>
            </w:r>
          </w:p>
        </w:tc>
        <w:tc>
          <w:tcPr>
            <w:tcW w:w="1121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06-12</w:t>
            </w:r>
          </w:p>
        </w:tc>
        <w:tc>
          <w:tcPr>
            <w:tcW w:w="4600" w:type="dxa"/>
          </w:tcPr>
          <w:p w:rsidR="00CB71C5" w:rsidRPr="006B2C1F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іл</w:t>
            </w: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розроблення проекту землеустрою щодо відведен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ня земельної ділянки у </w:t>
            </w: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користування</w:t>
            </w:r>
          </w:p>
        </w:tc>
        <w:tc>
          <w:tcPr>
            <w:tcW w:w="2110" w:type="dxa"/>
          </w:tcPr>
          <w:p w:rsidR="00CB71C5" w:rsidRPr="0029667D" w:rsidRDefault="00CB71C5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67D">
              <w:rPr>
                <w:rFonts w:ascii="Times New Roman" w:hAnsi="Times New Roman" w:cs="Times New Roman"/>
                <w:sz w:val="20"/>
                <w:szCs w:val="20"/>
              </w:rPr>
              <w:t>Земельний кодекс України, Закон України «Про землеустрій»</w:t>
            </w:r>
          </w:p>
        </w:tc>
      </w:tr>
      <w:tr w:rsidR="00CB71C5" w:rsidRPr="00A359A4" w:rsidTr="00E51278">
        <w:tc>
          <w:tcPr>
            <w:tcW w:w="696" w:type="dxa"/>
          </w:tcPr>
          <w:p w:rsidR="00CB71C5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328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00202</w:t>
            </w:r>
          </w:p>
        </w:tc>
        <w:tc>
          <w:tcPr>
            <w:tcW w:w="1121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06-13</w:t>
            </w:r>
          </w:p>
        </w:tc>
        <w:tc>
          <w:tcPr>
            <w:tcW w:w="4600" w:type="dxa"/>
          </w:tcPr>
          <w:p w:rsidR="00CB71C5" w:rsidRPr="006B2C1F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Дозвіл</w:t>
            </w: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розроблення технічної документації із землеустрою щодо встановлення (відновлення) меж земельної ділянки </w:t>
            </w:r>
          </w:p>
        </w:tc>
        <w:tc>
          <w:tcPr>
            <w:tcW w:w="2110" w:type="dxa"/>
          </w:tcPr>
          <w:p w:rsidR="00CB71C5" w:rsidRPr="0029667D" w:rsidRDefault="00CB71C5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1C5" w:rsidRPr="00A359A4" w:rsidTr="00E51278">
        <w:tc>
          <w:tcPr>
            <w:tcW w:w="696" w:type="dxa"/>
          </w:tcPr>
          <w:p w:rsidR="00CB71C5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328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00203</w:t>
            </w:r>
          </w:p>
        </w:tc>
        <w:tc>
          <w:tcPr>
            <w:tcW w:w="1121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06-14</w:t>
            </w:r>
          </w:p>
        </w:tc>
        <w:tc>
          <w:tcPr>
            <w:tcW w:w="4600" w:type="dxa"/>
          </w:tcPr>
          <w:p w:rsidR="00CB71C5" w:rsidRPr="006B2C1F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Затвердження технічної документації із землеустрою щодо встановлення (відновлення) меж земельної ділянки та передача в оренду земельної ділянки</w:t>
            </w:r>
          </w:p>
        </w:tc>
        <w:tc>
          <w:tcPr>
            <w:tcW w:w="2110" w:type="dxa"/>
          </w:tcPr>
          <w:p w:rsidR="00CB71C5" w:rsidRPr="0029667D" w:rsidRDefault="00CB71C5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1C5" w:rsidRPr="00A359A4" w:rsidTr="00E51278">
        <w:tc>
          <w:tcPr>
            <w:tcW w:w="696" w:type="dxa"/>
          </w:tcPr>
          <w:p w:rsidR="00CB71C5" w:rsidRDefault="00D93648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328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00207</w:t>
            </w:r>
          </w:p>
        </w:tc>
        <w:tc>
          <w:tcPr>
            <w:tcW w:w="1121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06-15</w:t>
            </w:r>
          </w:p>
        </w:tc>
        <w:tc>
          <w:tcPr>
            <w:tcW w:w="4600" w:type="dxa"/>
          </w:tcPr>
          <w:p w:rsidR="00CB71C5" w:rsidRPr="006B2C1F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Дозвіл</w:t>
            </w: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розроблення проекту землеустрою щодо відведення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землі</w:t>
            </w: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послідуючого продажу</w:t>
            </w:r>
          </w:p>
        </w:tc>
        <w:tc>
          <w:tcPr>
            <w:tcW w:w="2110" w:type="dxa"/>
          </w:tcPr>
          <w:p w:rsidR="00CB71C5" w:rsidRPr="0029667D" w:rsidRDefault="00CB71C5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67D">
              <w:rPr>
                <w:rFonts w:ascii="Times New Roman" w:hAnsi="Times New Roman" w:cs="Times New Roman"/>
                <w:sz w:val="20"/>
                <w:szCs w:val="20"/>
              </w:rPr>
              <w:t>Земельний кодекс України</w:t>
            </w:r>
          </w:p>
        </w:tc>
      </w:tr>
      <w:tr w:rsidR="00CB71C5" w:rsidRPr="00A359A4" w:rsidTr="00E51278">
        <w:tc>
          <w:tcPr>
            <w:tcW w:w="696" w:type="dxa"/>
          </w:tcPr>
          <w:p w:rsidR="00CB71C5" w:rsidRDefault="00C33A34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328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00212</w:t>
            </w:r>
          </w:p>
        </w:tc>
        <w:tc>
          <w:tcPr>
            <w:tcW w:w="1121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06-16</w:t>
            </w:r>
          </w:p>
        </w:tc>
        <w:tc>
          <w:tcPr>
            <w:tcW w:w="4600" w:type="dxa"/>
          </w:tcPr>
          <w:p w:rsidR="00CB71C5" w:rsidRPr="006B2C1F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Встановлення обмеженого користування земельною ділянкою (сервітуту)</w:t>
            </w:r>
          </w:p>
        </w:tc>
        <w:tc>
          <w:tcPr>
            <w:tcW w:w="2110" w:type="dxa"/>
          </w:tcPr>
          <w:p w:rsidR="00CB71C5" w:rsidRPr="0029667D" w:rsidRDefault="00CB71C5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67D">
              <w:rPr>
                <w:rFonts w:ascii="Times New Roman" w:hAnsi="Times New Roman" w:cs="Times New Roman"/>
                <w:sz w:val="20"/>
                <w:szCs w:val="20"/>
              </w:rPr>
              <w:t xml:space="preserve">Цивільний кодекс України, Земельний кодекс України </w:t>
            </w:r>
          </w:p>
        </w:tc>
      </w:tr>
      <w:tr w:rsidR="00CB71C5" w:rsidRPr="00A359A4" w:rsidTr="00E51278">
        <w:tc>
          <w:tcPr>
            <w:tcW w:w="696" w:type="dxa"/>
          </w:tcPr>
          <w:p w:rsidR="00CB71C5" w:rsidRDefault="00C33A34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328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00214</w:t>
            </w:r>
          </w:p>
        </w:tc>
        <w:tc>
          <w:tcPr>
            <w:tcW w:w="1121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06-17</w:t>
            </w:r>
          </w:p>
        </w:tc>
        <w:tc>
          <w:tcPr>
            <w:tcW w:w="4600" w:type="dxa"/>
          </w:tcPr>
          <w:p w:rsidR="00CB71C5" w:rsidRPr="006B2C1F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Затвердження технічної документації із землеустрою щодо встановлення (відновлення) меж земельної ділянки </w:t>
            </w:r>
          </w:p>
        </w:tc>
        <w:tc>
          <w:tcPr>
            <w:tcW w:w="2110" w:type="dxa"/>
          </w:tcPr>
          <w:p w:rsidR="00CB71C5" w:rsidRPr="0029667D" w:rsidRDefault="00CB71C5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67D">
              <w:rPr>
                <w:rFonts w:ascii="Times New Roman" w:hAnsi="Times New Roman" w:cs="Times New Roman"/>
                <w:sz w:val="20"/>
                <w:szCs w:val="20"/>
              </w:rPr>
              <w:t xml:space="preserve">Земельний кодекс України, Закон України «Про землеустрій», Закон України «Про </w:t>
            </w:r>
            <w:r w:rsidRPr="0029667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Державний земельний кадастр»</w:t>
            </w:r>
          </w:p>
        </w:tc>
      </w:tr>
      <w:tr w:rsidR="00CB71C5" w:rsidRPr="00A359A4" w:rsidTr="00E51278">
        <w:tc>
          <w:tcPr>
            <w:tcW w:w="696" w:type="dxa"/>
          </w:tcPr>
          <w:p w:rsidR="00CB71C5" w:rsidRDefault="00C33A34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1328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00217</w:t>
            </w:r>
          </w:p>
        </w:tc>
        <w:tc>
          <w:tcPr>
            <w:tcW w:w="1121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06-18</w:t>
            </w:r>
          </w:p>
        </w:tc>
        <w:tc>
          <w:tcPr>
            <w:tcW w:w="4600" w:type="dxa"/>
          </w:tcPr>
          <w:p w:rsidR="00CB71C5" w:rsidRPr="006B2C1F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Затвердження проекту землеустрою щодо відведення земельної ділянки у разі зміни її цільового призначення</w:t>
            </w:r>
          </w:p>
        </w:tc>
        <w:tc>
          <w:tcPr>
            <w:tcW w:w="2110" w:type="dxa"/>
          </w:tcPr>
          <w:p w:rsidR="00CB71C5" w:rsidRPr="0029667D" w:rsidRDefault="00CB71C5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67D">
              <w:rPr>
                <w:rFonts w:ascii="Times New Roman" w:hAnsi="Times New Roman" w:cs="Times New Roman"/>
                <w:sz w:val="20"/>
                <w:szCs w:val="20"/>
              </w:rPr>
              <w:t>Земельний кодекс України</w:t>
            </w:r>
          </w:p>
        </w:tc>
      </w:tr>
      <w:tr w:rsidR="00CB71C5" w:rsidRPr="00A359A4" w:rsidTr="00E51278">
        <w:tc>
          <w:tcPr>
            <w:tcW w:w="696" w:type="dxa"/>
          </w:tcPr>
          <w:p w:rsidR="00CB71C5" w:rsidRDefault="00C33A34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328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00244</w:t>
            </w:r>
          </w:p>
        </w:tc>
        <w:tc>
          <w:tcPr>
            <w:tcW w:w="1121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06-19</w:t>
            </w:r>
          </w:p>
        </w:tc>
        <w:tc>
          <w:tcPr>
            <w:tcW w:w="4600" w:type="dxa"/>
          </w:tcPr>
          <w:p w:rsidR="00CB71C5" w:rsidRPr="006B2C1F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овідк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 наявність у фізичної особи земельних ділянок</w:t>
            </w:r>
          </w:p>
        </w:tc>
        <w:tc>
          <w:tcPr>
            <w:tcW w:w="2110" w:type="dxa"/>
          </w:tcPr>
          <w:p w:rsidR="00CB71C5" w:rsidRPr="0029667D" w:rsidRDefault="00CB71C5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67D">
              <w:rPr>
                <w:rFonts w:ascii="Times New Roman" w:hAnsi="Times New Roman" w:cs="Times New Roman"/>
                <w:sz w:val="20"/>
                <w:szCs w:val="20"/>
              </w:rPr>
              <w:t>Земельний кодекс України</w:t>
            </w:r>
          </w:p>
        </w:tc>
      </w:tr>
      <w:tr w:rsidR="00CB71C5" w:rsidRPr="00A359A4" w:rsidTr="00E51278">
        <w:tc>
          <w:tcPr>
            <w:tcW w:w="696" w:type="dxa"/>
          </w:tcPr>
          <w:p w:rsidR="00CB71C5" w:rsidRDefault="00C33A34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328" w:type="dxa"/>
          </w:tcPr>
          <w:p w:rsidR="00CB71C5" w:rsidRPr="00725C19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5C19">
              <w:rPr>
                <w:rFonts w:ascii="Times New Roman" w:hAnsi="Times New Roman" w:cs="Times New Roman"/>
                <w:sz w:val="24"/>
                <w:szCs w:val="24"/>
              </w:rPr>
              <w:t>01328</w:t>
            </w:r>
          </w:p>
        </w:tc>
        <w:tc>
          <w:tcPr>
            <w:tcW w:w="1121" w:type="dxa"/>
          </w:tcPr>
          <w:p w:rsidR="00CB71C5" w:rsidRPr="00725C19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06-20</w:t>
            </w:r>
          </w:p>
        </w:tc>
        <w:tc>
          <w:tcPr>
            <w:tcW w:w="4600" w:type="dxa"/>
          </w:tcPr>
          <w:p w:rsidR="00CB71C5" w:rsidRPr="00725C19" w:rsidRDefault="00CB71C5" w:rsidP="00CB7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5C19">
              <w:rPr>
                <w:rFonts w:ascii="Times New Roman" w:hAnsi="Times New Roman" w:cs="Times New Roman"/>
                <w:sz w:val="24"/>
                <w:szCs w:val="24"/>
              </w:rPr>
              <w:t>Видача довідки про те, що заявник не скористався правом власності на земельну ділянку на території селищної ради</w:t>
            </w:r>
          </w:p>
        </w:tc>
        <w:tc>
          <w:tcPr>
            <w:tcW w:w="2110" w:type="dxa"/>
          </w:tcPr>
          <w:p w:rsidR="00CB71C5" w:rsidRPr="0029667D" w:rsidRDefault="00CB71C5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1C5" w:rsidRPr="00A359A4" w:rsidTr="00E51278">
        <w:tc>
          <w:tcPr>
            <w:tcW w:w="696" w:type="dxa"/>
          </w:tcPr>
          <w:p w:rsidR="00CB71C5" w:rsidRDefault="00C33A34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328" w:type="dxa"/>
          </w:tcPr>
          <w:p w:rsidR="00CB71C5" w:rsidRPr="00725C19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01479</w:t>
            </w:r>
          </w:p>
        </w:tc>
        <w:tc>
          <w:tcPr>
            <w:tcW w:w="1121" w:type="dxa"/>
          </w:tcPr>
          <w:p w:rsidR="00CB71C5" w:rsidRPr="00725C19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06-21</w:t>
            </w:r>
          </w:p>
        </w:tc>
        <w:tc>
          <w:tcPr>
            <w:tcW w:w="4600" w:type="dxa"/>
          </w:tcPr>
          <w:p w:rsidR="00CB71C5" w:rsidRPr="00725C19" w:rsidRDefault="00CB71C5" w:rsidP="00CB7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Видача довідки про те, що земельна ділянка не приватизована</w:t>
            </w:r>
          </w:p>
        </w:tc>
        <w:tc>
          <w:tcPr>
            <w:tcW w:w="2110" w:type="dxa"/>
          </w:tcPr>
          <w:p w:rsidR="00CB71C5" w:rsidRPr="0029667D" w:rsidRDefault="00CB71C5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1C5" w:rsidRPr="00A359A4" w:rsidTr="00E51278">
        <w:tc>
          <w:tcPr>
            <w:tcW w:w="696" w:type="dxa"/>
          </w:tcPr>
          <w:p w:rsidR="00CB71C5" w:rsidRDefault="00C33A34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328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02023</w:t>
            </w:r>
          </w:p>
        </w:tc>
        <w:tc>
          <w:tcPr>
            <w:tcW w:w="1121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06-22</w:t>
            </w:r>
          </w:p>
        </w:tc>
        <w:tc>
          <w:tcPr>
            <w:tcW w:w="4600" w:type="dxa"/>
          </w:tcPr>
          <w:p w:rsidR="00CB71C5" w:rsidRPr="006B2C1F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Дозвіл</w:t>
            </w: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учасникам бойових дій на розроблення проекту землеустрою щодо відведення земельної ділянки</w:t>
            </w:r>
          </w:p>
        </w:tc>
        <w:tc>
          <w:tcPr>
            <w:tcW w:w="2110" w:type="dxa"/>
          </w:tcPr>
          <w:p w:rsidR="00CB71C5" w:rsidRPr="0029667D" w:rsidRDefault="00CB71C5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67D">
              <w:rPr>
                <w:rFonts w:ascii="Times New Roman" w:hAnsi="Times New Roman" w:cs="Times New Roman"/>
                <w:sz w:val="20"/>
                <w:szCs w:val="20"/>
              </w:rPr>
              <w:t>Земельний кодекс України, Закон України «Про землеустрій»</w:t>
            </w:r>
          </w:p>
        </w:tc>
      </w:tr>
      <w:tr w:rsidR="00CB71C5" w:rsidRPr="00A359A4" w:rsidTr="00E51278">
        <w:tc>
          <w:tcPr>
            <w:tcW w:w="696" w:type="dxa"/>
          </w:tcPr>
          <w:p w:rsidR="00CB71C5" w:rsidRDefault="00C33A34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328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02032</w:t>
            </w:r>
          </w:p>
        </w:tc>
        <w:tc>
          <w:tcPr>
            <w:tcW w:w="1121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06-23</w:t>
            </w:r>
          </w:p>
        </w:tc>
        <w:tc>
          <w:tcPr>
            <w:tcW w:w="4600" w:type="dxa"/>
          </w:tcPr>
          <w:p w:rsidR="00CB71C5" w:rsidRPr="006B2C1F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Дозвіл</w:t>
            </w:r>
            <w:r w:rsidRPr="006B2C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розроблення технічної документації із землеустрою щодо встановлення меж частини земельної ділянки, на яку поширюється право суборенди, сервітуту</w:t>
            </w:r>
          </w:p>
        </w:tc>
        <w:tc>
          <w:tcPr>
            <w:tcW w:w="2110" w:type="dxa"/>
          </w:tcPr>
          <w:p w:rsidR="00CB71C5" w:rsidRPr="0029667D" w:rsidRDefault="00CB71C5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67D">
              <w:rPr>
                <w:rFonts w:ascii="Times New Roman" w:hAnsi="Times New Roman" w:cs="Times New Roman"/>
                <w:sz w:val="20"/>
                <w:szCs w:val="20"/>
              </w:rPr>
              <w:t>Цивільний кодекс України, Земельний кодекс України</w:t>
            </w:r>
          </w:p>
        </w:tc>
      </w:tr>
      <w:tr w:rsidR="00CB71C5" w:rsidRPr="00A359A4" w:rsidTr="00E51278">
        <w:tc>
          <w:tcPr>
            <w:tcW w:w="696" w:type="dxa"/>
          </w:tcPr>
          <w:p w:rsidR="00CB71C5" w:rsidRDefault="00C33A34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328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06-24</w:t>
            </w:r>
          </w:p>
        </w:tc>
        <w:tc>
          <w:tcPr>
            <w:tcW w:w="4600" w:type="dxa"/>
          </w:tcPr>
          <w:p w:rsidR="00CB71C5" w:rsidRPr="00302A7A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A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Продовження (поновлення) договору оренди земельної ділянки, договору фактичного користування земельною ділянкою, договору </w:t>
            </w:r>
            <w:proofErr w:type="spellStart"/>
            <w:r w:rsidRPr="00302A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суперфіція</w:t>
            </w:r>
            <w:proofErr w:type="spellEnd"/>
            <w:r w:rsidRPr="00302A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договору про встановлення особистого строкового сервітуту на земельну ділянку</w:t>
            </w:r>
          </w:p>
        </w:tc>
        <w:tc>
          <w:tcPr>
            <w:tcW w:w="2110" w:type="dxa"/>
          </w:tcPr>
          <w:p w:rsidR="00CB71C5" w:rsidRPr="0029667D" w:rsidRDefault="00CB71C5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67D">
              <w:rPr>
                <w:rFonts w:ascii="Times New Roman" w:hAnsi="Times New Roman" w:cs="Times New Roman"/>
                <w:sz w:val="20"/>
                <w:szCs w:val="20"/>
              </w:rPr>
              <w:t>Земельний кодекс України, Закон України «Про оцінку земель»</w:t>
            </w:r>
          </w:p>
          <w:p w:rsidR="00CB71C5" w:rsidRPr="0029667D" w:rsidRDefault="00CB71C5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1C5" w:rsidRPr="00A359A4" w:rsidTr="00E51278">
        <w:tc>
          <w:tcPr>
            <w:tcW w:w="696" w:type="dxa"/>
          </w:tcPr>
          <w:p w:rsidR="00CB71C5" w:rsidRDefault="00C33A34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328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06-25</w:t>
            </w:r>
          </w:p>
        </w:tc>
        <w:tc>
          <w:tcPr>
            <w:tcW w:w="4600" w:type="dxa"/>
          </w:tcPr>
          <w:p w:rsidR="00CB71C5" w:rsidRPr="00302A7A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A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Розірвання (припинення) договору оренди земельної ділянки, договору фактичного користування земельною ділянкою, договору </w:t>
            </w:r>
            <w:proofErr w:type="spellStart"/>
            <w:r w:rsidRPr="00302A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суперфіція</w:t>
            </w:r>
            <w:proofErr w:type="spellEnd"/>
            <w:r w:rsidRPr="00302A7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договору про встановлення особистого строкового сервітуту на земельну ділянку</w:t>
            </w:r>
          </w:p>
        </w:tc>
        <w:tc>
          <w:tcPr>
            <w:tcW w:w="2110" w:type="dxa"/>
          </w:tcPr>
          <w:p w:rsidR="00CB71C5" w:rsidRPr="0029667D" w:rsidRDefault="00CB71C5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1C5" w:rsidRPr="00A359A4" w:rsidTr="00E51278">
        <w:tc>
          <w:tcPr>
            <w:tcW w:w="696" w:type="dxa"/>
          </w:tcPr>
          <w:p w:rsidR="00CB71C5" w:rsidRDefault="00C33A34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328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06-26</w:t>
            </w:r>
          </w:p>
        </w:tc>
        <w:tc>
          <w:tcPr>
            <w:tcW w:w="4600" w:type="dxa"/>
          </w:tcPr>
          <w:p w:rsidR="00CB71C5" w:rsidRPr="00725C19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дозволу на розробку документації із землеустрою на земельну ділянку для будівництва та обслуговування житлового будинку, господарських будівель та споруд (існуюча присадибна ділянка)</w:t>
            </w:r>
          </w:p>
          <w:p w:rsidR="00CB71C5" w:rsidRPr="00725C19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0" w:type="dxa"/>
          </w:tcPr>
          <w:p w:rsidR="00CB71C5" w:rsidRPr="0029667D" w:rsidRDefault="00CB71C5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67D">
              <w:rPr>
                <w:rFonts w:ascii="Times New Roman" w:hAnsi="Times New Roman" w:cs="Times New Roman"/>
                <w:sz w:val="20"/>
                <w:szCs w:val="20"/>
              </w:rPr>
              <w:t>Земельний кодекс України, Закон України «Про землеустрій»</w:t>
            </w:r>
          </w:p>
        </w:tc>
      </w:tr>
      <w:tr w:rsidR="00CB71C5" w:rsidRPr="00A359A4" w:rsidTr="00E51278">
        <w:tc>
          <w:tcPr>
            <w:tcW w:w="696" w:type="dxa"/>
          </w:tcPr>
          <w:p w:rsidR="00CB71C5" w:rsidRDefault="00C33A34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328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06-27</w:t>
            </w:r>
          </w:p>
        </w:tc>
        <w:tc>
          <w:tcPr>
            <w:tcW w:w="4600" w:type="dxa"/>
          </w:tcPr>
          <w:p w:rsidR="00CB71C5" w:rsidRPr="00725C19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дозволу на затвердження документації із землеустрою та надання в користування на умовах оренди земельної ділянки</w:t>
            </w:r>
          </w:p>
          <w:p w:rsidR="00CB71C5" w:rsidRPr="00725C19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0" w:type="dxa"/>
          </w:tcPr>
          <w:p w:rsidR="00CB71C5" w:rsidRPr="0029667D" w:rsidRDefault="00CB71C5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1C5" w:rsidRPr="00A359A4" w:rsidTr="00E51278">
        <w:tc>
          <w:tcPr>
            <w:tcW w:w="696" w:type="dxa"/>
          </w:tcPr>
          <w:p w:rsidR="00CB71C5" w:rsidRDefault="00C33A34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328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06-28</w:t>
            </w:r>
          </w:p>
        </w:tc>
        <w:tc>
          <w:tcPr>
            <w:tcW w:w="4600" w:type="dxa"/>
          </w:tcPr>
          <w:p w:rsidR="00CB71C5" w:rsidRPr="00725C19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дозволу на розроблення проекту землеустрою щодо відведення земельної ділянки комунальної власності в постійне користування</w:t>
            </w:r>
          </w:p>
          <w:p w:rsidR="00CB71C5" w:rsidRPr="00725C19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0" w:type="dxa"/>
          </w:tcPr>
          <w:p w:rsidR="00CB71C5" w:rsidRPr="0029667D" w:rsidRDefault="00CB71C5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1C5" w:rsidRPr="00A359A4" w:rsidTr="00E51278">
        <w:tc>
          <w:tcPr>
            <w:tcW w:w="696" w:type="dxa"/>
          </w:tcPr>
          <w:p w:rsidR="00CB71C5" w:rsidRDefault="00C33A34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328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06-29</w:t>
            </w:r>
          </w:p>
        </w:tc>
        <w:tc>
          <w:tcPr>
            <w:tcW w:w="4600" w:type="dxa"/>
          </w:tcPr>
          <w:p w:rsidR="00CB71C5" w:rsidRPr="00725C19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дозволу на затвердження документації із землеустрою та передача земельної ділянки у постійне користування</w:t>
            </w:r>
          </w:p>
          <w:p w:rsidR="00CB71C5" w:rsidRPr="00725C19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0" w:type="dxa"/>
          </w:tcPr>
          <w:p w:rsidR="00CB71C5" w:rsidRPr="0029667D" w:rsidRDefault="00CB71C5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1C5" w:rsidRPr="00A359A4" w:rsidTr="00E51278">
        <w:tc>
          <w:tcPr>
            <w:tcW w:w="696" w:type="dxa"/>
          </w:tcPr>
          <w:p w:rsidR="00CB71C5" w:rsidRDefault="00C33A34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138</w:t>
            </w:r>
          </w:p>
        </w:tc>
        <w:tc>
          <w:tcPr>
            <w:tcW w:w="1328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06-30</w:t>
            </w:r>
          </w:p>
        </w:tc>
        <w:tc>
          <w:tcPr>
            <w:tcW w:w="4600" w:type="dxa"/>
          </w:tcPr>
          <w:p w:rsidR="00CB71C5" w:rsidRPr="00725C19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Надання дозволу на затвердження документації із землеустрою щодо зміни цільового призначення земельної ділянки приватної власності та/ або комунальної власності </w:t>
            </w:r>
          </w:p>
          <w:p w:rsidR="00CB71C5" w:rsidRPr="00725C19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0" w:type="dxa"/>
          </w:tcPr>
          <w:p w:rsidR="00CB71C5" w:rsidRPr="0029667D" w:rsidRDefault="00CB71C5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1C5" w:rsidRPr="00A359A4" w:rsidTr="00E51278">
        <w:tc>
          <w:tcPr>
            <w:tcW w:w="696" w:type="dxa"/>
          </w:tcPr>
          <w:p w:rsidR="00CB71C5" w:rsidRDefault="00C33A34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328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06-31</w:t>
            </w:r>
          </w:p>
        </w:tc>
        <w:tc>
          <w:tcPr>
            <w:tcW w:w="4600" w:type="dxa"/>
          </w:tcPr>
          <w:p w:rsidR="00CB71C5" w:rsidRPr="00725C19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 надання дозволу на укладання договору особистого строкового сервітуту на земельну ділянку</w:t>
            </w:r>
          </w:p>
          <w:p w:rsidR="00CB71C5" w:rsidRPr="00725C19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0" w:type="dxa"/>
          </w:tcPr>
          <w:p w:rsidR="00CB71C5" w:rsidRPr="0029667D" w:rsidRDefault="00CB71C5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67D">
              <w:rPr>
                <w:rFonts w:ascii="Times New Roman" w:hAnsi="Times New Roman" w:cs="Times New Roman"/>
                <w:sz w:val="20"/>
                <w:szCs w:val="20"/>
              </w:rPr>
              <w:t>Цивільний кодекс України, Земельний кодекс України</w:t>
            </w:r>
          </w:p>
        </w:tc>
      </w:tr>
      <w:tr w:rsidR="00CB71C5" w:rsidRPr="00A359A4" w:rsidTr="00E51278">
        <w:tc>
          <w:tcPr>
            <w:tcW w:w="696" w:type="dxa"/>
          </w:tcPr>
          <w:p w:rsidR="00CB71C5" w:rsidRDefault="00C33A34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328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06-32</w:t>
            </w:r>
          </w:p>
        </w:tc>
        <w:tc>
          <w:tcPr>
            <w:tcW w:w="4600" w:type="dxa"/>
          </w:tcPr>
          <w:p w:rsidR="00CB71C5" w:rsidRPr="00C04D8C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4D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 передачу у (спільну сумісну, спільну часткову, приватну) власність земельної ділянки за кадастровим номером, для будівництва та обслуговування житлового будинку господарських будівель і споруд або для ведення садівництва, та/або для будівництва індивідуального гаража, за адресою (необхідне вказати)</w:t>
            </w:r>
          </w:p>
          <w:p w:rsidR="00CB71C5" w:rsidRPr="00725C19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0" w:type="dxa"/>
          </w:tcPr>
          <w:p w:rsidR="00CB71C5" w:rsidRPr="0029667D" w:rsidRDefault="00CB71C5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67D">
              <w:rPr>
                <w:rFonts w:ascii="Times New Roman" w:hAnsi="Times New Roman" w:cs="Times New Roman"/>
                <w:sz w:val="20"/>
                <w:szCs w:val="20"/>
              </w:rPr>
              <w:t>Земельний кодекс України, Закон України «Про землеустрій», Закон України «Про Державний земельний кадастр»</w:t>
            </w:r>
          </w:p>
        </w:tc>
      </w:tr>
      <w:tr w:rsidR="00CB71C5" w:rsidRPr="00A359A4" w:rsidTr="00E51278">
        <w:tc>
          <w:tcPr>
            <w:tcW w:w="696" w:type="dxa"/>
          </w:tcPr>
          <w:p w:rsidR="00CB71C5" w:rsidRDefault="00E869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328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06-33</w:t>
            </w:r>
          </w:p>
        </w:tc>
        <w:tc>
          <w:tcPr>
            <w:tcW w:w="4600" w:type="dxa"/>
          </w:tcPr>
          <w:p w:rsidR="00CB71C5" w:rsidRPr="00725C19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 передачу у (спільну сумісну, спільну часткову, приватну) власність земельної ділянки за кадастровим номером, для будівництва та обслуговування житлового будинку господарських будівель і споруд або для ведення садівництва, та/або для будівництва індивідуального гаража, за адресою (необхідне вказати)</w:t>
            </w:r>
          </w:p>
          <w:p w:rsidR="00CB71C5" w:rsidRPr="00725C19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0" w:type="dxa"/>
          </w:tcPr>
          <w:p w:rsidR="00CB71C5" w:rsidRPr="0029667D" w:rsidRDefault="00CB71C5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1C5" w:rsidRPr="00A359A4" w:rsidTr="00E51278">
        <w:tc>
          <w:tcPr>
            <w:tcW w:w="696" w:type="dxa"/>
          </w:tcPr>
          <w:p w:rsidR="00CB71C5" w:rsidRDefault="00E869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328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06-34</w:t>
            </w:r>
          </w:p>
        </w:tc>
        <w:tc>
          <w:tcPr>
            <w:tcW w:w="4600" w:type="dxa"/>
          </w:tcPr>
          <w:p w:rsidR="00CB71C5" w:rsidRPr="00725C19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 передачу (сформованої земельної ділянки) за кадастровим номером у постійне користування та/або в користування на умовах оренди терміном на ___, цільове призначення__, категорія земель__, за адресою (необхідне вказати)</w:t>
            </w:r>
          </w:p>
          <w:p w:rsidR="00CB71C5" w:rsidRPr="00725C19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0" w:type="dxa"/>
          </w:tcPr>
          <w:p w:rsidR="00CB71C5" w:rsidRPr="0029667D" w:rsidRDefault="00CB71C5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1C5" w:rsidRPr="00A359A4" w:rsidTr="00E51278">
        <w:tc>
          <w:tcPr>
            <w:tcW w:w="696" w:type="dxa"/>
          </w:tcPr>
          <w:p w:rsidR="00CB71C5" w:rsidRDefault="00E869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328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06-35</w:t>
            </w:r>
          </w:p>
        </w:tc>
        <w:tc>
          <w:tcPr>
            <w:tcW w:w="4600" w:type="dxa"/>
          </w:tcPr>
          <w:p w:rsidR="00CB71C5" w:rsidRPr="00725C19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 надання дозволу на розробку документації із землеустрою щодо оформлення земельної ділянки площею __, для (вказати для яких цілей) в користування на умовах оренди терміном на __, за адресою __ (необхідне вказати)</w:t>
            </w:r>
          </w:p>
          <w:p w:rsidR="00CB71C5" w:rsidRPr="00725C19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0" w:type="dxa"/>
          </w:tcPr>
          <w:p w:rsidR="00CB71C5" w:rsidRPr="0029667D" w:rsidRDefault="00CB71C5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71C5" w:rsidRPr="00A359A4" w:rsidTr="00E51278">
        <w:tc>
          <w:tcPr>
            <w:tcW w:w="696" w:type="dxa"/>
          </w:tcPr>
          <w:p w:rsidR="00CB71C5" w:rsidRDefault="00E869C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328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CB71C5" w:rsidRDefault="00CB71C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06-36</w:t>
            </w:r>
          </w:p>
        </w:tc>
        <w:tc>
          <w:tcPr>
            <w:tcW w:w="4600" w:type="dxa"/>
          </w:tcPr>
          <w:p w:rsidR="00CB71C5" w:rsidRPr="00725C19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 видачу довідки що не є членом особистого селянського го</w:t>
            </w:r>
            <w:r w:rsidR="004137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сподарства в місті Буча (в цент</w:t>
            </w:r>
            <w:r w:rsidRPr="00725C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 зайнятості та/або за місцем вимоги)</w:t>
            </w:r>
          </w:p>
          <w:p w:rsidR="00CB71C5" w:rsidRPr="00725C19" w:rsidRDefault="00CB71C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0" w:type="dxa"/>
          </w:tcPr>
          <w:p w:rsidR="00CB71C5" w:rsidRPr="0029667D" w:rsidRDefault="00CB71C5" w:rsidP="00CB71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67D">
              <w:rPr>
                <w:rFonts w:ascii="Times New Roman" w:hAnsi="Times New Roman" w:cs="Times New Roman"/>
                <w:sz w:val="20"/>
                <w:szCs w:val="20"/>
              </w:rPr>
              <w:t>Закон України «Про особисте селянське господарство», Закон України «Про зайнятість населення», Постанова Кабінету Міністрів України «Про затвердження Порядку реєстрації, перереєстрації безробітних та ведення обліку осіб, які шукають роботу»</w:t>
            </w:r>
          </w:p>
        </w:tc>
      </w:tr>
      <w:tr w:rsidR="000960A1" w:rsidRPr="00A359A4" w:rsidTr="004E4B87">
        <w:tc>
          <w:tcPr>
            <w:tcW w:w="9855" w:type="dxa"/>
            <w:gridSpan w:val="5"/>
          </w:tcPr>
          <w:p w:rsidR="000960A1" w:rsidRPr="00473281" w:rsidRDefault="000960A1" w:rsidP="00A359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2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07 ПОСЛУГИ ДЕРЖАВНОГО АРХІТЕКТУРНО-БУДІВЕЛЬНОГО КОНТРОЛЮ</w:t>
            </w:r>
          </w:p>
        </w:tc>
      </w:tr>
      <w:tr w:rsidR="00C233A2" w:rsidRPr="00A359A4" w:rsidTr="00E51278">
        <w:tc>
          <w:tcPr>
            <w:tcW w:w="696" w:type="dxa"/>
          </w:tcPr>
          <w:p w:rsidR="00C233A2" w:rsidRDefault="00E869C3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328" w:type="dxa"/>
          </w:tcPr>
          <w:p w:rsidR="00C233A2" w:rsidRDefault="00C233A2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00134</w:t>
            </w:r>
          </w:p>
        </w:tc>
        <w:tc>
          <w:tcPr>
            <w:tcW w:w="1121" w:type="dxa"/>
          </w:tcPr>
          <w:p w:rsidR="00C233A2" w:rsidRDefault="00C233A2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07-01</w:t>
            </w:r>
          </w:p>
        </w:tc>
        <w:tc>
          <w:tcPr>
            <w:tcW w:w="4600" w:type="dxa"/>
          </w:tcPr>
          <w:p w:rsidR="00C233A2" w:rsidRPr="00473281" w:rsidRDefault="00C233A2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3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Повідомлення про початок підготовчих робіт</w:t>
            </w:r>
          </w:p>
        </w:tc>
        <w:tc>
          <w:tcPr>
            <w:tcW w:w="2110" w:type="dxa"/>
          </w:tcPr>
          <w:p w:rsidR="00C233A2" w:rsidRPr="0029667D" w:rsidRDefault="00C233A2" w:rsidP="00C23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67D">
              <w:rPr>
                <w:rFonts w:ascii="Times New Roman" w:hAnsi="Times New Roman" w:cs="Times New Roman"/>
                <w:sz w:val="20"/>
                <w:szCs w:val="20"/>
              </w:rPr>
              <w:t>Закон України «Про регулювання містобудівної діяльності», Порядок виконання підготовчих та будівельних робіт, затверджений постановою Кабінету Міністрів України від 13.04.2011 № 466</w:t>
            </w:r>
          </w:p>
        </w:tc>
      </w:tr>
      <w:tr w:rsidR="00C233A2" w:rsidRPr="00A359A4" w:rsidTr="00E51278">
        <w:tc>
          <w:tcPr>
            <w:tcW w:w="696" w:type="dxa"/>
          </w:tcPr>
          <w:p w:rsidR="00C233A2" w:rsidRDefault="00E869C3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328" w:type="dxa"/>
          </w:tcPr>
          <w:p w:rsidR="00C233A2" w:rsidRDefault="00C233A2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00138</w:t>
            </w:r>
          </w:p>
        </w:tc>
        <w:tc>
          <w:tcPr>
            <w:tcW w:w="1121" w:type="dxa"/>
          </w:tcPr>
          <w:p w:rsidR="00C233A2" w:rsidRDefault="00A5219F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07-02</w:t>
            </w:r>
          </w:p>
        </w:tc>
        <w:tc>
          <w:tcPr>
            <w:tcW w:w="4600" w:type="dxa"/>
          </w:tcPr>
          <w:p w:rsidR="00C233A2" w:rsidRPr="00473281" w:rsidRDefault="00C233A2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3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Декларація про готовність об’єкта до експлуатації , будівництво якого здійснено на підставі будівельного паспорта</w:t>
            </w:r>
          </w:p>
        </w:tc>
        <w:tc>
          <w:tcPr>
            <w:tcW w:w="2110" w:type="dxa"/>
          </w:tcPr>
          <w:p w:rsidR="00C233A2" w:rsidRPr="0029667D" w:rsidRDefault="00C233A2" w:rsidP="00C23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67D">
              <w:rPr>
                <w:rFonts w:ascii="Times New Roman" w:hAnsi="Times New Roman" w:cs="Times New Roman"/>
                <w:sz w:val="20"/>
                <w:szCs w:val="20"/>
              </w:rPr>
              <w:t xml:space="preserve">Закон України «Про регулювання містобудівної діяльності», Порядок </w:t>
            </w:r>
            <w:r w:rsidRPr="0029667D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прийняття в експлуатацію закінчених будівництвом об'єктів,</w:t>
            </w:r>
            <w:r w:rsidRPr="0029667D">
              <w:rPr>
                <w:rFonts w:ascii="Times New Roman" w:hAnsi="Times New Roman" w:cs="Times New Roman"/>
                <w:sz w:val="20"/>
                <w:szCs w:val="20"/>
              </w:rPr>
              <w:t xml:space="preserve"> затверджений постановою Кабінету Міністрів України від 13.04.2011 № 461</w:t>
            </w:r>
          </w:p>
        </w:tc>
      </w:tr>
      <w:tr w:rsidR="00C233A2" w:rsidRPr="00A359A4" w:rsidTr="00E51278">
        <w:tc>
          <w:tcPr>
            <w:tcW w:w="696" w:type="dxa"/>
          </w:tcPr>
          <w:p w:rsidR="00C233A2" w:rsidRDefault="00E869C3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328" w:type="dxa"/>
          </w:tcPr>
          <w:p w:rsidR="00C233A2" w:rsidRDefault="00C233A2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00140</w:t>
            </w:r>
          </w:p>
        </w:tc>
        <w:tc>
          <w:tcPr>
            <w:tcW w:w="1121" w:type="dxa"/>
          </w:tcPr>
          <w:p w:rsidR="00C233A2" w:rsidRDefault="00A5219F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07-03</w:t>
            </w:r>
          </w:p>
        </w:tc>
        <w:tc>
          <w:tcPr>
            <w:tcW w:w="4600" w:type="dxa"/>
          </w:tcPr>
          <w:p w:rsidR="00C233A2" w:rsidRPr="00473281" w:rsidRDefault="00C233A2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Зміни до декларації про готовність об’єкта до експлуатації</w:t>
            </w:r>
          </w:p>
        </w:tc>
        <w:tc>
          <w:tcPr>
            <w:tcW w:w="2110" w:type="dxa"/>
          </w:tcPr>
          <w:p w:rsidR="00C233A2" w:rsidRPr="0029667D" w:rsidRDefault="00C233A2" w:rsidP="00C23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67D">
              <w:rPr>
                <w:rFonts w:ascii="Times New Roman" w:hAnsi="Times New Roman" w:cs="Times New Roman"/>
                <w:sz w:val="20"/>
                <w:szCs w:val="20"/>
              </w:rPr>
              <w:t xml:space="preserve">Закон України «Про регулювання містобудівної діяльності», Порядок </w:t>
            </w:r>
            <w:r w:rsidRPr="0029667D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прийняття в експлуатацію закінчених будівництвом об'єктів,</w:t>
            </w:r>
            <w:r w:rsidRPr="0029667D">
              <w:rPr>
                <w:rFonts w:ascii="Times New Roman" w:hAnsi="Times New Roman" w:cs="Times New Roman"/>
                <w:sz w:val="20"/>
                <w:szCs w:val="20"/>
              </w:rPr>
              <w:t xml:space="preserve"> затверджений постановою Кабінету Міністрів України від 13.04.2011 № 461</w:t>
            </w:r>
          </w:p>
        </w:tc>
      </w:tr>
      <w:tr w:rsidR="004137AD" w:rsidRPr="00A359A4" w:rsidTr="00E51278">
        <w:tc>
          <w:tcPr>
            <w:tcW w:w="696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328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00145</w:t>
            </w:r>
          </w:p>
        </w:tc>
        <w:tc>
          <w:tcPr>
            <w:tcW w:w="1121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07-04</w:t>
            </w:r>
          </w:p>
        </w:tc>
        <w:tc>
          <w:tcPr>
            <w:tcW w:w="4600" w:type="dxa"/>
          </w:tcPr>
          <w:p w:rsidR="004137AD" w:rsidRPr="00473281" w:rsidRDefault="004137AD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Зміни до повідомлення про початок виконання підготовчих робіт</w:t>
            </w:r>
          </w:p>
        </w:tc>
        <w:tc>
          <w:tcPr>
            <w:tcW w:w="2110" w:type="dxa"/>
            <w:vMerge w:val="restart"/>
          </w:tcPr>
          <w:p w:rsidR="004137AD" w:rsidRPr="0029667D" w:rsidRDefault="004137AD" w:rsidP="00C23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67D">
              <w:rPr>
                <w:rFonts w:ascii="Times New Roman" w:hAnsi="Times New Roman" w:cs="Times New Roman"/>
                <w:sz w:val="20"/>
                <w:szCs w:val="20"/>
              </w:rPr>
              <w:t>Закон України «Про регулювання містобудівної діяльності», Порядок виконання підготовчих та будівельних робіт, затверджений постановою Кабінету Міністрів України від 13.04.2011 № 466</w:t>
            </w:r>
          </w:p>
        </w:tc>
      </w:tr>
      <w:tr w:rsidR="004137AD" w:rsidRPr="00A359A4" w:rsidTr="00E51278">
        <w:tc>
          <w:tcPr>
            <w:tcW w:w="696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328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01188</w:t>
            </w:r>
          </w:p>
        </w:tc>
        <w:tc>
          <w:tcPr>
            <w:tcW w:w="1121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07-05</w:t>
            </w:r>
          </w:p>
        </w:tc>
        <w:tc>
          <w:tcPr>
            <w:tcW w:w="4600" w:type="dxa"/>
          </w:tcPr>
          <w:p w:rsidR="004137AD" w:rsidRPr="00473281" w:rsidRDefault="004137AD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Скасування повідомлення про початок виконання будівельних робіт</w:t>
            </w:r>
          </w:p>
        </w:tc>
        <w:tc>
          <w:tcPr>
            <w:tcW w:w="2110" w:type="dxa"/>
            <w:vMerge/>
          </w:tcPr>
          <w:p w:rsidR="004137AD" w:rsidRPr="0029667D" w:rsidRDefault="004137AD" w:rsidP="00C23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7AD" w:rsidRPr="00A359A4" w:rsidTr="00E51278">
        <w:tc>
          <w:tcPr>
            <w:tcW w:w="696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328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01190</w:t>
            </w:r>
          </w:p>
        </w:tc>
        <w:tc>
          <w:tcPr>
            <w:tcW w:w="1121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07-06</w:t>
            </w:r>
          </w:p>
        </w:tc>
        <w:tc>
          <w:tcPr>
            <w:tcW w:w="4600" w:type="dxa"/>
          </w:tcPr>
          <w:p w:rsidR="004137AD" w:rsidRDefault="004137AD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Скасування повідомлення про початок виконання підготовних робіт</w:t>
            </w:r>
          </w:p>
        </w:tc>
        <w:tc>
          <w:tcPr>
            <w:tcW w:w="2110" w:type="dxa"/>
            <w:vMerge/>
          </w:tcPr>
          <w:p w:rsidR="004137AD" w:rsidRPr="0029667D" w:rsidRDefault="004137AD" w:rsidP="00C23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7AD" w:rsidRPr="00A359A4" w:rsidTr="00E51278">
        <w:tc>
          <w:tcPr>
            <w:tcW w:w="696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328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01208</w:t>
            </w:r>
          </w:p>
        </w:tc>
        <w:tc>
          <w:tcPr>
            <w:tcW w:w="1121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07-07</w:t>
            </w:r>
          </w:p>
        </w:tc>
        <w:tc>
          <w:tcPr>
            <w:tcW w:w="4600" w:type="dxa"/>
          </w:tcPr>
          <w:p w:rsidR="004137AD" w:rsidRDefault="004137AD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Повідомлення про початок будівельних робіт щодо об’єктів, що за класом наслідків (відповідальності) належать до об’єктів з незначними наслідками СС1</w:t>
            </w:r>
          </w:p>
        </w:tc>
        <w:tc>
          <w:tcPr>
            <w:tcW w:w="2110" w:type="dxa"/>
            <w:vMerge/>
          </w:tcPr>
          <w:p w:rsidR="004137AD" w:rsidRPr="0029667D" w:rsidRDefault="004137AD" w:rsidP="00C23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7AD" w:rsidRPr="00A359A4" w:rsidTr="00E51278">
        <w:tc>
          <w:tcPr>
            <w:tcW w:w="696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1328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01209</w:t>
            </w:r>
          </w:p>
        </w:tc>
        <w:tc>
          <w:tcPr>
            <w:tcW w:w="1121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07-08</w:t>
            </w:r>
          </w:p>
        </w:tc>
        <w:tc>
          <w:tcPr>
            <w:tcW w:w="4600" w:type="dxa"/>
          </w:tcPr>
          <w:p w:rsidR="004137AD" w:rsidRDefault="004137AD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Зміна даних у повідомленні про початок будівельних робіт щодо об’єктів, що за класом наслідків (відповідальності) належать до об’єктів з незначними наслідками (СС1)</w:t>
            </w:r>
          </w:p>
        </w:tc>
        <w:tc>
          <w:tcPr>
            <w:tcW w:w="2110" w:type="dxa"/>
            <w:vMerge/>
          </w:tcPr>
          <w:p w:rsidR="004137AD" w:rsidRPr="0029667D" w:rsidRDefault="004137AD" w:rsidP="00C23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7AD" w:rsidRPr="00A359A4" w:rsidTr="00E51278">
        <w:tc>
          <w:tcPr>
            <w:tcW w:w="696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328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01218</w:t>
            </w:r>
          </w:p>
        </w:tc>
        <w:tc>
          <w:tcPr>
            <w:tcW w:w="1121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07-09</w:t>
            </w:r>
          </w:p>
        </w:tc>
        <w:tc>
          <w:tcPr>
            <w:tcW w:w="4600" w:type="dxa"/>
          </w:tcPr>
          <w:p w:rsidR="004137AD" w:rsidRDefault="004137AD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3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Повідомлення про початок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будівельних</w:t>
            </w:r>
            <w:r w:rsidRPr="00473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14C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робіт</w:t>
            </w:r>
            <w:r w:rsidRPr="00014C11">
              <w:rPr>
                <w:rFonts w:ascii="Cambria" w:eastAsia="Times New Roman" w:hAnsi="Cambria"/>
                <w:bCs/>
                <w:color w:val="000000"/>
                <w:sz w:val="24"/>
                <w:szCs w:val="24"/>
              </w:rPr>
              <w:t xml:space="preserve"> щодо об'єктів, будівництво яких здійснюється на підставі будівельного паспорта</w:t>
            </w:r>
          </w:p>
        </w:tc>
        <w:tc>
          <w:tcPr>
            <w:tcW w:w="2110" w:type="dxa"/>
            <w:vMerge/>
          </w:tcPr>
          <w:p w:rsidR="004137AD" w:rsidRPr="0029667D" w:rsidRDefault="004137AD" w:rsidP="00C23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7AD" w:rsidRPr="00A359A4" w:rsidTr="00E51278">
        <w:tc>
          <w:tcPr>
            <w:tcW w:w="696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1328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01219</w:t>
            </w:r>
          </w:p>
        </w:tc>
        <w:tc>
          <w:tcPr>
            <w:tcW w:w="1121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07-10</w:t>
            </w:r>
          </w:p>
        </w:tc>
        <w:tc>
          <w:tcPr>
            <w:tcW w:w="4600" w:type="dxa"/>
          </w:tcPr>
          <w:p w:rsidR="004137AD" w:rsidRDefault="004137AD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Зміна даних у повідомленні про початок будівельних робіт щодо об’єктів, будівництво яких здійснюється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підставі будівельного паспорту</w:t>
            </w:r>
            <m:oMath>
              <m:r>
                <w:rPr>
                  <w:rFonts w:ascii="Cambria Math" w:hAnsi="Cambria Math" w:cs="Times New Roman"/>
                  <w:color w:val="000000"/>
                  <w:sz w:val="24"/>
                  <w:szCs w:val="24"/>
                </w:rPr>
                <m:t xml:space="preserve"> </m:t>
              </m:r>
            </m:oMath>
          </w:p>
        </w:tc>
        <w:tc>
          <w:tcPr>
            <w:tcW w:w="2110" w:type="dxa"/>
            <w:vMerge/>
          </w:tcPr>
          <w:p w:rsidR="004137AD" w:rsidRPr="0029667D" w:rsidRDefault="004137AD" w:rsidP="00C23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7AD" w:rsidRPr="00A359A4" w:rsidTr="00E51278">
        <w:tc>
          <w:tcPr>
            <w:tcW w:w="696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155</w:t>
            </w:r>
          </w:p>
        </w:tc>
        <w:tc>
          <w:tcPr>
            <w:tcW w:w="1328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01263</w:t>
            </w:r>
          </w:p>
        </w:tc>
        <w:tc>
          <w:tcPr>
            <w:tcW w:w="1121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07-11</w:t>
            </w:r>
          </w:p>
        </w:tc>
        <w:tc>
          <w:tcPr>
            <w:tcW w:w="4600" w:type="dxa"/>
          </w:tcPr>
          <w:p w:rsidR="004137AD" w:rsidRDefault="004137AD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Декларація про готовність до експлуатації самочинно збудованого об’єкта, на яке визнано право власності за рішенням суду</w:t>
            </w:r>
          </w:p>
        </w:tc>
        <w:tc>
          <w:tcPr>
            <w:tcW w:w="2110" w:type="dxa"/>
            <w:vMerge w:val="restart"/>
          </w:tcPr>
          <w:p w:rsidR="004137AD" w:rsidRPr="0029667D" w:rsidRDefault="004137AD" w:rsidP="00C23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67D">
              <w:rPr>
                <w:rFonts w:ascii="Times New Roman" w:hAnsi="Times New Roman" w:cs="Times New Roman"/>
                <w:sz w:val="20"/>
                <w:szCs w:val="20"/>
              </w:rPr>
              <w:t xml:space="preserve">Закон України «Про регулювання містобудівної діяльності», Порядок </w:t>
            </w:r>
            <w:r w:rsidRPr="0029667D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прийняття в експлуатацію закінчених будівництвом об'єктів,</w:t>
            </w:r>
            <w:r w:rsidRPr="0029667D">
              <w:rPr>
                <w:rFonts w:ascii="Times New Roman" w:hAnsi="Times New Roman" w:cs="Times New Roman"/>
                <w:sz w:val="20"/>
                <w:szCs w:val="20"/>
              </w:rPr>
              <w:t xml:space="preserve"> затверджений постановою Кабінету Міністрів України від 13.04.2011 № 461</w:t>
            </w:r>
          </w:p>
        </w:tc>
      </w:tr>
      <w:tr w:rsidR="004137AD" w:rsidRPr="00A359A4" w:rsidTr="00E51278">
        <w:tc>
          <w:tcPr>
            <w:tcW w:w="696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328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01376</w:t>
            </w:r>
          </w:p>
        </w:tc>
        <w:tc>
          <w:tcPr>
            <w:tcW w:w="1121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07-12</w:t>
            </w:r>
          </w:p>
        </w:tc>
        <w:tc>
          <w:tcPr>
            <w:tcW w:w="4600" w:type="dxa"/>
          </w:tcPr>
          <w:p w:rsidR="004137AD" w:rsidRDefault="004137AD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Декларація про готовність об’єкта до експлуатації, щодо об’єктів СС1</w:t>
            </w:r>
          </w:p>
        </w:tc>
        <w:tc>
          <w:tcPr>
            <w:tcW w:w="2110" w:type="dxa"/>
            <w:vMerge/>
          </w:tcPr>
          <w:p w:rsidR="004137AD" w:rsidRPr="0029667D" w:rsidRDefault="004137AD" w:rsidP="00C23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7AD" w:rsidRPr="00A359A4" w:rsidTr="00E51278">
        <w:tc>
          <w:tcPr>
            <w:tcW w:w="696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328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01873</w:t>
            </w:r>
          </w:p>
        </w:tc>
        <w:tc>
          <w:tcPr>
            <w:tcW w:w="1121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07-13</w:t>
            </w:r>
          </w:p>
        </w:tc>
        <w:tc>
          <w:tcPr>
            <w:tcW w:w="4600" w:type="dxa"/>
          </w:tcPr>
          <w:p w:rsidR="004137AD" w:rsidRDefault="004137AD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Декларація про готовність об’єкта до експлуатації (щодо об’єктів СС1, збудовані на земельній ділянці відповідного цільового призначення) </w:t>
            </w:r>
            <w:r w:rsidRPr="008A20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без дозвільного документа на виконання будівельних робіт, за результатами технічного обстеження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110" w:type="dxa"/>
            <w:vMerge/>
          </w:tcPr>
          <w:p w:rsidR="004137AD" w:rsidRPr="0029667D" w:rsidRDefault="004137AD" w:rsidP="00C233A2">
            <w:pPr>
              <w:shd w:val="clear" w:color="auto" w:fill="FFFFFF"/>
              <w:ind w:left="-14" w:firstLine="1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33A2" w:rsidRPr="00A359A4" w:rsidTr="00E51278">
        <w:tc>
          <w:tcPr>
            <w:tcW w:w="696" w:type="dxa"/>
          </w:tcPr>
          <w:p w:rsidR="00C233A2" w:rsidRDefault="00E869C3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328" w:type="dxa"/>
          </w:tcPr>
          <w:p w:rsidR="00C233A2" w:rsidRDefault="00C233A2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00134</w:t>
            </w:r>
          </w:p>
        </w:tc>
        <w:tc>
          <w:tcPr>
            <w:tcW w:w="1121" w:type="dxa"/>
          </w:tcPr>
          <w:p w:rsidR="00C233A2" w:rsidRDefault="00A5219F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07-14</w:t>
            </w:r>
          </w:p>
        </w:tc>
        <w:tc>
          <w:tcPr>
            <w:tcW w:w="4600" w:type="dxa"/>
          </w:tcPr>
          <w:p w:rsidR="00C233A2" w:rsidRPr="00473281" w:rsidRDefault="00C233A2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3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Повідомлення про початок підготовчих робіт</w:t>
            </w:r>
          </w:p>
        </w:tc>
        <w:tc>
          <w:tcPr>
            <w:tcW w:w="2110" w:type="dxa"/>
          </w:tcPr>
          <w:p w:rsidR="00C233A2" w:rsidRPr="0029667D" w:rsidRDefault="00C233A2" w:rsidP="00C23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67D">
              <w:rPr>
                <w:rFonts w:ascii="Times New Roman" w:hAnsi="Times New Roman" w:cs="Times New Roman"/>
                <w:sz w:val="20"/>
                <w:szCs w:val="20"/>
              </w:rPr>
              <w:t>Закон України «Про регулювання містобудівної діяльності», Порядок виконання підготовчих та будівельних робіт, затверджений постановою Кабінету Міністрів України від 13.04.2011 № 466</w:t>
            </w:r>
          </w:p>
        </w:tc>
      </w:tr>
      <w:tr w:rsidR="00C233A2" w:rsidRPr="00A359A4" w:rsidTr="00E51278">
        <w:tc>
          <w:tcPr>
            <w:tcW w:w="696" w:type="dxa"/>
          </w:tcPr>
          <w:p w:rsidR="00C233A2" w:rsidRDefault="00C233A2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69C3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328" w:type="dxa"/>
          </w:tcPr>
          <w:p w:rsidR="00C233A2" w:rsidRDefault="00C233A2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00138</w:t>
            </w:r>
          </w:p>
        </w:tc>
        <w:tc>
          <w:tcPr>
            <w:tcW w:w="1121" w:type="dxa"/>
          </w:tcPr>
          <w:p w:rsidR="00C233A2" w:rsidRDefault="00A5219F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07-15</w:t>
            </w:r>
          </w:p>
        </w:tc>
        <w:tc>
          <w:tcPr>
            <w:tcW w:w="4600" w:type="dxa"/>
          </w:tcPr>
          <w:p w:rsidR="00C233A2" w:rsidRPr="00473281" w:rsidRDefault="00C233A2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32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Декларація про готовність об’єкта до експлуатації , будівництво якого здійснено на підставі будівельного паспорта</w:t>
            </w:r>
          </w:p>
        </w:tc>
        <w:tc>
          <w:tcPr>
            <w:tcW w:w="2110" w:type="dxa"/>
          </w:tcPr>
          <w:p w:rsidR="00C233A2" w:rsidRPr="0029667D" w:rsidRDefault="00C233A2" w:rsidP="00C233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67D">
              <w:rPr>
                <w:rFonts w:ascii="Times New Roman" w:hAnsi="Times New Roman" w:cs="Times New Roman"/>
                <w:sz w:val="20"/>
                <w:szCs w:val="20"/>
              </w:rPr>
              <w:t xml:space="preserve">Закон України «Про регулювання містобудівної діяльності», Порядок </w:t>
            </w:r>
            <w:r w:rsidRPr="0029667D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прийняття в експлуатацію закінчених будівництвом об'єктів,</w:t>
            </w:r>
            <w:r w:rsidRPr="0029667D">
              <w:rPr>
                <w:rFonts w:ascii="Times New Roman" w:hAnsi="Times New Roman" w:cs="Times New Roman"/>
                <w:sz w:val="20"/>
                <w:szCs w:val="20"/>
              </w:rPr>
              <w:t xml:space="preserve"> затверджений постановою Кабінету Міністрів України від 13.04.2011 № 461</w:t>
            </w:r>
          </w:p>
        </w:tc>
      </w:tr>
      <w:tr w:rsidR="000960A1" w:rsidRPr="00A359A4" w:rsidTr="004E4B87">
        <w:tc>
          <w:tcPr>
            <w:tcW w:w="9855" w:type="dxa"/>
            <w:gridSpan w:val="5"/>
          </w:tcPr>
          <w:p w:rsidR="000960A1" w:rsidRPr="00A51A79" w:rsidRDefault="000960A1" w:rsidP="00A359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1A79">
              <w:rPr>
                <w:rFonts w:ascii="Times New Roman" w:hAnsi="Times New Roman" w:cs="Times New Roman"/>
                <w:b/>
                <w:sz w:val="24"/>
                <w:szCs w:val="24"/>
              </w:rPr>
              <w:t>08 ПОСЛУГИ МІСТОБУДУВАННЯ ТА АРХІТЕКТУРИ</w:t>
            </w:r>
          </w:p>
        </w:tc>
      </w:tr>
      <w:tr w:rsidR="004137AD" w:rsidRPr="00A359A4" w:rsidTr="00E51278">
        <w:tc>
          <w:tcPr>
            <w:tcW w:w="696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328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00153</w:t>
            </w:r>
          </w:p>
        </w:tc>
        <w:tc>
          <w:tcPr>
            <w:tcW w:w="1121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08-01</w:t>
            </w:r>
          </w:p>
        </w:tc>
        <w:tc>
          <w:tcPr>
            <w:tcW w:w="4600" w:type="dxa"/>
          </w:tcPr>
          <w:p w:rsidR="004137AD" w:rsidRDefault="004137AD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 будівельного паспорта забудови земельної ділянки</w:t>
            </w:r>
          </w:p>
        </w:tc>
        <w:tc>
          <w:tcPr>
            <w:tcW w:w="2110" w:type="dxa"/>
            <w:vMerge w:val="restart"/>
          </w:tcPr>
          <w:p w:rsidR="004137AD" w:rsidRPr="00FC4F55" w:rsidRDefault="004137AD" w:rsidP="00FC4F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Закон України</w:t>
            </w:r>
            <w:r w:rsidRPr="00FC4F55">
              <w:rPr>
                <w:rFonts w:ascii="Times New Roman" w:hAnsi="Times New Roman" w:cs="Times New Roman"/>
                <w:sz w:val="20"/>
                <w:szCs w:val="20"/>
              </w:rPr>
              <w:t xml:space="preserve"> «Про  регулювання містобудівної діяльності»</w:t>
            </w:r>
          </w:p>
        </w:tc>
      </w:tr>
      <w:tr w:rsidR="004137AD" w:rsidRPr="00A359A4" w:rsidTr="00E51278">
        <w:tc>
          <w:tcPr>
            <w:tcW w:w="696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1328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00158</w:t>
            </w:r>
          </w:p>
        </w:tc>
        <w:tc>
          <w:tcPr>
            <w:tcW w:w="1121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08-02</w:t>
            </w:r>
          </w:p>
        </w:tc>
        <w:tc>
          <w:tcPr>
            <w:tcW w:w="4600" w:type="dxa"/>
          </w:tcPr>
          <w:p w:rsidR="004137AD" w:rsidRDefault="004137AD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містобудівних умов та обмежень для проектування об’єкта будівництва</w:t>
            </w:r>
          </w:p>
        </w:tc>
        <w:tc>
          <w:tcPr>
            <w:tcW w:w="2110" w:type="dxa"/>
            <w:vMerge/>
          </w:tcPr>
          <w:p w:rsidR="004137AD" w:rsidRPr="00FC4F55" w:rsidRDefault="004137AD" w:rsidP="00FC4F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7AD" w:rsidRPr="00A359A4" w:rsidTr="00E51278">
        <w:tc>
          <w:tcPr>
            <w:tcW w:w="696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328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00190</w:t>
            </w:r>
          </w:p>
        </w:tc>
        <w:tc>
          <w:tcPr>
            <w:tcW w:w="1121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08-03</w:t>
            </w:r>
          </w:p>
        </w:tc>
        <w:tc>
          <w:tcPr>
            <w:tcW w:w="4600" w:type="dxa"/>
          </w:tcPr>
          <w:p w:rsidR="004137AD" w:rsidRPr="00255A51" w:rsidRDefault="004137AD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паспорту прив’язки тимчасової споруди для провадження підприємницької діяльності</w:t>
            </w:r>
          </w:p>
        </w:tc>
        <w:tc>
          <w:tcPr>
            <w:tcW w:w="2110" w:type="dxa"/>
            <w:vMerge/>
          </w:tcPr>
          <w:p w:rsidR="004137AD" w:rsidRPr="00FC4F55" w:rsidRDefault="004137AD" w:rsidP="00FC4F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4F55" w:rsidRPr="00A359A4" w:rsidTr="00E51278">
        <w:tc>
          <w:tcPr>
            <w:tcW w:w="696" w:type="dxa"/>
          </w:tcPr>
          <w:p w:rsidR="00FC4F55" w:rsidRDefault="00340D1B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328" w:type="dxa"/>
          </w:tcPr>
          <w:p w:rsidR="00FC4F55" w:rsidRDefault="00FC4F5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00193</w:t>
            </w:r>
          </w:p>
        </w:tc>
        <w:tc>
          <w:tcPr>
            <w:tcW w:w="1121" w:type="dxa"/>
          </w:tcPr>
          <w:p w:rsidR="00FC4F55" w:rsidRDefault="00FC4F5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08-04</w:t>
            </w:r>
          </w:p>
        </w:tc>
        <w:tc>
          <w:tcPr>
            <w:tcW w:w="4600" w:type="dxa"/>
          </w:tcPr>
          <w:p w:rsidR="00FC4F55" w:rsidRDefault="00FC4F5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Продовження строку дії паспорта прив’язки тимчасової споруди для провадження підприємницької діяльності</w:t>
            </w:r>
          </w:p>
        </w:tc>
        <w:tc>
          <w:tcPr>
            <w:tcW w:w="2110" w:type="dxa"/>
          </w:tcPr>
          <w:p w:rsidR="00FC4F55" w:rsidRPr="00FC4F55" w:rsidRDefault="00FC4F55" w:rsidP="00FC4F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F55">
              <w:rPr>
                <w:rFonts w:ascii="Times New Roman" w:hAnsi="Times New Roman" w:cs="Times New Roman"/>
                <w:sz w:val="20"/>
                <w:szCs w:val="20"/>
              </w:rPr>
              <w:t>Міністерство регіонального розвитку будівництва та житлово-комунального господарства України</w:t>
            </w:r>
          </w:p>
          <w:p w:rsidR="00FC4F55" w:rsidRPr="00FC4F55" w:rsidRDefault="00FC4F55" w:rsidP="00FC4F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F55">
              <w:rPr>
                <w:rFonts w:ascii="Times New Roman" w:hAnsi="Times New Roman" w:cs="Times New Roman"/>
                <w:sz w:val="20"/>
                <w:szCs w:val="20"/>
              </w:rPr>
              <w:t>Наказ від 21.10.2011  № 244</w:t>
            </w:r>
          </w:p>
        </w:tc>
      </w:tr>
      <w:tr w:rsidR="00FC4F55" w:rsidRPr="00A359A4" w:rsidTr="00E51278">
        <w:tc>
          <w:tcPr>
            <w:tcW w:w="696" w:type="dxa"/>
          </w:tcPr>
          <w:p w:rsidR="00FC4F55" w:rsidRDefault="00340D1B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328" w:type="dxa"/>
          </w:tcPr>
          <w:p w:rsidR="00FC4F55" w:rsidRDefault="00FC4F5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01186</w:t>
            </w:r>
          </w:p>
        </w:tc>
        <w:tc>
          <w:tcPr>
            <w:tcW w:w="1121" w:type="dxa"/>
          </w:tcPr>
          <w:p w:rsidR="00FC4F55" w:rsidRDefault="00FC4F5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08-05</w:t>
            </w:r>
          </w:p>
        </w:tc>
        <w:tc>
          <w:tcPr>
            <w:tcW w:w="4600" w:type="dxa"/>
          </w:tcPr>
          <w:p w:rsidR="00FC4F55" w:rsidRDefault="00FC4F5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 змін до містобудівних умов та обмежень забудови земельної ділянки</w:t>
            </w:r>
          </w:p>
        </w:tc>
        <w:tc>
          <w:tcPr>
            <w:tcW w:w="2110" w:type="dxa"/>
          </w:tcPr>
          <w:p w:rsidR="00FC4F55" w:rsidRPr="00FC4F55" w:rsidRDefault="00FC4F55" w:rsidP="00FC4F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F55">
              <w:rPr>
                <w:rFonts w:ascii="Times New Roman" w:hAnsi="Times New Roman" w:cs="Times New Roman"/>
                <w:sz w:val="20"/>
                <w:szCs w:val="20"/>
              </w:rPr>
              <w:t>Постанова КМУ № 559 від 01.07.2020</w:t>
            </w:r>
          </w:p>
        </w:tc>
      </w:tr>
      <w:tr w:rsidR="00FC4F55" w:rsidRPr="00A359A4" w:rsidTr="00E51278">
        <w:tc>
          <w:tcPr>
            <w:tcW w:w="696" w:type="dxa"/>
          </w:tcPr>
          <w:p w:rsidR="00FC4F55" w:rsidRDefault="00340D1B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328" w:type="dxa"/>
          </w:tcPr>
          <w:p w:rsidR="00FC4F55" w:rsidRDefault="00FC4F5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01193</w:t>
            </w:r>
          </w:p>
        </w:tc>
        <w:tc>
          <w:tcPr>
            <w:tcW w:w="1121" w:type="dxa"/>
          </w:tcPr>
          <w:p w:rsidR="00FC4F55" w:rsidRDefault="00FC4F5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08-06</w:t>
            </w:r>
          </w:p>
        </w:tc>
        <w:tc>
          <w:tcPr>
            <w:tcW w:w="4600" w:type="dxa"/>
          </w:tcPr>
          <w:p w:rsidR="00FC4F55" w:rsidRDefault="00FC4F5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 змін до будівельного паспорта забудови земельної ділянки</w:t>
            </w:r>
          </w:p>
        </w:tc>
        <w:tc>
          <w:tcPr>
            <w:tcW w:w="2110" w:type="dxa"/>
          </w:tcPr>
          <w:p w:rsidR="00FC4F55" w:rsidRPr="00FC4F55" w:rsidRDefault="00FC4F55" w:rsidP="00FC4F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F55">
              <w:rPr>
                <w:rFonts w:ascii="Times New Roman" w:hAnsi="Times New Roman" w:cs="Times New Roman"/>
                <w:sz w:val="20"/>
                <w:szCs w:val="20"/>
              </w:rPr>
              <w:t xml:space="preserve">Міністерство регіонального розвитку будівництва та житлово-комунального </w:t>
            </w:r>
            <w:r w:rsidRPr="00FC4F5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господарства України</w:t>
            </w:r>
          </w:p>
          <w:p w:rsidR="00FC4F55" w:rsidRPr="00FC4F55" w:rsidRDefault="00FC4F55" w:rsidP="00FC4F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F55">
              <w:rPr>
                <w:rFonts w:ascii="Times New Roman" w:hAnsi="Times New Roman" w:cs="Times New Roman"/>
                <w:sz w:val="20"/>
                <w:szCs w:val="20"/>
              </w:rPr>
              <w:t>Наказ від 05.07.2011  № 103</w:t>
            </w:r>
          </w:p>
          <w:p w:rsidR="00FC4F55" w:rsidRPr="00FC4F55" w:rsidRDefault="00FC4F55" w:rsidP="00FC4F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4F55" w:rsidRPr="00A359A4" w:rsidTr="00E51278">
        <w:tc>
          <w:tcPr>
            <w:tcW w:w="696" w:type="dxa"/>
          </w:tcPr>
          <w:p w:rsidR="00FC4F55" w:rsidRDefault="00340D1B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166</w:t>
            </w:r>
          </w:p>
        </w:tc>
        <w:tc>
          <w:tcPr>
            <w:tcW w:w="1328" w:type="dxa"/>
          </w:tcPr>
          <w:p w:rsidR="00FC4F55" w:rsidRDefault="00FC4F5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00191</w:t>
            </w:r>
          </w:p>
        </w:tc>
        <w:tc>
          <w:tcPr>
            <w:tcW w:w="1121" w:type="dxa"/>
          </w:tcPr>
          <w:p w:rsidR="00FC4F55" w:rsidRDefault="00FC4F5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08-07</w:t>
            </w:r>
          </w:p>
        </w:tc>
        <w:tc>
          <w:tcPr>
            <w:tcW w:w="4600" w:type="dxa"/>
          </w:tcPr>
          <w:p w:rsidR="00FC4F55" w:rsidRDefault="00FC4F5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 змін до паспорта прив’язки тимчасової споруди для провадження підприємницької діяльності</w:t>
            </w:r>
          </w:p>
        </w:tc>
        <w:tc>
          <w:tcPr>
            <w:tcW w:w="2110" w:type="dxa"/>
          </w:tcPr>
          <w:p w:rsidR="00FC4F55" w:rsidRPr="00FC4F55" w:rsidRDefault="00FC4F55" w:rsidP="00FC4F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F55">
              <w:rPr>
                <w:rFonts w:ascii="Times New Roman" w:hAnsi="Times New Roman" w:cs="Times New Roman"/>
                <w:sz w:val="20"/>
                <w:szCs w:val="20"/>
              </w:rPr>
              <w:t>Міністерство регіонального розвитку будівництва та житлово-комунального господарства України</w:t>
            </w:r>
          </w:p>
          <w:p w:rsidR="00FC4F55" w:rsidRPr="00FC4F55" w:rsidRDefault="00FC4F55" w:rsidP="00FC4F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F55">
              <w:rPr>
                <w:rFonts w:ascii="Times New Roman" w:hAnsi="Times New Roman" w:cs="Times New Roman"/>
                <w:sz w:val="20"/>
                <w:szCs w:val="20"/>
              </w:rPr>
              <w:t>Наказ від 21.10.2011  № 244</w:t>
            </w:r>
          </w:p>
        </w:tc>
      </w:tr>
      <w:tr w:rsidR="00FC4F55" w:rsidRPr="00A359A4" w:rsidTr="00E51278">
        <w:tc>
          <w:tcPr>
            <w:tcW w:w="696" w:type="dxa"/>
          </w:tcPr>
          <w:p w:rsidR="00FC4F55" w:rsidRDefault="00340D1B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328" w:type="dxa"/>
          </w:tcPr>
          <w:p w:rsidR="00FC4F55" w:rsidRDefault="00FC4F5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01192</w:t>
            </w:r>
          </w:p>
        </w:tc>
        <w:tc>
          <w:tcPr>
            <w:tcW w:w="1121" w:type="dxa"/>
          </w:tcPr>
          <w:p w:rsidR="00FC4F55" w:rsidRDefault="00FC4F5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08-08</w:t>
            </w:r>
          </w:p>
        </w:tc>
        <w:tc>
          <w:tcPr>
            <w:tcW w:w="4600" w:type="dxa"/>
          </w:tcPr>
          <w:p w:rsidR="00FC4F55" w:rsidRDefault="00FC4F5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дубліката будівельного паспорта забудови земельної ділянки</w:t>
            </w:r>
          </w:p>
        </w:tc>
        <w:tc>
          <w:tcPr>
            <w:tcW w:w="2110" w:type="dxa"/>
          </w:tcPr>
          <w:p w:rsidR="00FC4F55" w:rsidRPr="00FC4F55" w:rsidRDefault="00FC4F55" w:rsidP="00FC4F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F55">
              <w:rPr>
                <w:rFonts w:ascii="Times New Roman" w:hAnsi="Times New Roman" w:cs="Times New Roman"/>
                <w:sz w:val="20"/>
                <w:szCs w:val="20"/>
              </w:rPr>
              <w:t>Міністерство регіонального розвитку будівництва та житлово-комунального господарства України</w:t>
            </w:r>
          </w:p>
          <w:p w:rsidR="00FC4F55" w:rsidRPr="00FC4F55" w:rsidRDefault="00FC4F55" w:rsidP="00FC4F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F55">
              <w:rPr>
                <w:rFonts w:ascii="Times New Roman" w:hAnsi="Times New Roman" w:cs="Times New Roman"/>
                <w:sz w:val="20"/>
                <w:szCs w:val="20"/>
              </w:rPr>
              <w:t>Наказ від 05.07.2011  № 103</w:t>
            </w:r>
          </w:p>
          <w:p w:rsidR="00FC4F55" w:rsidRPr="00FC4F55" w:rsidRDefault="00FC4F55" w:rsidP="00FC4F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7AD" w:rsidRPr="00A359A4" w:rsidTr="00E51278">
        <w:tc>
          <w:tcPr>
            <w:tcW w:w="696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328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08-09</w:t>
            </w:r>
          </w:p>
        </w:tc>
        <w:tc>
          <w:tcPr>
            <w:tcW w:w="4600" w:type="dxa"/>
          </w:tcPr>
          <w:p w:rsidR="004137AD" w:rsidRDefault="004137AD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дубліката  містобудівних умов та обмежень забудови земельної ділянки</w:t>
            </w:r>
          </w:p>
        </w:tc>
        <w:tc>
          <w:tcPr>
            <w:tcW w:w="2110" w:type="dxa"/>
            <w:vMerge w:val="restart"/>
          </w:tcPr>
          <w:p w:rsidR="004137AD" w:rsidRPr="00FC4F55" w:rsidRDefault="004137AD" w:rsidP="00FC4F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F55">
              <w:rPr>
                <w:rFonts w:ascii="Times New Roman" w:hAnsi="Times New Roman" w:cs="Times New Roman"/>
                <w:sz w:val="20"/>
                <w:szCs w:val="20"/>
              </w:rPr>
              <w:t>Державна реєстраційна служба України</w:t>
            </w:r>
          </w:p>
          <w:p w:rsidR="004137AD" w:rsidRPr="00FC4F55" w:rsidRDefault="004137AD" w:rsidP="00FC4F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F55">
              <w:rPr>
                <w:rFonts w:ascii="Times New Roman" w:hAnsi="Times New Roman" w:cs="Times New Roman"/>
                <w:sz w:val="20"/>
                <w:szCs w:val="20"/>
              </w:rPr>
              <w:t>Лист від 15.01.2013</w:t>
            </w:r>
          </w:p>
          <w:p w:rsidR="004137AD" w:rsidRPr="00FC4F55" w:rsidRDefault="004137AD" w:rsidP="00FC4F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F55">
              <w:rPr>
                <w:rFonts w:ascii="Times New Roman" w:hAnsi="Times New Roman" w:cs="Times New Roman"/>
                <w:sz w:val="20"/>
                <w:szCs w:val="20"/>
              </w:rPr>
              <w:t>№ 12-06-15-1</w:t>
            </w:r>
          </w:p>
          <w:p w:rsidR="004137AD" w:rsidRPr="00FC4F55" w:rsidRDefault="004137AD" w:rsidP="004137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137AD" w:rsidRPr="00FC4F55" w:rsidRDefault="004137AD" w:rsidP="00FC4F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37AD" w:rsidRPr="00A359A4" w:rsidTr="00E51278">
        <w:tc>
          <w:tcPr>
            <w:tcW w:w="696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328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02059</w:t>
            </w:r>
          </w:p>
        </w:tc>
        <w:tc>
          <w:tcPr>
            <w:tcW w:w="1121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08-10</w:t>
            </w:r>
          </w:p>
        </w:tc>
        <w:tc>
          <w:tcPr>
            <w:tcW w:w="4600" w:type="dxa"/>
          </w:tcPr>
          <w:p w:rsidR="004137AD" w:rsidRDefault="004137AD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Надання дубліката паспорта прив’язки тимчасової споруди для провадження підприємницької діяльності </w:t>
            </w:r>
          </w:p>
        </w:tc>
        <w:tc>
          <w:tcPr>
            <w:tcW w:w="2110" w:type="dxa"/>
            <w:vMerge/>
          </w:tcPr>
          <w:p w:rsidR="004137AD" w:rsidRPr="00FC4F55" w:rsidRDefault="004137AD" w:rsidP="00FC4F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4F55" w:rsidRPr="00A359A4" w:rsidTr="00E51278">
        <w:tc>
          <w:tcPr>
            <w:tcW w:w="696" w:type="dxa"/>
          </w:tcPr>
          <w:p w:rsidR="00FC4F55" w:rsidRDefault="00340D1B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328" w:type="dxa"/>
          </w:tcPr>
          <w:p w:rsidR="00FC4F55" w:rsidRDefault="00FC4F5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FC4F55" w:rsidRDefault="00FC4F5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08-11</w:t>
            </w:r>
          </w:p>
        </w:tc>
        <w:tc>
          <w:tcPr>
            <w:tcW w:w="4600" w:type="dxa"/>
          </w:tcPr>
          <w:p w:rsidR="00FC4F55" w:rsidRDefault="00FC4F5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Внесення змін до рішень виконавчого комітету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Бучанської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2110" w:type="dxa"/>
          </w:tcPr>
          <w:p w:rsidR="00FC4F55" w:rsidRPr="00FC4F55" w:rsidRDefault="00FC4F55" w:rsidP="00FC4F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Закон України</w:t>
            </w:r>
            <w:r w:rsidRPr="00FC4F55">
              <w:rPr>
                <w:rFonts w:ascii="Times New Roman" w:hAnsi="Times New Roman" w:cs="Times New Roman"/>
                <w:sz w:val="20"/>
                <w:szCs w:val="20"/>
              </w:rPr>
              <w:t xml:space="preserve"> «Про місцеве самоврядування»</w:t>
            </w:r>
          </w:p>
        </w:tc>
      </w:tr>
      <w:tr w:rsidR="00FC4F55" w:rsidRPr="00A359A4" w:rsidTr="00E51278">
        <w:tc>
          <w:tcPr>
            <w:tcW w:w="696" w:type="dxa"/>
          </w:tcPr>
          <w:p w:rsidR="00FC4F55" w:rsidRDefault="00340D1B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328" w:type="dxa"/>
          </w:tcPr>
          <w:p w:rsidR="00FC4F55" w:rsidRDefault="00FC4F5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FC4F55" w:rsidRDefault="00FC4F5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08-12</w:t>
            </w:r>
          </w:p>
        </w:tc>
        <w:tc>
          <w:tcPr>
            <w:tcW w:w="4600" w:type="dxa"/>
          </w:tcPr>
          <w:p w:rsidR="00FC4F55" w:rsidRPr="004F771D" w:rsidRDefault="00FC4F5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7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Надання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витягу з містобудівної документації</w:t>
            </w:r>
          </w:p>
        </w:tc>
        <w:tc>
          <w:tcPr>
            <w:tcW w:w="2110" w:type="dxa"/>
          </w:tcPr>
          <w:p w:rsidR="00FC4F55" w:rsidRPr="00FC4F55" w:rsidRDefault="00FC4F55" w:rsidP="00FC4F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Закон України </w:t>
            </w:r>
            <w:r w:rsidRPr="00FC4F55">
              <w:rPr>
                <w:rFonts w:ascii="Times New Roman" w:hAnsi="Times New Roman" w:cs="Times New Roman"/>
                <w:sz w:val="20"/>
                <w:szCs w:val="20"/>
              </w:rPr>
              <w:t>«Про внесення змін до деяких законодавчих актів України щодо вдосконалення системи управління та дерегуляції у сфері земельних відносин»</w:t>
            </w:r>
          </w:p>
        </w:tc>
      </w:tr>
      <w:tr w:rsidR="004137AD" w:rsidRPr="00A359A4" w:rsidTr="00E51278">
        <w:tc>
          <w:tcPr>
            <w:tcW w:w="696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328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08-13</w:t>
            </w:r>
          </w:p>
        </w:tc>
        <w:tc>
          <w:tcPr>
            <w:tcW w:w="4600" w:type="dxa"/>
          </w:tcPr>
          <w:p w:rsidR="004137AD" w:rsidRPr="004F771D" w:rsidRDefault="004137AD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7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довідки про підтвердження присвоєння поштової адреси об’єкту нерухомого майна</w:t>
            </w:r>
          </w:p>
        </w:tc>
        <w:tc>
          <w:tcPr>
            <w:tcW w:w="2110" w:type="dxa"/>
            <w:vMerge w:val="restart"/>
          </w:tcPr>
          <w:p w:rsidR="004137AD" w:rsidRPr="00FC4F55" w:rsidRDefault="004137AD" w:rsidP="00FC4F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Закон України </w:t>
            </w:r>
            <w:r w:rsidRPr="00FC4F55">
              <w:rPr>
                <w:rFonts w:ascii="Times New Roman" w:hAnsi="Times New Roman" w:cs="Times New Roman"/>
                <w:sz w:val="20"/>
                <w:szCs w:val="20"/>
              </w:rPr>
              <w:t>«Про  регулювання містобудівної діяльності»</w:t>
            </w:r>
          </w:p>
        </w:tc>
      </w:tr>
      <w:tr w:rsidR="004137AD" w:rsidRPr="00A359A4" w:rsidTr="00E51278">
        <w:tc>
          <w:tcPr>
            <w:tcW w:w="696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1328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4137AD" w:rsidRDefault="004137AD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08-14</w:t>
            </w:r>
          </w:p>
        </w:tc>
        <w:tc>
          <w:tcPr>
            <w:tcW w:w="4600" w:type="dxa"/>
          </w:tcPr>
          <w:p w:rsidR="004137AD" w:rsidRPr="004F771D" w:rsidRDefault="004137AD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7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рішення про підтвердження/присвоєння поштової адреси об’єкту нерухомого майна</w:t>
            </w:r>
          </w:p>
        </w:tc>
        <w:tc>
          <w:tcPr>
            <w:tcW w:w="2110" w:type="dxa"/>
            <w:vMerge/>
          </w:tcPr>
          <w:p w:rsidR="004137AD" w:rsidRPr="00FC4F55" w:rsidRDefault="004137AD" w:rsidP="00FC4F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4F55" w:rsidRPr="00A359A4" w:rsidTr="00E51278">
        <w:tc>
          <w:tcPr>
            <w:tcW w:w="696" w:type="dxa"/>
          </w:tcPr>
          <w:p w:rsidR="00FC4F55" w:rsidRDefault="00340D1B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1328" w:type="dxa"/>
          </w:tcPr>
          <w:p w:rsidR="00FC4F55" w:rsidRDefault="00FC4F5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FC4F55" w:rsidRDefault="00FC4F5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08-15</w:t>
            </w:r>
          </w:p>
        </w:tc>
        <w:tc>
          <w:tcPr>
            <w:tcW w:w="4600" w:type="dxa"/>
          </w:tcPr>
          <w:p w:rsidR="00FC4F55" w:rsidRPr="004F771D" w:rsidRDefault="00FC4F5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7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Переведення садового будинку, що відповідає державним будівельним нормам, у житловий будинок</w:t>
            </w:r>
          </w:p>
        </w:tc>
        <w:tc>
          <w:tcPr>
            <w:tcW w:w="2110" w:type="dxa"/>
          </w:tcPr>
          <w:p w:rsidR="00FC4F55" w:rsidRPr="00FC4F55" w:rsidRDefault="00FC4F55" w:rsidP="00FC4F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F55">
              <w:rPr>
                <w:rFonts w:ascii="Times New Roman" w:hAnsi="Times New Roman" w:cs="Times New Roman"/>
                <w:sz w:val="20"/>
                <w:szCs w:val="20"/>
              </w:rPr>
              <w:t>Постанова КМУ від 29.04.2015 № 321</w:t>
            </w:r>
          </w:p>
        </w:tc>
      </w:tr>
      <w:tr w:rsidR="00FC4F55" w:rsidRPr="00A359A4" w:rsidTr="00E51278">
        <w:tc>
          <w:tcPr>
            <w:tcW w:w="696" w:type="dxa"/>
          </w:tcPr>
          <w:p w:rsidR="00FC4F55" w:rsidRDefault="00340D1B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328" w:type="dxa"/>
          </w:tcPr>
          <w:p w:rsidR="00FC4F55" w:rsidRDefault="00FC4F5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FC4F55" w:rsidRDefault="00FC4F5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08-16</w:t>
            </w:r>
          </w:p>
        </w:tc>
        <w:tc>
          <w:tcPr>
            <w:tcW w:w="4600" w:type="dxa"/>
          </w:tcPr>
          <w:p w:rsidR="00FC4F55" w:rsidRPr="004F771D" w:rsidRDefault="00FC4F5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7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Погодження схем прокладання інженерних мереж</w:t>
            </w:r>
          </w:p>
        </w:tc>
        <w:tc>
          <w:tcPr>
            <w:tcW w:w="2110" w:type="dxa"/>
          </w:tcPr>
          <w:p w:rsidR="00FC4F55" w:rsidRPr="00FC4F55" w:rsidRDefault="00FC4F55" w:rsidP="00FC4F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Закон України</w:t>
            </w:r>
            <w:r w:rsidRPr="00FC4F55">
              <w:rPr>
                <w:rFonts w:ascii="Times New Roman" w:hAnsi="Times New Roman" w:cs="Times New Roman"/>
                <w:sz w:val="20"/>
                <w:szCs w:val="20"/>
              </w:rPr>
              <w:t xml:space="preserve"> «Про місцеве самоврядування»</w:t>
            </w:r>
          </w:p>
        </w:tc>
      </w:tr>
      <w:tr w:rsidR="00FC4F55" w:rsidRPr="00A359A4" w:rsidTr="00E51278">
        <w:tc>
          <w:tcPr>
            <w:tcW w:w="696" w:type="dxa"/>
          </w:tcPr>
          <w:p w:rsidR="00FC4F55" w:rsidRDefault="00340D1B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1328" w:type="dxa"/>
          </w:tcPr>
          <w:p w:rsidR="00FC4F55" w:rsidRDefault="00FC4F5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FC4F55" w:rsidRDefault="00FC4F5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08-17</w:t>
            </w:r>
          </w:p>
        </w:tc>
        <w:tc>
          <w:tcPr>
            <w:tcW w:w="4600" w:type="dxa"/>
          </w:tcPr>
          <w:p w:rsidR="00FC4F55" w:rsidRPr="004F771D" w:rsidRDefault="00FC4F5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7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Розгляд питання щодо можливості розташування тимчасової споруди для провадження підприємницької діяльності</w:t>
            </w:r>
          </w:p>
        </w:tc>
        <w:tc>
          <w:tcPr>
            <w:tcW w:w="2110" w:type="dxa"/>
          </w:tcPr>
          <w:p w:rsidR="00FC4F55" w:rsidRPr="00FC4F55" w:rsidRDefault="00FC4F55" w:rsidP="00FC4F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F55">
              <w:rPr>
                <w:rFonts w:ascii="Times New Roman" w:hAnsi="Times New Roman" w:cs="Times New Roman"/>
                <w:sz w:val="20"/>
                <w:szCs w:val="20"/>
              </w:rPr>
              <w:t>Міністерство регіонального розвитку будівництва та житлово-комунального господарства України</w:t>
            </w:r>
          </w:p>
          <w:p w:rsidR="00FC4F55" w:rsidRPr="00FC4F55" w:rsidRDefault="00FC4F55" w:rsidP="00FC4F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4F55">
              <w:rPr>
                <w:rFonts w:ascii="Times New Roman" w:hAnsi="Times New Roman" w:cs="Times New Roman"/>
                <w:sz w:val="20"/>
                <w:szCs w:val="20"/>
              </w:rPr>
              <w:t>Наказ від 21.10.2011  № 244</w:t>
            </w:r>
          </w:p>
        </w:tc>
      </w:tr>
      <w:tr w:rsidR="00FC4F55" w:rsidRPr="00A359A4" w:rsidTr="00E51278">
        <w:tc>
          <w:tcPr>
            <w:tcW w:w="696" w:type="dxa"/>
          </w:tcPr>
          <w:p w:rsidR="00FC4F55" w:rsidRDefault="00340D1B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1328" w:type="dxa"/>
          </w:tcPr>
          <w:p w:rsidR="00FC4F55" w:rsidRDefault="00FC4F5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FC4F55" w:rsidRDefault="00FC4F55" w:rsidP="00CB7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08-18</w:t>
            </w:r>
          </w:p>
        </w:tc>
        <w:tc>
          <w:tcPr>
            <w:tcW w:w="4600" w:type="dxa"/>
          </w:tcPr>
          <w:p w:rsidR="00FC4F55" w:rsidRDefault="00FC4F55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F7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дозволу на розташування рекламної конструкції</w:t>
            </w:r>
          </w:p>
          <w:p w:rsidR="0045009F" w:rsidRPr="004F771D" w:rsidRDefault="0045009F" w:rsidP="00CB71C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0" w:type="dxa"/>
          </w:tcPr>
          <w:p w:rsidR="00FC4F55" w:rsidRPr="00FC4F55" w:rsidRDefault="00FC4F55" w:rsidP="00FC4F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Закон України</w:t>
            </w:r>
            <w:r w:rsidRPr="00FC4F55">
              <w:rPr>
                <w:rFonts w:ascii="Times New Roman" w:hAnsi="Times New Roman" w:cs="Times New Roman"/>
                <w:sz w:val="20"/>
                <w:szCs w:val="20"/>
              </w:rPr>
              <w:t xml:space="preserve"> «Про рекламу»</w:t>
            </w:r>
          </w:p>
        </w:tc>
      </w:tr>
      <w:tr w:rsidR="000960A1" w:rsidRPr="00A359A4" w:rsidTr="004E4B87">
        <w:tc>
          <w:tcPr>
            <w:tcW w:w="9855" w:type="dxa"/>
            <w:gridSpan w:val="5"/>
          </w:tcPr>
          <w:p w:rsidR="000960A1" w:rsidRPr="00A51A79" w:rsidRDefault="000960A1" w:rsidP="00A359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1A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09 ПОСЛУГИ ОПІКИ ТА ПІКЛУВАННЯ</w:t>
            </w: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850DA" w:rsidRPr="009E1F51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09-01</w:t>
            </w:r>
          </w:p>
        </w:tc>
        <w:tc>
          <w:tcPr>
            <w:tcW w:w="4600" w:type="dxa"/>
          </w:tcPr>
          <w:p w:rsidR="007850DA" w:rsidRPr="009E1F51" w:rsidRDefault="007850DA" w:rsidP="00785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Видача дозволу на зміну прізвища, ім′я, по-батькові дитини</w:t>
            </w:r>
          </w:p>
        </w:tc>
        <w:tc>
          <w:tcPr>
            <w:tcW w:w="2110" w:type="dxa"/>
            <w:vMerge w:val="restart"/>
          </w:tcPr>
          <w:p w:rsidR="007850DA" w:rsidRPr="007850DA" w:rsidRDefault="007850DA" w:rsidP="00785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0DA">
              <w:rPr>
                <w:rFonts w:ascii="Times New Roman" w:hAnsi="Times New Roman" w:cs="Times New Roman"/>
                <w:sz w:val="20"/>
                <w:szCs w:val="20"/>
              </w:rPr>
              <w:t>Закони України: "Про охорону дитинства",  "Про основи соціального захисту бездомних громадян і безпритульних дітей", Сімейний Кодекс України, Цивільний Кодекс України, Постанова КМУ від 24.09.2008 р. № 866</w:t>
            </w: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850DA" w:rsidRPr="009E1F51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09-02</w:t>
            </w:r>
          </w:p>
        </w:tc>
        <w:tc>
          <w:tcPr>
            <w:tcW w:w="4600" w:type="dxa"/>
          </w:tcPr>
          <w:p w:rsidR="007850DA" w:rsidRPr="009E1F51" w:rsidRDefault="007850DA" w:rsidP="00785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Встановлення опіки над майном дитини-сироти  та дитини, позбавленої батьківського піклування</w:t>
            </w:r>
          </w:p>
        </w:tc>
        <w:tc>
          <w:tcPr>
            <w:tcW w:w="2110" w:type="dxa"/>
            <w:vMerge/>
          </w:tcPr>
          <w:p w:rsidR="007850DA" w:rsidRPr="007850DA" w:rsidRDefault="007850DA" w:rsidP="00785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850DA" w:rsidRPr="009E1F51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09-03</w:t>
            </w:r>
          </w:p>
        </w:tc>
        <w:tc>
          <w:tcPr>
            <w:tcW w:w="4600" w:type="dxa"/>
          </w:tcPr>
          <w:p w:rsidR="007850DA" w:rsidRPr="009E1F51" w:rsidRDefault="007850DA" w:rsidP="00785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Надання дозволу на укладання договору про припинення права на аліменти, у зв’язку  з передачею права власності  на нерухоме майно малолітній  (неповнолітній) дитині</w:t>
            </w:r>
          </w:p>
        </w:tc>
        <w:tc>
          <w:tcPr>
            <w:tcW w:w="2110" w:type="dxa"/>
            <w:vMerge/>
          </w:tcPr>
          <w:p w:rsidR="007850DA" w:rsidRPr="007850DA" w:rsidRDefault="007850DA" w:rsidP="00785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850DA" w:rsidRPr="009E1F51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09-04</w:t>
            </w:r>
          </w:p>
        </w:tc>
        <w:tc>
          <w:tcPr>
            <w:tcW w:w="4600" w:type="dxa"/>
          </w:tcPr>
          <w:p w:rsidR="007850DA" w:rsidRPr="009E1F51" w:rsidRDefault="007850DA" w:rsidP="00785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Прийняття рішення щодо дарування квартири (будинку, земельної ділянки),  де зареєстрована та проживає дитина</w:t>
            </w:r>
          </w:p>
        </w:tc>
        <w:tc>
          <w:tcPr>
            <w:tcW w:w="2110" w:type="dxa"/>
            <w:vMerge/>
          </w:tcPr>
          <w:p w:rsidR="007850DA" w:rsidRPr="007850DA" w:rsidRDefault="007850DA" w:rsidP="00785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00121</w:t>
            </w:r>
          </w:p>
        </w:tc>
        <w:tc>
          <w:tcPr>
            <w:tcW w:w="1121" w:type="dxa"/>
          </w:tcPr>
          <w:p w:rsidR="007850DA" w:rsidRPr="009E1F51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09-05</w:t>
            </w:r>
          </w:p>
        </w:tc>
        <w:tc>
          <w:tcPr>
            <w:tcW w:w="4600" w:type="dxa"/>
          </w:tcPr>
          <w:p w:rsidR="007850DA" w:rsidRPr="009E1F51" w:rsidRDefault="007850DA" w:rsidP="00785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Видача посвідчень батьків багатодітної сім’ї та дитини з багатодітної сім’ї</w:t>
            </w:r>
          </w:p>
        </w:tc>
        <w:tc>
          <w:tcPr>
            <w:tcW w:w="2110" w:type="dxa"/>
          </w:tcPr>
          <w:p w:rsidR="007850DA" w:rsidRPr="007850DA" w:rsidRDefault="007850DA" w:rsidP="00785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0D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Закон України «Про охорону дитинства» від 26.04.2001 № 2402-III, Сімейний кодекс України від 10.01.2002 № 2947-III, Постанова КМУ від 02.03.2010 № 209</w:t>
            </w: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850DA" w:rsidRPr="009E1F51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09-06</w:t>
            </w:r>
          </w:p>
        </w:tc>
        <w:tc>
          <w:tcPr>
            <w:tcW w:w="4600" w:type="dxa"/>
          </w:tcPr>
          <w:p w:rsidR="007850DA" w:rsidRPr="009E1F51" w:rsidRDefault="007850DA" w:rsidP="00785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Прийняття рішення щодо укладання договору міни житла, де зареєстрована дитина</w:t>
            </w:r>
          </w:p>
        </w:tc>
        <w:tc>
          <w:tcPr>
            <w:tcW w:w="2110" w:type="dxa"/>
          </w:tcPr>
          <w:p w:rsidR="007850DA" w:rsidRPr="007850DA" w:rsidRDefault="007850DA" w:rsidP="00785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0DA">
              <w:rPr>
                <w:rFonts w:ascii="Times New Roman" w:hAnsi="Times New Roman" w:cs="Times New Roman"/>
                <w:sz w:val="20"/>
                <w:szCs w:val="20"/>
              </w:rPr>
              <w:t>Закони України: "Про охорону дитинства",  "Про основи соціального захисту бездомних громадян і безпритульних дітей", Сімейний Кодекс України, Цивільний Кодекс України, Постанова КМУ від 24.09.2008 р. № 866</w:t>
            </w: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850DA" w:rsidRPr="009E1F51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09-07</w:t>
            </w:r>
          </w:p>
        </w:tc>
        <w:tc>
          <w:tcPr>
            <w:tcW w:w="4600" w:type="dxa"/>
          </w:tcPr>
          <w:p w:rsidR="007850DA" w:rsidRPr="009E1F51" w:rsidRDefault="007850DA" w:rsidP="00785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Прийняття рішення щодо надання дозволу на реєстрацію автомобіля та укладання договору продажу даного автомобіля  від імені дитини</w:t>
            </w:r>
          </w:p>
        </w:tc>
        <w:tc>
          <w:tcPr>
            <w:tcW w:w="2110" w:type="dxa"/>
            <w:vMerge w:val="restart"/>
          </w:tcPr>
          <w:p w:rsidR="007850DA" w:rsidRPr="007850DA" w:rsidRDefault="007850DA" w:rsidP="00785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0DA">
              <w:rPr>
                <w:rFonts w:ascii="Times New Roman" w:hAnsi="Times New Roman" w:cs="Times New Roman"/>
                <w:sz w:val="20"/>
                <w:szCs w:val="20"/>
              </w:rPr>
              <w:t>Закони України: "Про охорону дитинства",  "Про основи соціального захисту бездомних громадян і безпритульних дітей", Сімейний Кодекс України, Цивільний Кодекс України, Постанова КМУ від 24.09.2008 р. № 866</w:t>
            </w: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850DA" w:rsidRPr="009E1F51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09-08</w:t>
            </w:r>
          </w:p>
        </w:tc>
        <w:tc>
          <w:tcPr>
            <w:tcW w:w="4600" w:type="dxa"/>
          </w:tcPr>
          <w:p w:rsidR="007850DA" w:rsidRPr="009E1F51" w:rsidRDefault="007850DA" w:rsidP="00785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Видача рішення про надання неповнолітнім  повної цивільної дієздатності</w:t>
            </w:r>
          </w:p>
        </w:tc>
        <w:tc>
          <w:tcPr>
            <w:tcW w:w="2110" w:type="dxa"/>
            <w:vMerge/>
          </w:tcPr>
          <w:p w:rsidR="007850DA" w:rsidRPr="007850DA" w:rsidRDefault="007850DA" w:rsidP="00785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01280</w:t>
            </w:r>
          </w:p>
        </w:tc>
        <w:tc>
          <w:tcPr>
            <w:tcW w:w="1121" w:type="dxa"/>
          </w:tcPr>
          <w:p w:rsidR="007850DA" w:rsidRPr="009E1F51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09-09</w:t>
            </w:r>
          </w:p>
        </w:tc>
        <w:tc>
          <w:tcPr>
            <w:tcW w:w="4600" w:type="dxa"/>
          </w:tcPr>
          <w:p w:rsidR="007850DA" w:rsidRPr="009E1F51" w:rsidRDefault="007850DA" w:rsidP="00785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 xml:space="preserve"> Подання до нагородження про присвоєння почесного звання України «Мати-героїня</w:t>
            </w:r>
          </w:p>
        </w:tc>
        <w:tc>
          <w:tcPr>
            <w:tcW w:w="2110" w:type="dxa"/>
          </w:tcPr>
          <w:p w:rsidR="007850DA" w:rsidRPr="007850DA" w:rsidRDefault="007850DA" w:rsidP="00785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0DA">
              <w:rPr>
                <w:rFonts w:ascii="Times New Roman" w:hAnsi="Times New Roman" w:cs="Times New Roman"/>
                <w:sz w:val="20"/>
                <w:szCs w:val="20"/>
              </w:rPr>
              <w:t xml:space="preserve">Указ Президента України «Про внесення змін до Положення про почесні звання України» Рішення виконавчого комітету про нагородження; витяг протоколу, </w:t>
            </w: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850DA" w:rsidRPr="009E1F51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09-10</w:t>
            </w:r>
          </w:p>
        </w:tc>
        <w:tc>
          <w:tcPr>
            <w:tcW w:w="4600" w:type="dxa"/>
          </w:tcPr>
          <w:p w:rsidR="007850DA" w:rsidRPr="009E1F51" w:rsidRDefault="007850DA" w:rsidP="00785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Надання  рішення щодо визначення місця проживання дитини</w:t>
            </w:r>
          </w:p>
        </w:tc>
        <w:tc>
          <w:tcPr>
            <w:tcW w:w="2110" w:type="dxa"/>
            <w:vMerge w:val="restart"/>
          </w:tcPr>
          <w:p w:rsidR="007850DA" w:rsidRPr="007850DA" w:rsidRDefault="007850DA" w:rsidP="00785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0DA">
              <w:rPr>
                <w:rFonts w:ascii="Times New Roman" w:hAnsi="Times New Roman" w:cs="Times New Roman"/>
                <w:sz w:val="20"/>
                <w:szCs w:val="20"/>
              </w:rPr>
              <w:t xml:space="preserve">Закони України: "Про охорону дитинства",  "Про основи соціального захисту бездомних громадян і безпритульних дітей", Сімейний </w:t>
            </w:r>
            <w:r w:rsidRPr="007850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Кодекс України, Цивільний Кодекс України, Постанова КМУ від 24.09.2008 р. № 866</w:t>
            </w: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850DA" w:rsidRPr="009E1F51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09-11</w:t>
            </w:r>
          </w:p>
        </w:tc>
        <w:tc>
          <w:tcPr>
            <w:tcW w:w="4600" w:type="dxa"/>
          </w:tcPr>
          <w:p w:rsidR="007850DA" w:rsidRPr="009E1F51" w:rsidRDefault="007850DA" w:rsidP="00785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Прийняття рішення щодо укладання договору купівлі-продажу квартири  (будинку, земельної ділянки) від імені дитини</w:t>
            </w:r>
          </w:p>
        </w:tc>
        <w:tc>
          <w:tcPr>
            <w:tcW w:w="2110" w:type="dxa"/>
            <w:vMerge/>
          </w:tcPr>
          <w:p w:rsidR="007850DA" w:rsidRPr="007850DA" w:rsidRDefault="007850DA" w:rsidP="00785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189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850DA" w:rsidRPr="009E1F51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09-12</w:t>
            </w:r>
          </w:p>
        </w:tc>
        <w:tc>
          <w:tcPr>
            <w:tcW w:w="4600" w:type="dxa"/>
          </w:tcPr>
          <w:p w:rsidR="007850DA" w:rsidRPr="009E1F51" w:rsidRDefault="007850DA" w:rsidP="00785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Видача рішення про надання дозволу бабі, діду, іншим родичам дитини забрати  її з  пологового будинку або іншого  закладу охорони   здоров′я, якщо цього не зробили батьки дитини</w:t>
            </w:r>
          </w:p>
        </w:tc>
        <w:tc>
          <w:tcPr>
            <w:tcW w:w="2110" w:type="dxa"/>
            <w:vMerge/>
          </w:tcPr>
          <w:p w:rsidR="007850DA" w:rsidRPr="007850DA" w:rsidRDefault="007850DA" w:rsidP="00785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190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850DA" w:rsidRPr="009E1F51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09-13</w:t>
            </w:r>
          </w:p>
        </w:tc>
        <w:tc>
          <w:tcPr>
            <w:tcW w:w="4600" w:type="dxa"/>
          </w:tcPr>
          <w:p w:rsidR="007850DA" w:rsidRPr="009E1F51" w:rsidRDefault="007850DA" w:rsidP="00785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Надання рішення про відібрання дітей у батьків, без позбавлення  їх батьківських прав</w:t>
            </w:r>
          </w:p>
        </w:tc>
        <w:tc>
          <w:tcPr>
            <w:tcW w:w="2110" w:type="dxa"/>
            <w:vMerge/>
          </w:tcPr>
          <w:p w:rsidR="007850DA" w:rsidRPr="007850DA" w:rsidRDefault="007850DA" w:rsidP="00785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850DA" w:rsidRPr="009E1F51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09-14</w:t>
            </w:r>
          </w:p>
        </w:tc>
        <w:tc>
          <w:tcPr>
            <w:tcW w:w="4600" w:type="dxa"/>
          </w:tcPr>
          <w:p w:rsidR="007850DA" w:rsidRPr="009E1F51" w:rsidRDefault="007850DA" w:rsidP="00785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Надання рішення щодо участі у вихованні дитини того з батьків, хто проживає окремо</w:t>
            </w:r>
          </w:p>
        </w:tc>
        <w:tc>
          <w:tcPr>
            <w:tcW w:w="2110" w:type="dxa"/>
            <w:vMerge/>
          </w:tcPr>
          <w:p w:rsidR="007850DA" w:rsidRPr="007850DA" w:rsidRDefault="007850DA" w:rsidP="00785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850DA" w:rsidRPr="009E1F51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09-15</w:t>
            </w:r>
          </w:p>
        </w:tc>
        <w:tc>
          <w:tcPr>
            <w:tcW w:w="4600" w:type="dxa"/>
          </w:tcPr>
          <w:p w:rsidR="007850DA" w:rsidRPr="009E1F51" w:rsidRDefault="007850DA" w:rsidP="00785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Встановлення опіки (піклування) над дитиною</w:t>
            </w:r>
          </w:p>
        </w:tc>
        <w:tc>
          <w:tcPr>
            <w:tcW w:w="2110" w:type="dxa"/>
            <w:vMerge/>
          </w:tcPr>
          <w:p w:rsidR="007850DA" w:rsidRPr="007850DA" w:rsidRDefault="007850DA" w:rsidP="00785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850DA" w:rsidRPr="009E1F51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09-16</w:t>
            </w:r>
          </w:p>
        </w:tc>
        <w:tc>
          <w:tcPr>
            <w:tcW w:w="4600" w:type="dxa"/>
          </w:tcPr>
          <w:p w:rsidR="007850DA" w:rsidRPr="009E1F51" w:rsidRDefault="007850DA" w:rsidP="00785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Прийняття рішення щодо визначення  розміру часток квартири (будинку),  де зареєстрована та проживає дитина</w:t>
            </w:r>
          </w:p>
        </w:tc>
        <w:tc>
          <w:tcPr>
            <w:tcW w:w="2110" w:type="dxa"/>
            <w:vMerge/>
          </w:tcPr>
          <w:p w:rsidR="007850DA" w:rsidRPr="007850DA" w:rsidRDefault="007850DA" w:rsidP="00785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850DA" w:rsidRPr="009E1F51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09-17</w:t>
            </w:r>
          </w:p>
        </w:tc>
        <w:tc>
          <w:tcPr>
            <w:tcW w:w="4600" w:type="dxa"/>
          </w:tcPr>
          <w:p w:rsidR="007850DA" w:rsidRPr="009E1F51" w:rsidRDefault="007850DA" w:rsidP="00785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 xml:space="preserve">Прийняття рішення щодо розподілу </w:t>
            </w:r>
            <w:proofErr w:type="spellStart"/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будинковолодіння</w:t>
            </w:r>
            <w:proofErr w:type="spellEnd"/>
            <w:r w:rsidRPr="009E1F51">
              <w:rPr>
                <w:rFonts w:ascii="Times New Roman" w:hAnsi="Times New Roman" w:cs="Times New Roman"/>
                <w:sz w:val="24"/>
                <w:szCs w:val="24"/>
              </w:rPr>
              <w:t xml:space="preserve"> між співвласниками, де зареєстрована дитина</w:t>
            </w:r>
          </w:p>
        </w:tc>
        <w:tc>
          <w:tcPr>
            <w:tcW w:w="2110" w:type="dxa"/>
            <w:vMerge/>
          </w:tcPr>
          <w:p w:rsidR="007850DA" w:rsidRPr="007850DA" w:rsidRDefault="007850DA" w:rsidP="00785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850DA" w:rsidRPr="009E1F51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09-18</w:t>
            </w:r>
          </w:p>
        </w:tc>
        <w:tc>
          <w:tcPr>
            <w:tcW w:w="4600" w:type="dxa"/>
          </w:tcPr>
          <w:p w:rsidR="007850DA" w:rsidRPr="009E1F51" w:rsidRDefault="007850DA" w:rsidP="00785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Присвоєння прізвища новонародженій дитині при проведенні державної реєстрації народження дитини</w:t>
            </w:r>
          </w:p>
        </w:tc>
        <w:tc>
          <w:tcPr>
            <w:tcW w:w="2110" w:type="dxa"/>
            <w:vMerge/>
          </w:tcPr>
          <w:p w:rsidR="007850DA" w:rsidRPr="007850DA" w:rsidRDefault="007850DA" w:rsidP="00785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850DA" w:rsidRPr="009E1F51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09-19</w:t>
            </w:r>
          </w:p>
        </w:tc>
        <w:tc>
          <w:tcPr>
            <w:tcW w:w="4600" w:type="dxa"/>
          </w:tcPr>
          <w:p w:rsidR="007850DA" w:rsidRPr="009E1F51" w:rsidRDefault="007850DA" w:rsidP="00785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Надання дозволу на укладання договору поділу майна подружжя</w:t>
            </w:r>
          </w:p>
        </w:tc>
        <w:tc>
          <w:tcPr>
            <w:tcW w:w="2110" w:type="dxa"/>
            <w:vMerge/>
          </w:tcPr>
          <w:p w:rsidR="007850DA" w:rsidRPr="007850DA" w:rsidRDefault="007850DA" w:rsidP="00785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850DA" w:rsidRPr="009E1F51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09-20</w:t>
            </w:r>
          </w:p>
        </w:tc>
        <w:tc>
          <w:tcPr>
            <w:tcW w:w="4600" w:type="dxa"/>
          </w:tcPr>
          <w:p w:rsidR="007850DA" w:rsidRPr="009E1F51" w:rsidRDefault="007850DA" w:rsidP="00785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Надання статусу дитини, яка постраждала внаслідок воєнних дій та збройних конфліктів</w:t>
            </w:r>
          </w:p>
          <w:p w:rsidR="007850DA" w:rsidRPr="009E1F51" w:rsidRDefault="007850DA" w:rsidP="007850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</w:tcPr>
          <w:p w:rsidR="007850DA" w:rsidRPr="007850DA" w:rsidRDefault="00687AE5" w:rsidP="007850DA">
            <w:pPr>
              <w:shd w:val="clear" w:color="auto" w:fill="FFFFFF"/>
              <w:spacing w:before="100" w:beforeAutospacing="1" w:after="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7850DA" w:rsidRPr="007850DA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Закон України "Про охорону дитинства"</w:t>
              </w:r>
            </w:hyperlink>
            <w:r w:rsidR="007850DA" w:rsidRPr="00785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hyperlink r:id="rId8" w:history="1">
              <w:r w:rsidR="007850DA" w:rsidRPr="007850DA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Закон України "Про забезпечення прав і свобод внутрішньо переміщених осіб"</w:t>
              </w:r>
            </w:hyperlink>
            <w:r w:rsidR="007850DA" w:rsidRPr="007850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hyperlink r:id="rId9" w:history="1">
              <w:r w:rsidR="007850DA" w:rsidRPr="007850DA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Постанова Кабінету Міністрів України від 05.04.2017 № 268 "Про затвердження Порядку надання статусу дитини, яка постраждала внаслідок воєнних дій та збройних конфліктів"</w:t>
              </w:r>
            </w:hyperlink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850DA" w:rsidRPr="009E1F51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09-21</w:t>
            </w:r>
          </w:p>
        </w:tc>
        <w:tc>
          <w:tcPr>
            <w:tcW w:w="4600" w:type="dxa"/>
          </w:tcPr>
          <w:p w:rsidR="007850DA" w:rsidRPr="009E1F51" w:rsidRDefault="007850DA" w:rsidP="00785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 xml:space="preserve">Надання рішення про затвердження висновку служби у справах дітей та сім`ї про підтвердження місця проживання </w:t>
            </w:r>
            <w:proofErr w:type="spellStart"/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проживання</w:t>
            </w:r>
            <w:proofErr w:type="spellEnd"/>
            <w:r w:rsidRPr="009E1F51">
              <w:rPr>
                <w:rFonts w:ascii="Times New Roman" w:hAnsi="Times New Roman" w:cs="Times New Roman"/>
                <w:sz w:val="24"/>
                <w:szCs w:val="24"/>
              </w:rPr>
              <w:t xml:space="preserve"> дитини, для його тимчасового виїзду за межі України</w:t>
            </w:r>
          </w:p>
        </w:tc>
        <w:tc>
          <w:tcPr>
            <w:tcW w:w="2110" w:type="dxa"/>
            <w:vMerge w:val="restart"/>
          </w:tcPr>
          <w:p w:rsidR="007850DA" w:rsidRPr="007850DA" w:rsidRDefault="007850DA" w:rsidP="00785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0DA">
              <w:rPr>
                <w:rFonts w:ascii="Times New Roman" w:hAnsi="Times New Roman" w:cs="Times New Roman"/>
                <w:sz w:val="20"/>
                <w:szCs w:val="20"/>
              </w:rPr>
              <w:t>Закони України: "Про охорону дитинства",  "Про основи соціального захисту бездомних громадян і безпритульних дітей", Сімейний Кодекс України, Цивільний Кодекс України, Постанова КМУ від 24.09.2008 р. № 866</w:t>
            </w: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850DA" w:rsidRPr="009E1F51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09-22</w:t>
            </w:r>
          </w:p>
        </w:tc>
        <w:tc>
          <w:tcPr>
            <w:tcW w:w="4600" w:type="dxa"/>
          </w:tcPr>
          <w:p w:rsidR="007850DA" w:rsidRPr="009E1F51" w:rsidRDefault="007850DA" w:rsidP="00785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Надання дозволу на укладання договору про поділ спадкового майна</w:t>
            </w:r>
          </w:p>
        </w:tc>
        <w:tc>
          <w:tcPr>
            <w:tcW w:w="2110" w:type="dxa"/>
            <w:vMerge/>
          </w:tcPr>
          <w:p w:rsidR="007850DA" w:rsidRPr="007850DA" w:rsidRDefault="007850DA" w:rsidP="00785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01224</w:t>
            </w:r>
          </w:p>
        </w:tc>
        <w:tc>
          <w:tcPr>
            <w:tcW w:w="1121" w:type="dxa"/>
          </w:tcPr>
          <w:p w:rsidR="007850DA" w:rsidRPr="009E1F51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09-23</w:t>
            </w:r>
          </w:p>
        </w:tc>
        <w:tc>
          <w:tcPr>
            <w:tcW w:w="4600" w:type="dxa"/>
          </w:tcPr>
          <w:p w:rsidR="007850DA" w:rsidRPr="009E1F51" w:rsidRDefault="007850DA" w:rsidP="00785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1F51">
              <w:rPr>
                <w:rFonts w:ascii="Times New Roman" w:hAnsi="Times New Roman" w:cs="Times New Roman"/>
                <w:sz w:val="24"/>
                <w:szCs w:val="24"/>
              </w:rPr>
              <w:t>Прийняття рішення про визначення місця проживання дитини</w:t>
            </w:r>
          </w:p>
        </w:tc>
        <w:tc>
          <w:tcPr>
            <w:tcW w:w="2110" w:type="dxa"/>
            <w:vMerge/>
          </w:tcPr>
          <w:p w:rsidR="007850DA" w:rsidRPr="007850DA" w:rsidRDefault="007850DA" w:rsidP="00785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01265</w:t>
            </w:r>
          </w:p>
        </w:tc>
        <w:tc>
          <w:tcPr>
            <w:tcW w:w="1121" w:type="dxa"/>
          </w:tcPr>
          <w:p w:rsidR="007850DA" w:rsidRPr="003A0E5C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5C">
              <w:rPr>
                <w:rFonts w:ascii="Times New Roman" w:hAnsi="Times New Roman" w:cs="Times New Roman"/>
                <w:sz w:val="24"/>
                <w:szCs w:val="24"/>
              </w:rPr>
              <w:t>09-24</w:t>
            </w:r>
          </w:p>
        </w:tc>
        <w:tc>
          <w:tcPr>
            <w:tcW w:w="4600" w:type="dxa"/>
          </w:tcPr>
          <w:p w:rsidR="007850DA" w:rsidRPr="003A0E5C" w:rsidRDefault="007850DA" w:rsidP="007850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E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Прийняття рішення (згоди) про проведення психіатричного огляду або надання психіатричної допомоги особі віком до 14 років у разі незгоди одного з батьків або за відсутності батьків</w:t>
            </w:r>
          </w:p>
        </w:tc>
        <w:tc>
          <w:tcPr>
            <w:tcW w:w="2110" w:type="dxa"/>
            <w:vMerge/>
          </w:tcPr>
          <w:p w:rsidR="007850DA" w:rsidRPr="007850DA" w:rsidRDefault="007850DA" w:rsidP="00785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01354</w:t>
            </w:r>
          </w:p>
        </w:tc>
        <w:tc>
          <w:tcPr>
            <w:tcW w:w="1121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09-25</w:t>
            </w:r>
          </w:p>
        </w:tc>
        <w:tc>
          <w:tcPr>
            <w:tcW w:w="4600" w:type="dxa"/>
          </w:tcPr>
          <w:p w:rsidR="007850DA" w:rsidRPr="0099420F" w:rsidRDefault="007850DA" w:rsidP="007850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Звільнення опікуна, піклувальника дитини від здійснення їх повноважень</w:t>
            </w:r>
          </w:p>
        </w:tc>
        <w:tc>
          <w:tcPr>
            <w:tcW w:w="2110" w:type="dxa"/>
            <w:vMerge/>
          </w:tcPr>
          <w:p w:rsidR="007850DA" w:rsidRPr="007850DA" w:rsidRDefault="007850DA" w:rsidP="00785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203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01474</w:t>
            </w:r>
          </w:p>
        </w:tc>
        <w:tc>
          <w:tcPr>
            <w:tcW w:w="1121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09-26</w:t>
            </w:r>
          </w:p>
        </w:tc>
        <w:tc>
          <w:tcPr>
            <w:tcW w:w="4600" w:type="dxa"/>
          </w:tcPr>
          <w:p w:rsidR="007850DA" w:rsidRPr="0099420F" w:rsidRDefault="007850DA" w:rsidP="007850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акту обстеження умов проживання малолітніх (до 14 років) та неповнолітніх (від 14 до 18 років) дітей</w:t>
            </w:r>
          </w:p>
        </w:tc>
        <w:tc>
          <w:tcPr>
            <w:tcW w:w="2110" w:type="dxa"/>
          </w:tcPr>
          <w:p w:rsidR="007850DA" w:rsidRPr="007850DA" w:rsidRDefault="007850DA" w:rsidP="00785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0DA">
              <w:rPr>
                <w:rFonts w:ascii="Times New Roman" w:hAnsi="Times New Roman" w:cs="Times New Roman"/>
                <w:sz w:val="20"/>
                <w:szCs w:val="20"/>
              </w:rPr>
              <w:t>Постанова КМУ від 24.09.2008 р. № 866</w:t>
            </w:r>
          </w:p>
        </w:tc>
      </w:tr>
      <w:tr w:rsidR="007850DA" w:rsidRPr="00A359A4" w:rsidTr="0045009F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01683</w:t>
            </w:r>
          </w:p>
        </w:tc>
        <w:tc>
          <w:tcPr>
            <w:tcW w:w="1121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09-27</w:t>
            </w:r>
          </w:p>
        </w:tc>
        <w:tc>
          <w:tcPr>
            <w:tcW w:w="4600" w:type="dxa"/>
          </w:tcPr>
          <w:p w:rsidR="007850DA" w:rsidRPr="0099420F" w:rsidRDefault="007850DA" w:rsidP="007850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дозволу на вчинення правочинів щодо нерухомого майна, право власності на яке або право користування яким має дитина</w:t>
            </w:r>
          </w:p>
        </w:tc>
        <w:tc>
          <w:tcPr>
            <w:tcW w:w="2110" w:type="dxa"/>
            <w:vMerge w:val="restart"/>
            <w:vAlign w:val="center"/>
          </w:tcPr>
          <w:p w:rsidR="007850DA" w:rsidRPr="007850DA" w:rsidRDefault="007850DA" w:rsidP="004500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0DA">
              <w:rPr>
                <w:rFonts w:ascii="Times New Roman" w:hAnsi="Times New Roman" w:cs="Times New Roman"/>
                <w:sz w:val="20"/>
                <w:szCs w:val="20"/>
              </w:rPr>
              <w:t>Закони України: "Про охорону дитинства",  "Про основи соціального захисту бездомних громадян і безпритульних дітей", Сімейний Кодекс України, Цивільний Кодекс України, Постанова КМУ від 24.09.2008 р. № 866</w:t>
            </w: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01773</w:t>
            </w:r>
          </w:p>
        </w:tc>
        <w:tc>
          <w:tcPr>
            <w:tcW w:w="1121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09-28</w:t>
            </w:r>
          </w:p>
        </w:tc>
        <w:tc>
          <w:tcPr>
            <w:tcW w:w="4600" w:type="dxa"/>
          </w:tcPr>
          <w:p w:rsidR="007850DA" w:rsidRPr="0099420F" w:rsidRDefault="007850DA" w:rsidP="007850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дозволу на укладення договору про припинення права на аліменти для дитини у зв‘язку з набуттям права власності на нерухоме майно</w:t>
            </w:r>
          </w:p>
        </w:tc>
        <w:tc>
          <w:tcPr>
            <w:tcW w:w="2110" w:type="dxa"/>
            <w:vMerge/>
          </w:tcPr>
          <w:p w:rsidR="007850DA" w:rsidRPr="007850DA" w:rsidRDefault="007850DA" w:rsidP="00785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01774</w:t>
            </w:r>
          </w:p>
        </w:tc>
        <w:tc>
          <w:tcPr>
            <w:tcW w:w="1121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09-29</w:t>
            </w:r>
          </w:p>
        </w:tc>
        <w:tc>
          <w:tcPr>
            <w:tcW w:w="4600" w:type="dxa"/>
          </w:tcPr>
          <w:p w:rsidR="007850DA" w:rsidRPr="0099420F" w:rsidRDefault="007850DA" w:rsidP="007850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дозволу на переоформлення, продаж належних неповнолітнім дітям транспортних засобів (частини транспортного засобу)</w:t>
            </w:r>
          </w:p>
        </w:tc>
        <w:tc>
          <w:tcPr>
            <w:tcW w:w="2110" w:type="dxa"/>
            <w:vMerge/>
          </w:tcPr>
          <w:p w:rsidR="007850DA" w:rsidRPr="007850DA" w:rsidRDefault="007850DA" w:rsidP="00785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01825</w:t>
            </w:r>
          </w:p>
        </w:tc>
        <w:tc>
          <w:tcPr>
            <w:tcW w:w="1121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09-30</w:t>
            </w:r>
          </w:p>
        </w:tc>
        <w:tc>
          <w:tcPr>
            <w:tcW w:w="4600" w:type="dxa"/>
          </w:tcPr>
          <w:p w:rsidR="007850DA" w:rsidRPr="0099420F" w:rsidRDefault="007850DA" w:rsidP="007850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висновку про доцільність повернення дитини батькам, опікуну, піклувальнику, до державного закладу</w:t>
            </w:r>
          </w:p>
        </w:tc>
        <w:tc>
          <w:tcPr>
            <w:tcW w:w="2110" w:type="dxa"/>
            <w:vMerge/>
          </w:tcPr>
          <w:p w:rsidR="007850DA" w:rsidRPr="007850DA" w:rsidRDefault="007850DA" w:rsidP="00785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01826</w:t>
            </w:r>
          </w:p>
        </w:tc>
        <w:tc>
          <w:tcPr>
            <w:tcW w:w="1121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09-31</w:t>
            </w:r>
          </w:p>
        </w:tc>
        <w:tc>
          <w:tcPr>
            <w:tcW w:w="4600" w:type="dxa"/>
          </w:tcPr>
          <w:p w:rsidR="007850DA" w:rsidRPr="0099420F" w:rsidRDefault="007850DA" w:rsidP="007850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 затвердження </w:t>
            </w:r>
            <w:r w:rsidRPr="0099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висновку про доцільність відібрання дітей у батьків без позбавлення батьківських прав</w:t>
            </w:r>
          </w:p>
        </w:tc>
        <w:tc>
          <w:tcPr>
            <w:tcW w:w="2110" w:type="dxa"/>
            <w:vMerge/>
          </w:tcPr>
          <w:p w:rsidR="007850DA" w:rsidRPr="007850DA" w:rsidRDefault="007850DA" w:rsidP="00785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01836</w:t>
            </w:r>
          </w:p>
        </w:tc>
        <w:tc>
          <w:tcPr>
            <w:tcW w:w="1121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09-32</w:t>
            </w:r>
          </w:p>
        </w:tc>
        <w:tc>
          <w:tcPr>
            <w:tcW w:w="4600" w:type="dxa"/>
          </w:tcPr>
          <w:p w:rsidR="007850DA" w:rsidRPr="0099420F" w:rsidRDefault="007850DA" w:rsidP="007850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Прийняття рішення про утворення прийомної сім’ї</w:t>
            </w:r>
          </w:p>
        </w:tc>
        <w:tc>
          <w:tcPr>
            <w:tcW w:w="2110" w:type="dxa"/>
            <w:vMerge/>
          </w:tcPr>
          <w:p w:rsidR="007850DA" w:rsidRPr="007850DA" w:rsidRDefault="007850DA" w:rsidP="00785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01837</w:t>
            </w:r>
          </w:p>
        </w:tc>
        <w:tc>
          <w:tcPr>
            <w:tcW w:w="1121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09-33</w:t>
            </w:r>
          </w:p>
        </w:tc>
        <w:tc>
          <w:tcPr>
            <w:tcW w:w="4600" w:type="dxa"/>
          </w:tcPr>
          <w:p w:rsidR="007850DA" w:rsidRPr="0099420F" w:rsidRDefault="007850DA" w:rsidP="007850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Прийняття рішення про дитячого будинку сімейного типу</w:t>
            </w:r>
          </w:p>
        </w:tc>
        <w:tc>
          <w:tcPr>
            <w:tcW w:w="2110" w:type="dxa"/>
            <w:vMerge/>
          </w:tcPr>
          <w:p w:rsidR="007850DA" w:rsidRPr="007850DA" w:rsidRDefault="007850DA" w:rsidP="00785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01839</w:t>
            </w:r>
          </w:p>
        </w:tc>
        <w:tc>
          <w:tcPr>
            <w:tcW w:w="1121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09-34</w:t>
            </w:r>
          </w:p>
        </w:tc>
        <w:tc>
          <w:tcPr>
            <w:tcW w:w="4600" w:type="dxa"/>
          </w:tcPr>
          <w:p w:rsidR="007850DA" w:rsidRPr="0099420F" w:rsidRDefault="007850DA" w:rsidP="007850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висновку щодо цільового витрачання аліментів на дитину</w:t>
            </w:r>
          </w:p>
        </w:tc>
        <w:tc>
          <w:tcPr>
            <w:tcW w:w="2110" w:type="dxa"/>
            <w:vMerge/>
          </w:tcPr>
          <w:p w:rsidR="007850DA" w:rsidRPr="007850DA" w:rsidRDefault="007850DA" w:rsidP="00785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01843</w:t>
            </w:r>
          </w:p>
        </w:tc>
        <w:tc>
          <w:tcPr>
            <w:tcW w:w="1121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09-35</w:t>
            </w:r>
          </w:p>
        </w:tc>
        <w:tc>
          <w:tcPr>
            <w:tcW w:w="4600" w:type="dxa"/>
          </w:tcPr>
          <w:p w:rsidR="007850DA" w:rsidRPr="0099420F" w:rsidRDefault="007850DA" w:rsidP="007850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4B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висновку про доцільність позбавлення батьківських прав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батьків (одного з батьків)</w:t>
            </w:r>
            <w:r w:rsidRPr="004E4B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відносно дитини</w:t>
            </w:r>
            <w:r w:rsidRPr="0099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10" w:type="dxa"/>
            <w:vMerge/>
          </w:tcPr>
          <w:p w:rsidR="007850DA" w:rsidRPr="007850DA" w:rsidRDefault="007850DA" w:rsidP="00785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01932</w:t>
            </w:r>
          </w:p>
        </w:tc>
        <w:tc>
          <w:tcPr>
            <w:tcW w:w="1121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09-36</w:t>
            </w:r>
          </w:p>
        </w:tc>
        <w:tc>
          <w:tcPr>
            <w:tcW w:w="4600" w:type="dxa"/>
          </w:tcPr>
          <w:p w:rsidR="007850DA" w:rsidRPr="0099420F" w:rsidRDefault="007850DA" w:rsidP="007850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 рішення на встановлення опіки над нерухомим майном дитини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-сироти, або дитини позбавленої батьківського піклування</w:t>
            </w:r>
          </w:p>
        </w:tc>
        <w:tc>
          <w:tcPr>
            <w:tcW w:w="2110" w:type="dxa"/>
            <w:vMerge/>
          </w:tcPr>
          <w:p w:rsidR="007850DA" w:rsidRPr="007850DA" w:rsidRDefault="007850DA" w:rsidP="00785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01934</w:t>
            </w:r>
          </w:p>
        </w:tc>
        <w:tc>
          <w:tcPr>
            <w:tcW w:w="1121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09-37</w:t>
            </w:r>
          </w:p>
        </w:tc>
        <w:tc>
          <w:tcPr>
            <w:tcW w:w="4600" w:type="dxa"/>
          </w:tcPr>
          <w:p w:rsidR="007850DA" w:rsidRPr="0099420F" w:rsidRDefault="007850DA" w:rsidP="007850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Видача дозволу родичам, знайомим на перебування в їх сім’ях під час канікул, у святкові та вихідні дні вихованців </w:t>
            </w:r>
            <w:proofErr w:type="spellStart"/>
            <w:r w:rsidRPr="0099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інтернатних</w:t>
            </w:r>
            <w:proofErr w:type="spellEnd"/>
            <w:r w:rsidRPr="0099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закладів для дітей-сиріт та дітей, позбавлених батьківського піклування</w:t>
            </w:r>
          </w:p>
        </w:tc>
        <w:tc>
          <w:tcPr>
            <w:tcW w:w="2110" w:type="dxa"/>
            <w:vMerge/>
          </w:tcPr>
          <w:p w:rsidR="007850DA" w:rsidRPr="007850DA" w:rsidRDefault="007850DA" w:rsidP="00785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01935</w:t>
            </w:r>
          </w:p>
        </w:tc>
        <w:tc>
          <w:tcPr>
            <w:tcW w:w="1121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09-38</w:t>
            </w:r>
          </w:p>
        </w:tc>
        <w:tc>
          <w:tcPr>
            <w:tcW w:w="4600" w:type="dxa"/>
          </w:tcPr>
          <w:p w:rsidR="007850DA" w:rsidRPr="0099420F" w:rsidRDefault="007850DA" w:rsidP="007850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 дозволу на відрахування неповнолітньої дитини з навчального закладу</w:t>
            </w:r>
          </w:p>
        </w:tc>
        <w:tc>
          <w:tcPr>
            <w:tcW w:w="2110" w:type="dxa"/>
            <w:vMerge/>
          </w:tcPr>
          <w:p w:rsidR="007850DA" w:rsidRPr="007850DA" w:rsidRDefault="007850DA" w:rsidP="00785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02040</w:t>
            </w:r>
          </w:p>
        </w:tc>
        <w:tc>
          <w:tcPr>
            <w:tcW w:w="1121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09-39</w:t>
            </w:r>
          </w:p>
        </w:tc>
        <w:tc>
          <w:tcPr>
            <w:tcW w:w="4600" w:type="dxa"/>
          </w:tcPr>
          <w:p w:rsidR="007850DA" w:rsidRPr="0099420F" w:rsidRDefault="007850DA" w:rsidP="007850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Прийняття рішення про припинення функціонування прийомної сім’ї</w:t>
            </w:r>
          </w:p>
        </w:tc>
        <w:tc>
          <w:tcPr>
            <w:tcW w:w="2110" w:type="dxa"/>
            <w:vMerge/>
          </w:tcPr>
          <w:p w:rsidR="007850DA" w:rsidRPr="007850DA" w:rsidRDefault="007850DA" w:rsidP="00785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02041</w:t>
            </w:r>
          </w:p>
        </w:tc>
        <w:tc>
          <w:tcPr>
            <w:tcW w:w="1121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09-40</w:t>
            </w:r>
          </w:p>
        </w:tc>
        <w:tc>
          <w:tcPr>
            <w:tcW w:w="4600" w:type="dxa"/>
          </w:tcPr>
          <w:p w:rsidR="007850DA" w:rsidRPr="0099420F" w:rsidRDefault="007850DA" w:rsidP="007850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55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Прийняття рішення про продовження функціонування прийомної сім’ї</w:t>
            </w:r>
          </w:p>
        </w:tc>
        <w:tc>
          <w:tcPr>
            <w:tcW w:w="2110" w:type="dxa"/>
            <w:vMerge/>
          </w:tcPr>
          <w:p w:rsidR="007850DA" w:rsidRPr="007850DA" w:rsidRDefault="007850DA" w:rsidP="00785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02058</w:t>
            </w:r>
          </w:p>
        </w:tc>
        <w:tc>
          <w:tcPr>
            <w:tcW w:w="1121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09-41</w:t>
            </w:r>
          </w:p>
        </w:tc>
        <w:tc>
          <w:tcPr>
            <w:tcW w:w="4600" w:type="dxa"/>
          </w:tcPr>
          <w:p w:rsidR="007850DA" w:rsidRPr="0099420F" w:rsidRDefault="007850DA" w:rsidP="007850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Взяття на облік багатодітної сім'ї, яка прибула з іншого регіону</w:t>
            </w:r>
          </w:p>
        </w:tc>
        <w:tc>
          <w:tcPr>
            <w:tcW w:w="2110" w:type="dxa"/>
            <w:vMerge/>
          </w:tcPr>
          <w:p w:rsidR="007850DA" w:rsidRPr="007850DA" w:rsidRDefault="007850DA" w:rsidP="00785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02060</w:t>
            </w:r>
          </w:p>
        </w:tc>
        <w:tc>
          <w:tcPr>
            <w:tcW w:w="1121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09-42</w:t>
            </w:r>
          </w:p>
        </w:tc>
        <w:tc>
          <w:tcPr>
            <w:tcW w:w="4600" w:type="dxa"/>
          </w:tcPr>
          <w:p w:rsidR="007850DA" w:rsidRPr="0099420F" w:rsidRDefault="007850DA" w:rsidP="007850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Внесення даних про новонароджену дитину у посвідчення батьків багатодітної сім’ї</w:t>
            </w:r>
          </w:p>
        </w:tc>
        <w:tc>
          <w:tcPr>
            <w:tcW w:w="2110" w:type="dxa"/>
            <w:vMerge/>
          </w:tcPr>
          <w:p w:rsidR="007850DA" w:rsidRPr="007850DA" w:rsidRDefault="007850DA" w:rsidP="00785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02067</w:t>
            </w:r>
          </w:p>
        </w:tc>
        <w:tc>
          <w:tcPr>
            <w:tcW w:w="1121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09-43</w:t>
            </w:r>
          </w:p>
        </w:tc>
        <w:tc>
          <w:tcPr>
            <w:tcW w:w="4600" w:type="dxa"/>
          </w:tcPr>
          <w:p w:rsidR="007850DA" w:rsidRPr="0099420F" w:rsidRDefault="007850DA" w:rsidP="007850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9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довідки про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те, чи був  позбавлений</w:t>
            </w:r>
            <w:r w:rsidRPr="0099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батьківських прав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однин </w:t>
            </w:r>
            <w:r w:rsidRPr="0099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r w:rsidRPr="009942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батьків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дитини (дітей)</w:t>
            </w:r>
          </w:p>
        </w:tc>
        <w:tc>
          <w:tcPr>
            <w:tcW w:w="2110" w:type="dxa"/>
          </w:tcPr>
          <w:p w:rsidR="007850DA" w:rsidRPr="007850DA" w:rsidRDefault="007850DA" w:rsidP="00785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0D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Постанова КМУ від 24.09.2008 р. № 866</w:t>
            </w:r>
          </w:p>
        </w:tc>
      </w:tr>
      <w:tr w:rsidR="007850DA" w:rsidRPr="00A359A4" w:rsidTr="00E51278">
        <w:tc>
          <w:tcPr>
            <w:tcW w:w="696" w:type="dxa"/>
          </w:tcPr>
          <w:p w:rsidR="007850DA" w:rsidRDefault="00340D1B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221</w:t>
            </w:r>
          </w:p>
        </w:tc>
        <w:tc>
          <w:tcPr>
            <w:tcW w:w="1328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7850DA" w:rsidRDefault="007850DA" w:rsidP="007850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09-44</w:t>
            </w:r>
          </w:p>
        </w:tc>
        <w:tc>
          <w:tcPr>
            <w:tcW w:w="4600" w:type="dxa"/>
          </w:tcPr>
          <w:p w:rsidR="007850DA" w:rsidRPr="0099420F" w:rsidRDefault="007850DA" w:rsidP="007850D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 надання дозволу на цілодобове перебування малолітніх (неповнолітніх) дітей у інтернат них закладах за станом здоров’я</w:t>
            </w:r>
          </w:p>
        </w:tc>
        <w:tc>
          <w:tcPr>
            <w:tcW w:w="2110" w:type="dxa"/>
          </w:tcPr>
          <w:p w:rsidR="007850DA" w:rsidRPr="007850DA" w:rsidRDefault="007850DA" w:rsidP="007850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0DA">
              <w:rPr>
                <w:rFonts w:ascii="Times New Roman" w:hAnsi="Times New Roman" w:cs="Times New Roman"/>
                <w:sz w:val="20"/>
                <w:szCs w:val="20"/>
              </w:rPr>
              <w:t xml:space="preserve">      Закони України: "Про охорону дитинства",  "Про основи соціального захисту бездомних громадян і безпритульних дітей", Сімейний Кодекс України, Цивільний Кодекс України, Постанова КМУ від 24.09.2008 р. № 866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960A1" w:rsidRPr="00A359A4" w:rsidTr="00092413">
        <w:tc>
          <w:tcPr>
            <w:tcW w:w="9855" w:type="dxa"/>
            <w:gridSpan w:val="5"/>
          </w:tcPr>
          <w:p w:rsidR="000960A1" w:rsidRPr="005F64EB" w:rsidRDefault="000960A1" w:rsidP="00A359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4EB">
              <w:rPr>
                <w:rFonts w:ascii="Times New Roman" w:hAnsi="Times New Roman" w:cs="Times New Roman"/>
                <w:b/>
                <w:sz w:val="24"/>
                <w:szCs w:val="24"/>
              </w:rPr>
              <w:t>10 РЕЄСТРАЦІЯ АКТІВ ЦИВІЛЬНОГО СТАНУ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5B18F2" w:rsidRPr="00A359A4" w:rsidTr="00E51278">
        <w:tc>
          <w:tcPr>
            <w:tcW w:w="696" w:type="dxa"/>
          </w:tcPr>
          <w:p w:rsidR="005B18F2" w:rsidRDefault="00340D1B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1328" w:type="dxa"/>
          </w:tcPr>
          <w:p w:rsidR="005B18F2" w:rsidRDefault="005B18F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5B18F2" w:rsidRDefault="00A5219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10-01</w:t>
            </w:r>
          </w:p>
        </w:tc>
        <w:tc>
          <w:tcPr>
            <w:tcW w:w="4600" w:type="dxa"/>
          </w:tcPr>
          <w:p w:rsidR="005B18F2" w:rsidRDefault="005B18F2" w:rsidP="00271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народження</w:t>
            </w:r>
          </w:p>
          <w:p w:rsidR="005B18F2" w:rsidRDefault="005B18F2" w:rsidP="002712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18F2" w:rsidRPr="00271251" w:rsidRDefault="005B18F2" w:rsidP="002712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0" w:type="dxa"/>
            <w:vMerge w:val="restart"/>
          </w:tcPr>
          <w:p w:rsidR="005B18F2" w:rsidRPr="00E86924" w:rsidRDefault="005B18F2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924">
              <w:rPr>
                <w:rFonts w:ascii="Times New Roman" w:hAnsi="Times New Roman" w:cs="Times New Roman"/>
                <w:sz w:val="20"/>
                <w:szCs w:val="20"/>
              </w:rPr>
              <w:t>Закон України «Про державну реєстрацію актів цивільного стану», Сімейний кодекс України</w:t>
            </w:r>
          </w:p>
          <w:p w:rsidR="005B18F2" w:rsidRPr="00A359A4" w:rsidRDefault="005B18F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8F2" w:rsidRPr="00A359A4" w:rsidTr="00E51278">
        <w:tc>
          <w:tcPr>
            <w:tcW w:w="696" w:type="dxa"/>
          </w:tcPr>
          <w:p w:rsidR="005B18F2" w:rsidRDefault="00340D1B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1328" w:type="dxa"/>
          </w:tcPr>
          <w:p w:rsidR="005B18F2" w:rsidRDefault="005B18F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5B18F2" w:rsidRDefault="00A5219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10-02</w:t>
            </w:r>
          </w:p>
        </w:tc>
        <w:tc>
          <w:tcPr>
            <w:tcW w:w="4600" w:type="dxa"/>
          </w:tcPr>
          <w:p w:rsidR="005B18F2" w:rsidRDefault="005B18F2" w:rsidP="002712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Державна реєстрація смерті</w:t>
            </w:r>
          </w:p>
        </w:tc>
        <w:tc>
          <w:tcPr>
            <w:tcW w:w="2110" w:type="dxa"/>
            <w:vMerge/>
          </w:tcPr>
          <w:p w:rsidR="005B18F2" w:rsidRPr="00A359A4" w:rsidRDefault="005B18F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3EB" w:rsidRPr="00A359A4" w:rsidTr="007850DA">
        <w:tc>
          <w:tcPr>
            <w:tcW w:w="9855" w:type="dxa"/>
            <w:gridSpan w:val="5"/>
          </w:tcPr>
          <w:p w:rsidR="005C23EB" w:rsidRPr="005C23EB" w:rsidRDefault="005C23EB" w:rsidP="00A359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23EB">
              <w:rPr>
                <w:rFonts w:ascii="Times New Roman" w:hAnsi="Times New Roman" w:cs="Times New Roman"/>
                <w:b/>
                <w:sz w:val="24"/>
                <w:szCs w:val="24"/>
              </w:rPr>
              <w:t>11 НАДАННЯ КОМПЛЕКСНОЇ ПОСЛУГИ «Є-МАЛЯТКО»</w:t>
            </w:r>
          </w:p>
        </w:tc>
      </w:tr>
      <w:tr w:rsidR="00343F66" w:rsidRPr="00A359A4" w:rsidTr="00E51278">
        <w:tc>
          <w:tcPr>
            <w:tcW w:w="696" w:type="dxa"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1328" w:type="dxa"/>
            <w:vMerge w:val="restart"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01369</w:t>
            </w:r>
          </w:p>
        </w:tc>
        <w:tc>
          <w:tcPr>
            <w:tcW w:w="1121" w:type="dxa"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11-01</w:t>
            </w:r>
          </w:p>
        </w:tc>
        <w:tc>
          <w:tcPr>
            <w:tcW w:w="4600" w:type="dxa"/>
          </w:tcPr>
          <w:p w:rsidR="00343F66" w:rsidRPr="00271251" w:rsidRDefault="00343F66" w:rsidP="0027125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712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1) державна реєстрація народження та визначення походження дитини</w:t>
            </w:r>
          </w:p>
        </w:tc>
        <w:tc>
          <w:tcPr>
            <w:tcW w:w="2110" w:type="dxa"/>
            <w:vMerge w:val="restart"/>
          </w:tcPr>
          <w:p w:rsidR="00343F66" w:rsidRPr="00343F66" w:rsidRDefault="00343F66" w:rsidP="00A359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3F66">
              <w:rPr>
                <w:rFonts w:ascii="Times New Roman" w:hAnsi="Times New Roman" w:cs="Times New Roman"/>
                <w:sz w:val="20"/>
                <w:szCs w:val="20"/>
              </w:rPr>
              <w:t>Постанова КМУ від 10.07.2019 № 691</w:t>
            </w:r>
          </w:p>
        </w:tc>
      </w:tr>
      <w:tr w:rsidR="00343F66" w:rsidRPr="00A359A4" w:rsidTr="00E51278">
        <w:tc>
          <w:tcPr>
            <w:tcW w:w="696" w:type="dxa"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328" w:type="dxa"/>
            <w:vMerge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11-02</w:t>
            </w:r>
          </w:p>
        </w:tc>
        <w:tc>
          <w:tcPr>
            <w:tcW w:w="4600" w:type="dxa"/>
          </w:tcPr>
          <w:p w:rsidR="00343F66" w:rsidRPr="00271251" w:rsidRDefault="00343F66" w:rsidP="0027125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712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2) реєстрація місця проживання</w:t>
            </w:r>
          </w:p>
        </w:tc>
        <w:tc>
          <w:tcPr>
            <w:tcW w:w="2110" w:type="dxa"/>
            <w:vMerge/>
          </w:tcPr>
          <w:p w:rsidR="00343F66" w:rsidRPr="00A359A4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F66" w:rsidRPr="00A359A4" w:rsidTr="00E51278">
        <w:tc>
          <w:tcPr>
            <w:tcW w:w="696" w:type="dxa"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1328" w:type="dxa"/>
            <w:vMerge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11-03</w:t>
            </w:r>
          </w:p>
        </w:tc>
        <w:tc>
          <w:tcPr>
            <w:tcW w:w="4600" w:type="dxa"/>
          </w:tcPr>
          <w:p w:rsidR="00343F66" w:rsidRPr="00271251" w:rsidRDefault="00343F66" w:rsidP="0027125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712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3) призначення допомоги при народженні дитини</w:t>
            </w:r>
          </w:p>
        </w:tc>
        <w:tc>
          <w:tcPr>
            <w:tcW w:w="2110" w:type="dxa"/>
            <w:vMerge/>
          </w:tcPr>
          <w:p w:rsidR="00343F66" w:rsidRPr="00A359A4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F66" w:rsidRPr="00A359A4" w:rsidTr="00E51278">
        <w:tc>
          <w:tcPr>
            <w:tcW w:w="696" w:type="dxa"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1328" w:type="dxa"/>
            <w:vMerge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11-04</w:t>
            </w:r>
          </w:p>
        </w:tc>
        <w:tc>
          <w:tcPr>
            <w:tcW w:w="4600" w:type="dxa"/>
          </w:tcPr>
          <w:p w:rsidR="00343F66" w:rsidRPr="00271251" w:rsidRDefault="00343F66" w:rsidP="0027125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712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4) призначення допомоги на дітей, які виховуються у багатодітних сім’ях</w:t>
            </w:r>
          </w:p>
        </w:tc>
        <w:tc>
          <w:tcPr>
            <w:tcW w:w="2110" w:type="dxa"/>
            <w:vMerge/>
          </w:tcPr>
          <w:p w:rsidR="00343F66" w:rsidRPr="00A359A4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F66" w:rsidRPr="00A359A4" w:rsidTr="00E51278">
        <w:tc>
          <w:tcPr>
            <w:tcW w:w="696" w:type="dxa"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1328" w:type="dxa"/>
            <w:vMerge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11-05</w:t>
            </w:r>
          </w:p>
        </w:tc>
        <w:tc>
          <w:tcPr>
            <w:tcW w:w="4600" w:type="dxa"/>
          </w:tcPr>
          <w:p w:rsidR="00343F66" w:rsidRPr="00271251" w:rsidRDefault="00343F66" w:rsidP="0027125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712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5) внесення відомостей про дитину до Реєстру пацієнтів, що ведеться у центральній базі даних електронної системи охорони здоров’я</w:t>
            </w:r>
          </w:p>
        </w:tc>
        <w:tc>
          <w:tcPr>
            <w:tcW w:w="2110" w:type="dxa"/>
            <w:vMerge/>
          </w:tcPr>
          <w:p w:rsidR="00343F66" w:rsidRPr="00A359A4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F66" w:rsidRPr="00A359A4" w:rsidTr="00E51278">
        <w:tc>
          <w:tcPr>
            <w:tcW w:w="696" w:type="dxa"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1328" w:type="dxa"/>
            <w:vMerge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11-06</w:t>
            </w:r>
          </w:p>
        </w:tc>
        <w:tc>
          <w:tcPr>
            <w:tcW w:w="4600" w:type="dxa"/>
          </w:tcPr>
          <w:p w:rsidR="00343F66" w:rsidRPr="00271251" w:rsidRDefault="00343F66" w:rsidP="0027125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712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6) реєстрація у Державному реєстрі фізичних осіб - платників податків</w:t>
            </w:r>
          </w:p>
        </w:tc>
        <w:tc>
          <w:tcPr>
            <w:tcW w:w="2110" w:type="dxa"/>
            <w:vMerge/>
          </w:tcPr>
          <w:p w:rsidR="00343F66" w:rsidRPr="00A359A4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F66" w:rsidRPr="00A359A4" w:rsidTr="00E51278">
        <w:tc>
          <w:tcPr>
            <w:tcW w:w="696" w:type="dxa"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328" w:type="dxa"/>
            <w:vMerge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11-07</w:t>
            </w:r>
          </w:p>
        </w:tc>
        <w:tc>
          <w:tcPr>
            <w:tcW w:w="4600" w:type="dxa"/>
          </w:tcPr>
          <w:p w:rsidR="00343F66" w:rsidRPr="00271251" w:rsidRDefault="00343F66" w:rsidP="0027125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712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7) видача посвідчень батьків багатодітної сім’ї та дитини з багатодітної сім’ї</w:t>
            </w:r>
          </w:p>
        </w:tc>
        <w:tc>
          <w:tcPr>
            <w:tcW w:w="2110" w:type="dxa"/>
            <w:vMerge/>
          </w:tcPr>
          <w:p w:rsidR="00343F66" w:rsidRPr="00A359A4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F66" w:rsidRPr="00A359A4" w:rsidTr="00E51278">
        <w:tc>
          <w:tcPr>
            <w:tcW w:w="696" w:type="dxa"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1328" w:type="dxa"/>
            <w:vMerge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11-08</w:t>
            </w:r>
          </w:p>
        </w:tc>
        <w:tc>
          <w:tcPr>
            <w:tcW w:w="4600" w:type="dxa"/>
          </w:tcPr>
          <w:p w:rsidR="00343F66" w:rsidRPr="00271251" w:rsidRDefault="00343F66" w:rsidP="0027125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712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8) визначення належності новонародженої дитини до громадянства України</w:t>
            </w:r>
          </w:p>
        </w:tc>
        <w:tc>
          <w:tcPr>
            <w:tcW w:w="2110" w:type="dxa"/>
            <w:vMerge/>
          </w:tcPr>
          <w:p w:rsidR="00343F66" w:rsidRPr="00A359A4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F66" w:rsidRPr="00A359A4" w:rsidTr="00E51278">
        <w:tc>
          <w:tcPr>
            <w:tcW w:w="696" w:type="dxa"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1328" w:type="dxa"/>
            <w:vMerge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343F66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11-09</w:t>
            </w:r>
          </w:p>
        </w:tc>
        <w:tc>
          <w:tcPr>
            <w:tcW w:w="4600" w:type="dxa"/>
          </w:tcPr>
          <w:p w:rsidR="00343F66" w:rsidRPr="00271251" w:rsidRDefault="00343F66" w:rsidP="0027125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7125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9) внесення інформації про новонароджену дитину до Єдиного державного демографічного реєстру з присвоєнням унікального номера запису в ньому</w:t>
            </w:r>
          </w:p>
        </w:tc>
        <w:tc>
          <w:tcPr>
            <w:tcW w:w="2110" w:type="dxa"/>
            <w:vMerge/>
          </w:tcPr>
          <w:p w:rsidR="00343F66" w:rsidRPr="00A359A4" w:rsidRDefault="00343F66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452" w:rsidRPr="00A359A4" w:rsidTr="004E4B87">
        <w:tc>
          <w:tcPr>
            <w:tcW w:w="9855" w:type="dxa"/>
            <w:gridSpan w:val="5"/>
          </w:tcPr>
          <w:p w:rsidR="00F51452" w:rsidRPr="00302A7A" w:rsidRDefault="002757AF" w:rsidP="00A359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F51452" w:rsidRPr="00302A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ІНШІ ПОСЛУГИ МІСЦЕВОГО ЗНАЧЕННЯ</w:t>
            </w:r>
          </w:p>
        </w:tc>
      </w:tr>
      <w:tr w:rsidR="00AC46B3" w:rsidRPr="00A359A4" w:rsidTr="00E51278">
        <w:tc>
          <w:tcPr>
            <w:tcW w:w="696" w:type="dxa"/>
          </w:tcPr>
          <w:p w:rsidR="00AC46B3" w:rsidRDefault="00AC46B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1328" w:type="dxa"/>
          </w:tcPr>
          <w:p w:rsidR="00AC46B3" w:rsidRDefault="00AC46B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AC46B3" w:rsidRDefault="00AC46B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12-01</w:t>
            </w:r>
          </w:p>
        </w:tc>
        <w:tc>
          <w:tcPr>
            <w:tcW w:w="4600" w:type="dxa"/>
          </w:tcPr>
          <w:p w:rsidR="00AC46B3" w:rsidRPr="005F64EB" w:rsidRDefault="00AC46B3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Надання дозволу на продовження /передачу в оренду нежитлове приміщення комунальної власності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Бучанської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</w:t>
            </w:r>
            <w:r w:rsidRPr="005F6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територіальної громади</w:t>
            </w:r>
          </w:p>
        </w:tc>
        <w:tc>
          <w:tcPr>
            <w:tcW w:w="2110" w:type="dxa"/>
            <w:vMerge w:val="restart"/>
          </w:tcPr>
          <w:p w:rsidR="00AC46B3" w:rsidRPr="00AC46B3" w:rsidRDefault="00AC46B3" w:rsidP="004E4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46B3">
              <w:rPr>
                <w:rFonts w:ascii="Times New Roman" w:hAnsi="Times New Roman" w:cs="Times New Roman"/>
                <w:sz w:val="20"/>
                <w:szCs w:val="20"/>
              </w:rPr>
              <w:t>Закон України «Про оренду державного та комунального майна», Порядок передачі в оренду державного та комунального майна, затвердженого Постановою КМУ від 03.06.2020 №483</w:t>
            </w:r>
          </w:p>
        </w:tc>
      </w:tr>
      <w:tr w:rsidR="00AC46B3" w:rsidRPr="00A359A4" w:rsidTr="00E51278">
        <w:tc>
          <w:tcPr>
            <w:tcW w:w="696" w:type="dxa"/>
          </w:tcPr>
          <w:p w:rsidR="00AC46B3" w:rsidRDefault="00AC46B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1328" w:type="dxa"/>
          </w:tcPr>
          <w:p w:rsidR="00AC46B3" w:rsidRDefault="00AC46B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AC46B3" w:rsidRDefault="00AC46B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12-02</w:t>
            </w:r>
          </w:p>
        </w:tc>
        <w:tc>
          <w:tcPr>
            <w:tcW w:w="4600" w:type="dxa"/>
          </w:tcPr>
          <w:p w:rsidR="00AC46B3" w:rsidRPr="005F64EB" w:rsidRDefault="00AC46B3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Укладення договору оренди нежитлового приміщення комунальної власності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Бучанської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</w:t>
            </w:r>
            <w:r w:rsidRPr="005F6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територіальної громади</w:t>
            </w:r>
          </w:p>
        </w:tc>
        <w:tc>
          <w:tcPr>
            <w:tcW w:w="2110" w:type="dxa"/>
            <w:vMerge/>
          </w:tcPr>
          <w:p w:rsidR="00AC46B3" w:rsidRPr="00A359A4" w:rsidRDefault="00AC46B3" w:rsidP="004E4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6B3" w:rsidRPr="00A359A4" w:rsidTr="00E51278">
        <w:tc>
          <w:tcPr>
            <w:tcW w:w="696" w:type="dxa"/>
          </w:tcPr>
          <w:p w:rsidR="00AC46B3" w:rsidRDefault="00AC46B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1328" w:type="dxa"/>
          </w:tcPr>
          <w:p w:rsidR="00AC46B3" w:rsidRDefault="00AC46B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01381</w:t>
            </w:r>
          </w:p>
        </w:tc>
        <w:tc>
          <w:tcPr>
            <w:tcW w:w="1121" w:type="dxa"/>
          </w:tcPr>
          <w:p w:rsidR="00AC46B3" w:rsidRDefault="00AC46B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12-03</w:t>
            </w:r>
          </w:p>
        </w:tc>
        <w:tc>
          <w:tcPr>
            <w:tcW w:w="4600" w:type="dxa"/>
          </w:tcPr>
          <w:p w:rsidR="00AC46B3" w:rsidRPr="005F64EB" w:rsidRDefault="00AC46B3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Продовження договору оренди </w:t>
            </w:r>
            <w:r w:rsidRPr="005F6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нежитлового приміщення комунальної власності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Бучанської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 </w:t>
            </w:r>
            <w:r w:rsidRPr="005F6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територіальної громади</w:t>
            </w:r>
          </w:p>
        </w:tc>
        <w:tc>
          <w:tcPr>
            <w:tcW w:w="2110" w:type="dxa"/>
            <w:vMerge/>
          </w:tcPr>
          <w:p w:rsidR="00AC46B3" w:rsidRPr="00A359A4" w:rsidRDefault="00AC46B3" w:rsidP="004E4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6B3" w:rsidRPr="00A359A4" w:rsidTr="00E51278">
        <w:tc>
          <w:tcPr>
            <w:tcW w:w="696" w:type="dxa"/>
          </w:tcPr>
          <w:p w:rsidR="00AC46B3" w:rsidRDefault="00AC46B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236</w:t>
            </w:r>
          </w:p>
        </w:tc>
        <w:tc>
          <w:tcPr>
            <w:tcW w:w="1328" w:type="dxa"/>
          </w:tcPr>
          <w:p w:rsidR="00AC46B3" w:rsidRDefault="00AC46B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AC46B3" w:rsidRDefault="00AC46B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12-04</w:t>
            </w:r>
          </w:p>
        </w:tc>
        <w:tc>
          <w:tcPr>
            <w:tcW w:w="4600" w:type="dxa"/>
          </w:tcPr>
          <w:p w:rsidR="00AC46B3" w:rsidRPr="005F64EB" w:rsidRDefault="00AC46B3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 дозволу на приватизацію майна комунальної власності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Бучанської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міської</w:t>
            </w:r>
            <w:r w:rsidRPr="005F6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шляхом викупу</w:t>
            </w:r>
          </w:p>
        </w:tc>
        <w:tc>
          <w:tcPr>
            <w:tcW w:w="2110" w:type="dxa"/>
            <w:vMerge w:val="restart"/>
          </w:tcPr>
          <w:p w:rsidR="00AC46B3" w:rsidRPr="00A359A4" w:rsidRDefault="00AC46B3" w:rsidP="004E4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DB5">
              <w:rPr>
                <w:rFonts w:ascii="Times New Roman" w:hAnsi="Times New Roman" w:cs="Times New Roman"/>
                <w:sz w:val="20"/>
                <w:szCs w:val="20"/>
              </w:rPr>
              <w:t>Закон України «Про приватизацію державного житлового фонду»</w:t>
            </w:r>
          </w:p>
        </w:tc>
      </w:tr>
      <w:tr w:rsidR="00AC46B3" w:rsidRPr="00A359A4" w:rsidTr="00E51278">
        <w:tc>
          <w:tcPr>
            <w:tcW w:w="696" w:type="dxa"/>
          </w:tcPr>
          <w:p w:rsidR="00AC46B3" w:rsidRDefault="00AC46B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1328" w:type="dxa"/>
          </w:tcPr>
          <w:p w:rsidR="00AC46B3" w:rsidRDefault="00AC46B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AC46B3" w:rsidRDefault="00AC46B3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12-05</w:t>
            </w:r>
          </w:p>
        </w:tc>
        <w:tc>
          <w:tcPr>
            <w:tcW w:w="4600" w:type="dxa"/>
          </w:tcPr>
          <w:p w:rsidR="00AC46B3" w:rsidRPr="005F64EB" w:rsidRDefault="00AC46B3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 свідоцтва про право власності відповідно до ЗУ “Про приватизацію державного житлового фонду”</w:t>
            </w:r>
          </w:p>
        </w:tc>
        <w:tc>
          <w:tcPr>
            <w:tcW w:w="2110" w:type="dxa"/>
            <w:vMerge/>
          </w:tcPr>
          <w:p w:rsidR="00AC46B3" w:rsidRPr="00A359A4" w:rsidRDefault="00AC46B3" w:rsidP="004E4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451" w:rsidRPr="00A359A4" w:rsidTr="00E51278">
        <w:tc>
          <w:tcPr>
            <w:tcW w:w="696" w:type="dxa"/>
          </w:tcPr>
          <w:p w:rsidR="00F57451" w:rsidRDefault="00F57451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1328" w:type="dxa"/>
          </w:tcPr>
          <w:p w:rsidR="00F57451" w:rsidRDefault="00F57451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00036</w:t>
            </w:r>
          </w:p>
        </w:tc>
        <w:tc>
          <w:tcPr>
            <w:tcW w:w="1121" w:type="dxa"/>
          </w:tcPr>
          <w:p w:rsidR="00F57451" w:rsidRDefault="00F57451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12-06</w:t>
            </w:r>
          </w:p>
        </w:tc>
        <w:tc>
          <w:tcPr>
            <w:tcW w:w="4600" w:type="dxa"/>
          </w:tcPr>
          <w:p w:rsidR="00F57451" w:rsidRPr="005F64EB" w:rsidRDefault="00F57451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Взяття громадян на облік потребуючих поліпшення житлових умов</w:t>
            </w:r>
          </w:p>
        </w:tc>
        <w:tc>
          <w:tcPr>
            <w:tcW w:w="2110" w:type="dxa"/>
            <w:vMerge w:val="restart"/>
          </w:tcPr>
          <w:p w:rsidR="00F57451" w:rsidRPr="00F57451" w:rsidRDefault="00F57451" w:rsidP="004E4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7451">
              <w:rPr>
                <w:rFonts w:ascii="Times New Roman" w:hAnsi="Times New Roman" w:cs="Times New Roman"/>
                <w:sz w:val="20"/>
                <w:szCs w:val="20"/>
              </w:rPr>
              <w:t>Постанова ради Міністрів УРСР і Української республіканської ради професійних спілок від 11.12.1984 р. № 470, Житловий кодекс Української РСР</w:t>
            </w:r>
          </w:p>
        </w:tc>
      </w:tr>
      <w:tr w:rsidR="00F57451" w:rsidRPr="00A359A4" w:rsidTr="00E51278">
        <w:tc>
          <w:tcPr>
            <w:tcW w:w="696" w:type="dxa"/>
          </w:tcPr>
          <w:p w:rsidR="00F57451" w:rsidRDefault="00F57451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1328" w:type="dxa"/>
          </w:tcPr>
          <w:p w:rsidR="00F57451" w:rsidRDefault="00F57451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F57451" w:rsidRDefault="00F57451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12-07</w:t>
            </w:r>
          </w:p>
        </w:tc>
        <w:tc>
          <w:tcPr>
            <w:tcW w:w="4600" w:type="dxa"/>
          </w:tcPr>
          <w:p w:rsidR="00F57451" w:rsidRPr="005F64EB" w:rsidRDefault="00F57451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Довідка про перебування громадян на обліку потребуючих поліпшення житлових умов</w:t>
            </w:r>
          </w:p>
        </w:tc>
        <w:tc>
          <w:tcPr>
            <w:tcW w:w="2110" w:type="dxa"/>
            <w:vMerge/>
          </w:tcPr>
          <w:p w:rsidR="00F57451" w:rsidRPr="00A359A4" w:rsidRDefault="00F57451" w:rsidP="004E4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452" w:rsidRPr="00A359A4" w:rsidTr="00E51278">
        <w:tc>
          <w:tcPr>
            <w:tcW w:w="696" w:type="dxa"/>
          </w:tcPr>
          <w:p w:rsidR="00F51452" w:rsidRDefault="00340D1B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28" w:type="dxa"/>
          </w:tcPr>
          <w:p w:rsidR="00F51452" w:rsidRDefault="00F5145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F51452" w:rsidRDefault="002757A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12-08</w:t>
            </w:r>
          </w:p>
        </w:tc>
        <w:tc>
          <w:tcPr>
            <w:tcW w:w="4600" w:type="dxa"/>
          </w:tcPr>
          <w:p w:rsidR="00F51452" w:rsidRPr="005F64EB" w:rsidRDefault="00F51452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Продаж земельних ділянок комунальної власності</w:t>
            </w:r>
          </w:p>
          <w:p w:rsidR="00F51452" w:rsidRPr="005F64EB" w:rsidRDefault="00F51452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10" w:type="dxa"/>
          </w:tcPr>
          <w:p w:rsidR="00F51452" w:rsidRPr="00F57451" w:rsidRDefault="00F57451" w:rsidP="004E4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7451">
              <w:rPr>
                <w:rFonts w:ascii="Times New Roman" w:hAnsi="Times New Roman" w:cs="Times New Roman"/>
                <w:sz w:val="20"/>
                <w:szCs w:val="20"/>
              </w:rPr>
              <w:t>Земельний кодекс України</w:t>
            </w:r>
          </w:p>
        </w:tc>
      </w:tr>
      <w:tr w:rsidR="00F51452" w:rsidRPr="00A359A4" w:rsidTr="00E51278">
        <w:tc>
          <w:tcPr>
            <w:tcW w:w="696" w:type="dxa"/>
          </w:tcPr>
          <w:p w:rsidR="00F51452" w:rsidRDefault="00340D1B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1328" w:type="dxa"/>
          </w:tcPr>
          <w:p w:rsidR="00F51452" w:rsidRDefault="00F5145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F51452" w:rsidRDefault="002757A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12-09</w:t>
            </w:r>
          </w:p>
        </w:tc>
        <w:tc>
          <w:tcPr>
            <w:tcW w:w="4600" w:type="dxa"/>
          </w:tcPr>
          <w:p w:rsidR="00F51452" w:rsidRPr="005F64EB" w:rsidRDefault="00F51452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4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Видача довідки про участь / неприйняття участі у приватизації житла </w:t>
            </w:r>
          </w:p>
        </w:tc>
        <w:tc>
          <w:tcPr>
            <w:tcW w:w="2110" w:type="dxa"/>
          </w:tcPr>
          <w:p w:rsidR="00F51452" w:rsidRPr="00E11DB5" w:rsidRDefault="00E11DB5" w:rsidP="004E4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DB5">
              <w:rPr>
                <w:rFonts w:ascii="Times New Roman" w:hAnsi="Times New Roman" w:cs="Times New Roman"/>
                <w:sz w:val="20"/>
                <w:szCs w:val="20"/>
              </w:rPr>
              <w:t>Закон України «Про приватизацію державного житлового фонду»</w:t>
            </w:r>
          </w:p>
        </w:tc>
      </w:tr>
      <w:tr w:rsidR="00F4084F" w:rsidRPr="00A359A4" w:rsidTr="00E51278">
        <w:tc>
          <w:tcPr>
            <w:tcW w:w="696" w:type="dxa"/>
          </w:tcPr>
          <w:p w:rsidR="00F4084F" w:rsidRDefault="00F4084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1328" w:type="dxa"/>
          </w:tcPr>
          <w:p w:rsidR="00F4084F" w:rsidRDefault="00F4084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F4084F" w:rsidRDefault="00F4084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12-10</w:t>
            </w:r>
          </w:p>
        </w:tc>
        <w:tc>
          <w:tcPr>
            <w:tcW w:w="4600" w:type="dxa"/>
          </w:tcPr>
          <w:p w:rsidR="00F4084F" w:rsidRPr="005F64EB" w:rsidRDefault="00F4084F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4EB">
              <w:rPr>
                <w:rFonts w:ascii="Times New Roman" w:hAnsi="Times New Roman" w:cs="Times New Roman"/>
                <w:sz w:val="24"/>
                <w:szCs w:val="24"/>
              </w:rPr>
              <w:t>Надання дозволу на видалення сухостійних дерев</w:t>
            </w:r>
          </w:p>
        </w:tc>
        <w:tc>
          <w:tcPr>
            <w:tcW w:w="2110" w:type="dxa"/>
            <w:vMerge w:val="restart"/>
          </w:tcPr>
          <w:p w:rsidR="00F4084F" w:rsidRPr="00F4084F" w:rsidRDefault="00F4084F" w:rsidP="00F4084F">
            <w:pPr>
              <w:jc w:val="center"/>
              <w:rPr>
                <w:rFonts w:ascii="Times New Roman" w:eastAsia="Times New Roman CYR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F4084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Закон</w:t>
            </w:r>
            <w:r w:rsidRPr="00F4084F">
              <w:rPr>
                <w:rFonts w:ascii="Times New Roman" w:eastAsia="Times New Roman CYR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F4084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України</w:t>
            </w:r>
            <w:r w:rsidRPr="00F4084F">
              <w:rPr>
                <w:rFonts w:ascii="Times New Roman" w:eastAsia="Times New Roman CYR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«</w:t>
            </w:r>
            <w:r w:rsidRPr="00F4084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</w:t>
            </w:r>
            <w:r w:rsidRPr="00F4084F">
              <w:rPr>
                <w:rFonts w:ascii="Times New Roman" w:eastAsia="Times New Roman CYR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F4084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місцеве самоврядування в Україні</w:t>
            </w:r>
            <w:r w:rsidRPr="00F4084F">
              <w:rPr>
                <w:rFonts w:ascii="Times New Roman" w:eastAsia="Times New Roman CYR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», </w:t>
            </w:r>
            <w:r w:rsidRPr="00F408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Постанова </w:t>
            </w:r>
            <w:r w:rsidRPr="00F408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Кабінету Міністрів України від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01.08.2006 року №</w:t>
            </w:r>
            <w:r w:rsidRPr="00F408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1045 «Про затвердження Порядку видалення дерев, кущів, газонів і квітників у населених пунктах»</w:t>
            </w:r>
          </w:p>
          <w:p w:rsidR="00F4084F" w:rsidRPr="00A359A4" w:rsidRDefault="00F4084F" w:rsidP="004E4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84F" w:rsidRPr="00A359A4" w:rsidTr="00E51278">
        <w:tc>
          <w:tcPr>
            <w:tcW w:w="696" w:type="dxa"/>
          </w:tcPr>
          <w:p w:rsidR="00F4084F" w:rsidRDefault="00F4084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1328" w:type="dxa"/>
          </w:tcPr>
          <w:p w:rsidR="00F4084F" w:rsidRDefault="0059417C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00159</w:t>
            </w:r>
          </w:p>
        </w:tc>
        <w:tc>
          <w:tcPr>
            <w:tcW w:w="1121" w:type="dxa"/>
          </w:tcPr>
          <w:p w:rsidR="00F4084F" w:rsidRDefault="00F4084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12-11</w:t>
            </w:r>
          </w:p>
        </w:tc>
        <w:tc>
          <w:tcPr>
            <w:tcW w:w="4600" w:type="dxa"/>
          </w:tcPr>
          <w:p w:rsidR="00F4084F" w:rsidRPr="005F64EB" w:rsidRDefault="00F4084F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4EB">
              <w:rPr>
                <w:rFonts w:ascii="Times New Roman" w:hAnsi="Times New Roman" w:cs="Times New Roman"/>
                <w:sz w:val="24"/>
                <w:szCs w:val="24"/>
              </w:rPr>
              <w:t>Надання ордеру на видалення зелених насаджень</w:t>
            </w:r>
          </w:p>
        </w:tc>
        <w:tc>
          <w:tcPr>
            <w:tcW w:w="2110" w:type="dxa"/>
            <w:vMerge/>
          </w:tcPr>
          <w:p w:rsidR="00F4084F" w:rsidRPr="00A359A4" w:rsidRDefault="00F4084F" w:rsidP="004E4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84F" w:rsidRPr="00A359A4" w:rsidTr="00E51278">
        <w:tc>
          <w:tcPr>
            <w:tcW w:w="696" w:type="dxa"/>
          </w:tcPr>
          <w:p w:rsidR="00F4084F" w:rsidRDefault="00F4084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328" w:type="dxa"/>
          </w:tcPr>
          <w:p w:rsidR="00F4084F" w:rsidRDefault="00F4084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F4084F" w:rsidRDefault="00F4084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12-12</w:t>
            </w:r>
          </w:p>
        </w:tc>
        <w:tc>
          <w:tcPr>
            <w:tcW w:w="4600" w:type="dxa"/>
          </w:tcPr>
          <w:p w:rsidR="00F4084F" w:rsidRPr="005F64EB" w:rsidRDefault="00F4084F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64EB">
              <w:rPr>
                <w:rFonts w:ascii="Times New Roman" w:hAnsi="Times New Roman" w:cs="Times New Roman"/>
                <w:sz w:val="24"/>
                <w:szCs w:val="24"/>
              </w:rPr>
              <w:t>Надання дозволу на видалення аварійних дерев</w:t>
            </w:r>
          </w:p>
        </w:tc>
        <w:tc>
          <w:tcPr>
            <w:tcW w:w="2110" w:type="dxa"/>
            <w:vMerge/>
          </w:tcPr>
          <w:p w:rsidR="00F4084F" w:rsidRPr="00A359A4" w:rsidRDefault="00F4084F" w:rsidP="004E4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452" w:rsidRPr="00A359A4" w:rsidTr="00E51278">
        <w:tc>
          <w:tcPr>
            <w:tcW w:w="696" w:type="dxa"/>
          </w:tcPr>
          <w:p w:rsidR="00F51452" w:rsidRDefault="00340D1B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1328" w:type="dxa"/>
          </w:tcPr>
          <w:p w:rsidR="00F51452" w:rsidRDefault="00F5145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F51452" w:rsidRDefault="002757A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12-13</w:t>
            </w:r>
          </w:p>
        </w:tc>
        <w:tc>
          <w:tcPr>
            <w:tcW w:w="4600" w:type="dxa"/>
          </w:tcPr>
          <w:p w:rsidR="00F51452" w:rsidRPr="005F64EB" w:rsidRDefault="00F51452" w:rsidP="00B52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EB">
              <w:rPr>
                <w:rFonts w:ascii="Times New Roman" w:hAnsi="Times New Roman" w:cs="Times New Roman"/>
                <w:sz w:val="24"/>
                <w:szCs w:val="24"/>
              </w:rPr>
              <w:t>Дозвіл на розміщення пересувних атракціоні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в, луна-парків, цирків, театрів</w:t>
            </w:r>
          </w:p>
        </w:tc>
        <w:tc>
          <w:tcPr>
            <w:tcW w:w="2110" w:type="dxa"/>
          </w:tcPr>
          <w:p w:rsidR="00F51452" w:rsidRPr="00F4084F" w:rsidRDefault="00F4084F" w:rsidP="00F4084F">
            <w:pPr>
              <w:pStyle w:val="1"/>
              <w:ind w:left="-9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4084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Закон України «Про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благоустрій населених пунктів», </w:t>
            </w:r>
            <w:r w:rsidRPr="00F4084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Закон України «Про дозвільну систему у сфері господарської діяльності», </w:t>
            </w:r>
            <w:r w:rsidRPr="00F4084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З</w:t>
            </w:r>
            <w:proofErr w:type="spellStart"/>
            <w:r w:rsidRPr="00F4084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акон</w:t>
            </w:r>
            <w:proofErr w:type="spellEnd"/>
            <w:r w:rsidRPr="00F4084F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України «Про гастрольні заходи в Україні</w:t>
            </w:r>
          </w:p>
        </w:tc>
      </w:tr>
      <w:tr w:rsidR="00F51452" w:rsidRPr="00A359A4" w:rsidTr="00E51278">
        <w:tc>
          <w:tcPr>
            <w:tcW w:w="696" w:type="dxa"/>
          </w:tcPr>
          <w:p w:rsidR="00F51452" w:rsidRDefault="00340D1B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1328" w:type="dxa"/>
          </w:tcPr>
          <w:p w:rsidR="00F51452" w:rsidRDefault="00F5145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F51452" w:rsidRDefault="002757A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4600" w:type="dxa"/>
          </w:tcPr>
          <w:p w:rsidR="00F51452" w:rsidRPr="005F64EB" w:rsidRDefault="00F51452" w:rsidP="00B52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EB">
              <w:rPr>
                <w:rFonts w:ascii="Times New Roman" w:hAnsi="Times New Roman" w:cs="Times New Roman"/>
                <w:sz w:val="24"/>
                <w:szCs w:val="24"/>
              </w:rPr>
              <w:t>Погодження режиму роботи об`єктів торгівлі, ресторанного господарства та сфери послуг незалежно від форми власності</w:t>
            </w:r>
          </w:p>
        </w:tc>
        <w:tc>
          <w:tcPr>
            <w:tcW w:w="2110" w:type="dxa"/>
          </w:tcPr>
          <w:p w:rsidR="00F51452" w:rsidRPr="00A359A4" w:rsidRDefault="00F4084F" w:rsidP="004E4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84F">
              <w:rPr>
                <w:rFonts w:ascii="Times New Roman" w:hAnsi="Times New Roman" w:cs="Times New Roman"/>
                <w:sz w:val="20"/>
                <w:szCs w:val="20"/>
              </w:rPr>
              <w:t>Закон України «Про дозвільну систему у сфері господарської діяльності»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4084F">
              <w:rPr>
                <w:rFonts w:ascii="Times New Roman" w:hAnsi="Times New Roman" w:cs="Times New Roman"/>
                <w:sz w:val="20"/>
                <w:szCs w:val="20"/>
              </w:rPr>
              <w:t>Закон України «Про внесення змін до деяких законодавчих актів України щодо захисту населення від впливу шуму»</w:t>
            </w:r>
          </w:p>
        </w:tc>
      </w:tr>
      <w:tr w:rsidR="00F51452" w:rsidRPr="00A359A4" w:rsidTr="00E51278">
        <w:tc>
          <w:tcPr>
            <w:tcW w:w="696" w:type="dxa"/>
          </w:tcPr>
          <w:p w:rsidR="00F51452" w:rsidRDefault="00340D1B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328" w:type="dxa"/>
          </w:tcPr>
          <w:p w:rsidR="00F51452" w:rsidRDefault="00F5145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F51452" w:rsidRDefault="002757A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12-15</w:t>
            </w:r>
          </w:p>
        </w:tc>
        <w:tc>
          <w:tcPr>
            <w:tcW w:w="4600" w:type="dxa"/>
          </w:tcPr>
          <w:p w:rsidR="00F51452" w:rsidRPr="005F64EB" w:rsidRDefault="00F51452" w:rsidP="00B52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64EB">
              <w:rPr>
                <w:rFonts w:ascii="Times New Roman" w:hAnsi="Times New Roman" w:cs="Times New Roman"/>
                <w:sz w:val="24"/>
                <w:szCs w:val="24"/>
              </w:rPr>
              <w:t>Дозвіл на розміщення об`єкта виїзної торгівлі (</w:t>
            </w:r>
            <w:proofErr w:type="spellStart"/>
            <w:r w:rsidRPr="005F64EB">
              <w:rPr>
                <w:rFonts w:ascii="Times New Roman" w:hAnsi="Times New Roman" w:cs="Times New Roman"/>
                <w:sz w:val="24"/>
                <w:szCs w:val="24"/>
              </w:rPr>
              <w:t>лоточна</w:t>
            </w:r>
            <w:proofErr w:type="spellEnd"/>
            <w:r w:rsidRPr="005F64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10" w:type="dxa"/>
          </w:tcPr>
          <w:p w:rsidR="00F51452" w:rsidRPr="00F4084F" w:rsidRDefault="00F4084F" w:rsidP="004E4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84F">
              <w:rPr>
                <w:rFonts w:ascii="Times New Roman" w:hAnsi="Times New Roman" w:cs="Times New Roman"/>
                <w:sz w:val="20"/>
                <w:szCs w:val="20"/>
              </w:rPr>
              <w:t>Закон України «Про благоустрій населених пунктів», Закон України "Про захист прав споживачів»</w:t>
            </w:r>
          </w:p>
        </w:tc>
      </w:tr>
      <w:tr w:rsidR="00F51452" w:rsidRPr="00A359A4" w:rsidTr="00092413">
        <w:tc>
          <w:tcPr>
            <w:tcW w:w="9855" w:type="dxa"/>
            <w:gridSpan w:val="5"/>
          </w:tcPr>
          <w:p w:rsidR="00F51452" w:rsidRPr="005F64EB" w:rsidRDefault="00F51452" w:rsidP="002757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64E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="002757A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F64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ПОСЛУГИ ДОЗВІЛЬНОГО ХАРАКТЕРУ</w:t>
            </w:r>
          </w:p>
        </w:tc>
      </w:tr>
      <w:tr w:rsidR="00F51452" w:rsidRPr="00A359A4" w:rsidTr="00E51278">
        <w:tc>
          <w:tcPr>
            <w:tcW w:w="696" w:type="dxa"/>
          </w:tcPr>
          <w:p w:rsidR="00F51452" w:rsidRDefault="00340D1B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1328" w:type="dxa"/>
          </w:tcPr>
          <w:p w:rsidR="00F51452" w:rsidRDefault="00F5145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00162</w:t>
            </w:r>
          </w:p>
        </w:tc>
        <w:tc>
          <w:tcPr>
            <w:tcW w:w="1121" w:type="dxa"/>
          </w:tcPr>
          <w:p w:rsidR="00F51452" w:rsidRDefault="002757A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51452">
              <w:rPr>
                <w:rFonts w:ascii="Times New Roman" w:hAnsi="Times New Roman" w:cs="Times New Roman"/>
                <w:sz w:val="24"/>
                <w:szCs w:val="24"/>
              </w:rPr>
              <w:t>-01</w:t>
            </w:r>
          </w:p>
        </w:tc>
        <w:tc>
          <w:tcPr>
            <w:tcW w:w="4600" w:type="dxa"/>
          </w:tcPr>
          <w:p w:rsidR="00F51452" w:rsidRPr="00B52BD9" w:rsidRDefault="00F51452" w:rsidP="00B52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Реєстрація декларації відповідності матеріально-технічної бази суб'єкта господарювання вимогам законодавства з питань пожежної безпеки</w:t>
            </w:r>
          </w:p>
        </w:tc>
        <w:tc>
          <w:tcPr>
            <w:tcW w:w="2110" w:type="dxa"/>
          </w:tcPr>
          <w:p w:rsidR="00F51452" w:rsidRPr="003814DA" w:rsidRDefault="006F52FA" w:rsidP="004E4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4DA">
              <w:rPr>
                <w:rFonts w:ascii="Times New Roman" w:hAnsi="Times New Roman" w:cs="Times New Roman"/>
                <w:sz w:val="20"/>
                <w:szCs w:val="20"/>
              </w:rPr>
              <w:t>Кодекс цивільного захисту України</w:t>
            </w:r>
          </w:p>
        </w:tc>
      </w:tr>
      <w:tr w:rsidR="003814DA" w:rsidRPr="00A359A4" w:rsidTr="00E51278">
        <w:tc>
          <w:tcPr>
            <w:tcW w:w="696" w:type="dxa"/>
          </w:tcPr>
          <w:p w:rsidR="003814DA" w:rsidRDefault="003814DA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1328" w:type="dxa"/>
          </w:tcPr>
          <w:p w:rsidR="003814DA" w:rsidRDefault="003814DA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00300</w:t>
            </w:r>
          </w:p>
        </w:tc>
        <w:tc>
          <w:tcPr>
            <w:tcW w:w="1121" w:type="dxa"/>
          </w:tcPr>
          <w:p w:rsidR="003814DA" w:rsidRDefault="003814DA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13-02</w:t>
            </w:r>
          </w:p>
        </w:tc>
        <w:tc>
          <w:tcPr>
            <w:tcW w:w="4600" w:type="dxa"/>
          </w:tcPr>
          <w:p w:rsidR="003814DA" w:rsidRPr="00B52BD9" w:rsidRDefault="003814DA" w:rsidP="00B52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 дозволу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2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(санітарного паспорта)  на роботи з радіоактивними речовинами та іншими джерелами іонізуючого випромінювання</w:t>
            </w:r>
          </w:p>
        </w:tc>
        <w:tc>
          <w:tcPr>
            <w:tcW w:w="2110" w:type="dxa"/>
            <w:vMerge w:val="restart"/>
          </w:tcPr>
          <w:p w:rsidR="003814DA" w:rsidRPr="003814DA" w:rsidRDefault="003814DA" w:rsidP="004E4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4DA">
              <w:rPr>
                <w:rFonts w:ascii="Times New Roman" w:hAnsi="Times New Roman" w:cs="Times New Roman"/>
                <w:sz w:val="20"/>
                <w:szCs w:val="20"/>
              </w:rPr>
              <w:t>Закон України «Про дозвільну систему у сфері господарської діяльності», Закон України «Про забезпечення санітарного та епідемічного благополуччя населення»</w:t>
            </w:r>
          </w:p>
        </w:tc>
      </w:tr>
      <w:tr w:rsidR="003814DA" w:rsidRPr="00A359A4" w:rsidTr="00E51278">
        <w:tc>
          <w:tcPr>
            <w:tcW w:w="696" w:type="dxa"/>
          </w:tcPr>
          <w:p w:rsidR="003814DA" w:rsidRDefault="003814DA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328" w:type="dxa"/>
          </w:tcPr>
          <w:p w:rsidR="003814DA" w:rsidRDefault="003814DA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01068</w:t>
            </w:r>
          </w:p>
        </w:tc>
        <w:tc>
          <w:tcPr>
            <w:tcW w:w="1121" w:type="dxa"/>
          </w:tcPr>
          <w:p w:rsidR="003814DA" w:rsidRDefault="003814DA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13-03</w:t>
            </w:r>
          </w:p>
        </w:tc>
        <w:tc>
          <w:tcPr>
            <w:tcW w:w="4600" w:type="dxa"/>
          </w:tcPr>
          <w:p w:rsidR="003814DA" w:rsidRPr="00B52BD9" w:rsidRDefault="003814DA" w:rsidP="00B52B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 дозволу на проведення діагностичних, експериментальних, випробувальних, вимірювальних робіт на підприємствах, в установах та організаціях, діяльність яких пов'язана з використанням джерел неіонізуючого випромінювання</w:t>
            </w:r>
          </w:p>
        </w:tc>
        <w:tc>
          <w:tcPr>
            <w:tcW w:w="2110" w:type="dxa"/>
            <w:vMerge/>
          </w:tcPr>
          <w:p w:rsidR="003814DA" w:rsidRPr="00A359A4" w:rsidRDefault="003814DA" w:rsidP="004E4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4DA" w:rsidRPr="00A359A4" w:rsidTr="00E51278">
        <w:tc>
          <w:tcPr>
            <w:tcW w:w="696" w:type="dxa"/>
          </w:tcPr>
          <w:p w:rsidR="003814DA" w:rsidRDefault="003814DA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1328" w:type="dxa"/>
          </w:tcPr>
          <w:p w:rsidR="003814DA" w:rsidRDefault="003814DA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3814DA" w:rsidRDefault="003814DA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13-05</w:t>
            </w:r>
          </w:p>
        </w:tc>
        <w:tc>
          <w:tcPr>
            <w:tcW w:w="4600" w:type="dxa"/>
          </w:tcPr>
          <w:p w:rsidR="003814DA" w:rsidRPr="00B52BD9" w:rsidRDefault="003814DA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Експлуатаційний дозвіл для потужностей (об"</w:t>
            </w:r>
            <w:proofErr w:type="spellStart"/>
            <w:r w:rsidRPr="00B52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єктів</w:t>
            </w:r>
            <w:proofErr w:type="spellEnd"/>
            <w:r w:rsidRPr="00B52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з виробництва, переробки або реалізації харчових продуктів</w:t>
            </w:r>
          </w:p>
        </w:tc>
        <w:tc>
          <w:tcPr>
            <w:tcW w:w="2110" w:type="dxa"/>
            <w:vMerge w:val="restart"/>
          </w:tcPr>
          <w:p w:rsidR="003814DA" w:rsidRPr="003814DA" w:rsidRDefault="003814DA" w:rsidP="004E4B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4DA">
              <w:rPr>
                <w:rFonts w:ascii="Times New Roman" w:hAnsi="Times New Roman" w:cs="Times New Roman"/>
                <w:sz w:val="20"/>
                <w:szCs w:val="20"/>
              </w:rPr>
              <w:t>Закон України «Про дозвільну систему у сфері господарської діяльності»,</w:t>
            </w:r>
          </w:p>
          <w:p w:rsidR="003814DA" w:rsidRPr="00A359A4" w:rsidRDefault="003814DA" w:rsidP="004E4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4DA">
              <w:rPr>
                <w:rFonts w:ascii="Times New Roman" w:hAnsi="Times New Roman" w:cs="Times New Roman"/>
                <w:sz w:val="20"/>
                <w:szCs w:val="20"/>
              </w:rPr>
              <w:t>Закон України «Про безпечність та якість харчових продуктів»</w:t>
            </w:r>
          </w:p>
        </w:tc>
      </w:tr>
      <w:tr w:rsidR="003814DA" w:rsidRPr="00A359A4" w:rsidTr="00E51278">
        <w:tc>
          <w:tcPr>
            <w:tcW w:w="696" w:type="dxa"/>
          </w:tcPr>
          <w:p w:rsidR="003814DA" w:rsidRDefault="003814DA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1328" w:type="dxa"/>
          </w:tcPr>
          <w:p w:rsidR="003814DA" w:rsidRDefault="003814DA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00654</w:t>
            </w:r>
          </w:p>
        </w:tc>
        <w:tc>
          <w:tcPr>
            <w:tcW w:w="1121" w:type="dxa"/>
          </w:tcPr>
          <w:p w:rsidR="003814DA" w:rsidRDefault="003814DA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13-06</w:t>
            </w:r>
          </w:p>
        </w:tc>
        <w:tc>
          <w:tcPr>
            <w:tcW w:w="4600" w:type="dxa"/>
          </w:tcPr>
          <w:p w:rsidR="003814DA" w:rsidRPr="00B52BD9" w:rsidRDefault="003814DA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Видача експлуатаційного дозволу на </w:t>
            </w:r>
            <w:proofErr w:type="spellStart"/>
            <w:r w:rsidRPr="00B52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провадженя</w:t>
            </w:r>
            <w:proofErr w:type="spellEnd"/>
            <w:r w:rsidRPr="00B52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діяльності на потужностях (об’єктах) з виробництва, змішування та приготування кормо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вих добавок,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преміксів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і кормів</w:t>
            </w:r>
          </w:p>
        </w:tc>
        <w:tc>
          <w:tcPr>
            <w:tcW w:w="2110" w:type="dxa"/>
            <w:vMerge/>
          </w:tcPr>
          <w:p w:rsidR="003814DA" w:rsidRPr="00A359A4" w:rsidRDefault="003814DA" w:rsidP="004E4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4DA" w:rsidRPr="00A359A4" w:rsidTr="00E51278">
        <w:tc>
          <w:tcPr>
            <w:tcW w:w="696" w:type="dxa"/>
          </w:tcPr>
          <w:p w:rsidR="003814DA" w:rsidRDefault="003814DA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1328" w:type="dxa"/>
          </w:tcPr>
          <w:p w:rsidR="003814DA" w:rsidRDefault="003814DA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00163</w:t>
            </w:r>
          </w:p>
        </w:tc>
        <w:tc>
          <w:tcPr>
            <w:tcW w:w="1121" w:type="dxa"/>
          </w:tcPr>
          <w:p w:rsidR="003814DA" w:rsidRDefault="003814DA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13-07</w:t>
            </w:r>
          </w:p>
        </w:tc>
        <w:tc>
          <w:tcPr>
            <w:tcW w:w="4600" w:type="dxa"/>
          </w:tcPr>
          <w:p w:rsidR="003814DA" w:rsidRPr="00B52BD9" w:rsidRDefault="003814DA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Видача експлуатаційного оператором ринку, що проводить діяльність, пов’язану з виробництвом та/або зберіганням харчових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продуктів тваринного походження</w:t>
            </w:r>
          </w:p>
        </w:tc>
        <w:tc>
          <w:tcPr>
            <w:tcW w:w="2110" w:type="dxa"/>
            <w:vMerge/>
          </w:tcPr>
          <w:p w:rsidR="003814DA" w:rsidRPr="00A359A4" w:rsidRDefault="003814DA" w:rsidP="004E4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14DA" w:rsidRPr="00A359A4" w:rsidTr="00E51278">
        <w:tc>
          <w:tcPr>
            <w:tcW w:w="696" w:type="dxa"/>
          </w:tcPr>
          <w:p w:rsidR="003814DA" w:rsidRDefault="003814DA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1328" w:type="dxa"/>
          </w:tcPr>
          <w:p w:rsidR="003814DA" w:rsidRDefault="003814DA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3814DA" w:rsidRDefault="003814DA" w:rsidP="002757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13-08</w:t>
            </w:r>
          </w:p>
        </w:tc>
        <w:tc>
          <w:tcPr>
            <w:tcW w:w="4600" w:type="dxa"/>
          </w:tcPr>
          <w:p w:rsidR="003814DA" w:rsidRPr="00B52BD9" w:rsidRDefault="003814DA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Видача експлуатаційного дозволу для провадже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B52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 діяльності: на потужностях (об’єктах) 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переробки неїстівних продуктів</w:t>
            </w:r>
          </w:p>
        </w:tc>
        <w:tc>
          <w:tcPr>
            <w:tcW w:w="2110" w:type="dxa"/>
            <w:vMerge/>
          </w:tcPr>
          <w:p w:rsidR="003814DA" w:rsidRPr="00A359A4" w:rsidRDefault="003814DA" w:rsidP="004E4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1452" w:rsidRPr="00A359A4" w:rsidTr="00E51278">
        <w:tc>
          <w:tcPr>
            <w:tcW w:w="696" w:type="dxa"/>
          </w:tcPr>
          <w:p w:rsidR="00F51452" w:rsidRDefault="00340D1B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1328" w:type="dxa"/>
          </w:tcPr>
          <w:p w:rsidR="00F51452" w:rsidRDefault="006F52FA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00255</w:t>
            </w:r>
          </w:p>
        </w:tc>
        <w:tc>
          <w:tcPr>
            <w:tcW w:w="1121" w:type="dxa"/>
          </w:tcPr>
          <w:p w:rsidR="00F51452" w:rsidRDefault="002757A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51452">
              <w:rPr>
                <w:rFonts w:ascii="Times New Roman" w:hAnsi="Times New Roman" w:cs="Times New Roman"/>
                <w:sz w:val="24"/>
                <w:szCs w:val="24"/>
              </w:rPr>
              <w:t>-09</w:t>
            </w:r>
          </w:p>
        </w:tc>
        <w:tc>
          <w:tcPr>
            <w:tcW w:w="4600" w:type="dxa"/>
          </w:tcPr>
          <w:p w:rsidR="00F51452" w:rsidRPr="00B52BD9" w:rsidRDefault="00F51452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B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Дозвіл на спеціальне водокористування</w:t>
            </w:r>
          </w:p>
        </w:tc>
        <w:tc>
          <w:tcPr>
            <w:tcW w:w="2110" w:type="dxa"/>
          </w:tcPr>
          <w:p w:rsidR="00F51452" w:rsidRPr="00A359A4" w:rsidRDefault="003814DA" w:rsidP="00191D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14DA">
              <w:rPr>
                <w:rFonts w:ascii="Times New Roman" w:hAnsi="Times New Roman" w:cs="Times New Roman"/>
                <w:sz w:val="20"/>
                <w:szCs w:val="20"/>
              </w:rPr>
              <w:t>Закон України «Про дозвільну систему у сфері господарської діяльності»,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Водний кодекс України</w:t>
            </w:r>
          </w:p>
        </w:tc>
      </w:tr>
      <w:tr w:rsidR="00F51452" w:rsidRPr="00A359A4" w:rsidTr="00E51278">
        <w:tc>
          <w:tcPr>
            <w:tcW w:w="696" w:type="dxa"/>
          </w:tcPr>
          <w:p w:rsidR="00F51452" w:rsidRDefault="00340D1B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1328" w:type="dxa"/>
          </w:tcPr>
          <w:p w:rsidR="00F51452" w:rsidRDefault="00F51452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</w:tcPr>
          <w:p w:rsidR="00F51452" w:rsidRDefault="002757AF" w:rsidP="00A359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F51452"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</w:p>
        </w:tc>
        <w:tc>
          <w:tcPr>
            <w:tcW w:w="4600" w:type="dxa"/>
          </w:tcPr>
          <w:p w:rsidR="00F51452" w:rsidRPr="00B52BD9" w:rsidRDefault="00F51452" w:rsidP="00B52BD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BD9">
              <w:rPr>
                <w:rFonts w:ascii="Times New Roman" w:hAnsi="Times New Roman" w:cs="Times New Roman"/>
                <w:sz w:val="24"/>
                <w:szCs w:val="24"/>
              </w:rPr>
              <w:t>Надання дозволу (ордеру) на порушення об`єкту благоустрою та проведення земляних робіт по будівництву, ремонту, реконструкції об`єктів на території міста (з перекриттям дорожнього руху у разі необхідності)</w:t>
            </w:r>
          </w:p>
        </w:tc>
        <w:tc>
          <w:tcPr>
            <w:tcW w:w="2110" w:type="dxa"/>
          </w:tcPr>
          <w:p w:rsidR="004E1BCB" w:rsidRPr="004E1BCB" w:rsidRDefault="004E1BCB" w:rsidP="004E1BCB">
            <w:pPr>
              <w:pStyle w:val="Standard"/>
              <w:snapToGrid w:val="0"/>
              <w:ind w:right="68"/>
              <w:jc w:val="center"/>
              <w:rPr>
                <w:sz w:val="20"/>
                <w:szCs w:val="20"/>
                <w:lang w:val="uk-UA"/>
              </w:rPr>
            </w:pPr>
            <w:r w:rsidRPr="004E1BCB">
              <w:rPr>
                <w:sz w:val="20"/>
                <w:szCs w:val="20"/>
                <w:lang w:val="uk-UA"/>
              </w:rPr>
              <w:t>Закон України «Про благоустрій населених пунктів», Закон України «Про дозвільну систему у сфері господарської діяльності»</w:t>
            </w:r>
          </w:p>
          <w:p w:rsidR="00F51452" w:rsidRPr="00A359A4" w:rsidRDefault="00F51452" w:rsidP="004E4B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59A4" w:rsidRDefault="00A359A4" w:rsidP="00A359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37AD" w:rsidRDefault="004137AD" w:rsidP="00A359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37AD" w:rsidRPr="004137AD" w:rsidRDefault="004137AD" w:rsidP="004137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37AD">
        <w:rPr>
          <w:rFonts w:ascii="Times New Roman" w:hAnsi="Times New Roman" w:cs="Times New Roman"/>
          <w:sz w:val="24"/>
          <w:szCs w:val="24"/>
        </w:rPr>
        <w:t>Секретар ради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Тарас ШАПРАВСЬКИЙ</w:t>
      </w:r>
    </w:p>
    <w:sectPr w:rsidR="004137AD" w:rsidRPr="004137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A5639"/>
    <w:multiLevelType w:val="multilevel"/>
    <w:tmpl w:val="014897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3E2767"/>
    <w:multiLevelType w:val="multilevel"/>
    <w:tmpl w:val="C3D42E86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">
    <w:nsid w:val="6298301D"/>
    <w:multiLevelType w:val="multilevel"/>
    <w:tmpl w:val="1870D3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9A4"/>
    <w:rsid w:val="00007D56"/>
    <w:rsid w:val="00044696"/>
    <w:rsid w:val="0005243E"/>
    <w:rsid w:val="00060536"/>
    <w:rsid w:val="000656DF"/>
    <w:rsid w:val="00086C17"/>
    <w:rsid w:val="00092413"/>
    <w:rsid w:val="00094415"/>
    <w:rsid w:val="000960A1"/>
    <w:rsid w:val="00096184"/>
    <w:rsid w:val="000A0B70"/>
    <w:rsid w:val="000A37E9"/>
    <w:rsid w:val="000B1FBF"/>
    <w:rsid w:val="000C2B15"/>
    <w:rsid w:val="000D35EB"/>
    <w:rsid w:val="00113CA9"/>
    <w:rsid w:val="00191D96"/>
    <w:rsid w:val="001A2D0E"/>
    <w:rsid w:val="001D4F97"/>
    <w:rsid w:val="001D6A39"/>
    <w:rsid w:val="002545C3"/>
    <w:rsid w:val="00255A51"/>
    <w:rsid w:val="00256873"/>
    <w:rsid w:val="00257299"/>
    <w:rsid w:val="00260143"/>
    <w:rsid w:val="00271251"/>
    <w:rsid w:val="002757AF"/>
    <w:rsid w:val="00283A76"/>
    <w:rsid w:val="0029667D"/>
    <w:rsid w:val="002B7B76"/>
    <w:rsid w:val="00301D52"/>
    <w:rsid w:val="00302A7A"/>
    <w:rsid w:val="00312349"/>
    <w:rsid w:val="00315359"/>
    <w:rsid w:val="00340D1B"/>
    <w:rsid w:val="00343F66"/>
    <w:rsid w:val="00345597"/>
    <w:rsid w:val="00347D19"/>
    <w:rsid w:val="0035766F"/>
    <w:rsid w:val="003777BC"/>
    <w:rsid w:val="003814DA"/>
    <w:rsid w:val="004137AD"/>
    <w:rsid w:val="00425B39"/>
    <w:rsid w:val="0045009F"/>
    <w:rsid w:val="00473281"/>
    <w:rsid w:val="004831CF"/>
    <w:rsid w:val="00485570"/>
    <w:rsid w:val="004E199D"/>
    <w:rsid w:val="004E1BCB"/>
    <w:rsid w:val="004E4B87"/>
    <w:rsid w:val="004F3EA5"/>
    <w:rsid w:val="004F771D"/>
    <w:rsid w:val="00526596"/>
    <w:rsid w:val="005310C9"/>
    <w:rsid w:val="00567F4F"/>
    <w:rsid w:val="0059417C"/>
    <w:rsid w:val="005A3F90"/>
    <w:rsid w:val="005B0E88"/>
    <w:rsid w:val="005B18F2"/>
    <w:rsid w:val="005C23EB"/>
    <w:rsid w:val="005C30A3"/>
    <w:rsid w:val="005F64EB"/>
    <w:rsid w:val="00613EB0"/>
    <w:rsid w:val="00650505"/>
    <w:rsid w:val="006610B2"/>
    <w:rsid w:val="00687AE5"/>
    <w:rsid w:val="006B2C1F"/>
    <w:rsid w:val="006C4A46"/>
    <w:rsid w:val="006E34AA"/>
    <w:rsid w:val="006F52FA"/>
    <w:rsid w:val="006F7A6A"/>
    <w:rsid w:val="007315DF"/>
    <w:rsid w:val="0077303B"/>
    <w:rsid w:val="007850DA"/>
    <w:rsid w:val="007A6F52"/>
    <w:rsid w:val="007C1C38"/>
    <w:rsid w:val="0081588F"/>
    <w:rsid w:val="00832169"/>
    <w:rsid w:val="0083422A"/>
    <w:rsid w:val="008404B4"/>
    <w:rsid w:val="008421A0"/>
    <w:rsid w:val="008502D0"/>
    <w:rsid w:val="00863162"/>
    <w:rsid w:val="008D5E7A"/>
    <w:rsid w:val="009450E0"/>
    <w:rsid w:val="00954325"/>
    <w:rsid w:val="009769F5"/>
    <w:rsid w:val="0099420F"/>
    <w:rsid w:val="00995D9D"/>
    <w:rsid w:val="009B692E"/>
    <w:rsid w:val="009C5B70"/>
    <w:rsid w:val="009F2407"/>
    <w:rsid w:val="009F2946"/>
    <w:rsid w:val="009F306D"/>
    <w:rsid w:val="00A022E0"/>
    <w:rsid w:val="00A128ED"/>
    <w:rsid w:val="00A35533"/>
    <w:rsid w:val="00A359A4"/>
    <w:rsid w:val="00A51A79"/>
    <w:rsid w:val="00A5219F"/>
    <w:rsid w:val="00A56025"/>
    <w:rsid w:val="00A603C4"/>
    <w:rsid w:val="00A714A7"/>
    <w:rsid w:val="00AC46B3"/>
    <w:rsid w:val="00B20255"/>
    <w:rsid w:val="00B26135"/>
    <w:rsid w:val="00B52BD9"/>
    <w:rsid w:val="00B66041"/>
    <w:rsid w:val="00BF5BD3"/>
    <w:rsid w:val="00C017F6"/>
    <w:rsid w:val="00C04A1E"/>
    <w:rsid w:val="00C233A2"/>
    <w:rsid w:val="00C27F7F"/>
    <w:rsid w:val="00C3350D"/>
    <w:rsid w:val="00C33A34"/>
    <w:rsid w:val="00C73139"/>
    <w:rsid w:val="00C73FA2"/>
    <w:rsid w:val="00C7463F"/>
    <w:rsid w:val="00CA1045"/>
    <w:rsid w:val="00CB71C5"/>
    <w:rsid w:val="00D454A5"/>
    <w:rsid w:val="00D93648"/>
    <w:rsid w:val="00DA2CF4"/>
    <w:rsid w:val="00DA3554"/>
    <w:rsid w:val="00DB3BCB"/>
    <w:rsid w:val="00DD6202"/>
    <w:rsid w:val="00E01380"/>
    <w:rsid w:val="00E11DB5"/>
    <w:rsid w:val="00E51278"/>
    <w:rsid w:val="00E53040"/>
    <w:rsid w:val="00E5425A"/>
    <w:rsid w:val="00E65617"/>
    <w:rsid w:val="00E86924"/>
    <w:rsid w:val="00E869C3"/>
    <w:rsid w:val="00EA498C"/>
    <w:rsid w:val="00EC3438"/>
    <w:rsid w:val="00ED3C3D"/>
    <w:rsid w:val="00F10412"/>
    <w:rsid w:val="00F4084F"/>
    <w:rsid w:val="00F51452"/>
    <w:rsid w:val="00F57451"/>
    <w:rsid w:val="00F920D8"/>
    <w:rsid w:val="00FA6724"/>
    <w:rsid w:val="00FC437A"/>
    <w:rsid w:val="00FC4C33"/>
    <w:rsid w:val="00FC4F55"/>
    <w:rsid w:val="00FD1F70"/>
    <w:rsid w:val="00FD2AAB"/>
    <w:rsid w:val="00FE2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59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7313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73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3139"/>
    <w:rPr>
      <w:rFonts w:ascii="Tahoma" w:hAnsi="Tahoma" w:cs="Tahoma"/>
      <w:sz w:val="16"/>
      <w:szCs w:val="16"/>
    </w:rPr>
  </w:style>
  <w:style w:type="character" w:customStyle="1" w:styleId="rvts15">
    <w:name w:val="rvts15"/>
    <w:basedOn w:val="a0"/>
    <w:rsid w:val="00C233A2"/>
  </w:style>
  <w:style w:type="paragraph" w:customStyle="1" w:styleId="Standard">
    <w:name w:val="Standard"/>
    <w:rsid w:val="004E1BC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">
    <w:name w:val="Без интервала1"/>
    <w:rsid w:val="004E1BCB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4"/>
      <w:szCs w:val="24"/>
      <w:lang w:val="en-US"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59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73139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73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3139"/>
    <w:rPr>
      <w:rFonts w:ascii="Tahoma" w:hAnsi="Tahoma" w:cs="Tahoma"/>
      <w:sz w:val="16"/>
      <w:szCs w:val="16"/>
    </w:rPr>
  </w:style>
  <w:style w:type="character" w:customStyle="1" w:styleId="rvts15">
    <w:name w:val="rvts15"/>
    <w:basedOn w:val="a0"/>
    <w:rsid w:val="00C233A2"/>
  </w:style>
  <w:style w:type="paragraph" w:customStyle="1" w:styleId="Standard">
    <w:name w:val="Standard"/>
    <w:rsid w:val="004E1BC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">
    <w:name w:val="Без интервала1"/>
    <w:rsid w:val="004E1BCB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3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5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0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4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1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2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8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3.rada.gov.ua/laws/show/1706-18" TargetMode="External"/><Relationship Id="rId3" Type="http://schemas.openxmlformats.org/officeDocument/2006/relationships/styles" Target="styles.xml"/><Relationship Id="rId7" Type="http://schemas.openxmlformats.org/officeDocument/2006/relationships/hyperlink" Target="http://zakon3.rada.gov.ua/laws/show/2402-1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zakon3.rada.gov.ua/laws/show/268-2017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C10C4-5465-44DC-84FE-E698FC0E2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3466</TotalTime>
  <Pages>21</Pages>
  <Words>28380</Words>
  <Characters>16177</Characters>
  <Application>Microsoft Office Word</Application>
  <DocSecurity>0</DocSecurity>
  <Lines>134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69</cp:revision>
  <cp:lastPrinted>2021-07-14T05:50:00Z</cp:lastPrinted>
  <dcterms:created xsi:type="dcterms:W3CDTF">2021-06-07T13:32:00Z</dcterms:created>
  <dcterms:modified xsi:type="dcterms:W3CDTF">2021-07-14T10:59:00Z</dcterms:modified>
</cp:coreProperties>
</file>